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A0FCA" w:rsidRDefault="00B659E1" w:rsidP="00B659E1">
      <w:pPr>
        <w:jc w:val="right"/>
        <w:rPr>
          <w:bCs/>
        </w:rPr>
      </w:pPr>
      <w:bookmarkStart w:id="0" w:name="_GoBack"/>
      <w:bookmarkEnd w:id="0"/>
      <w:r w:rsidRPr="005A0FCA">
        <w:rPr>
          <w:bCs/>
        </w:rPr>
        <w:t>Reg.</w:t>
      </w:r>
      <w:r w:rsidR="005A0FCA">
        <w:rPr>
          <w:bCs/>
        </w:rPr>
        <w:t xml:space="preserve"> </w:t>
      </w:r>
      <w:r w:rsidRPr="005A0FCA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440E4C">
        <w:tc>
          <w:tcPr>
            <w:tcW w:w="1616" w:type="dxa"/>
          </w:tcPr>
          <w:p w:rsidR="00B659E1" w:rsidRPr="00AA3F2E" w:rsidRDefault="00B659E1" w:rsidP="00440E4C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440E4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440E4C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440E4C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440E4C">
        <w:tc>
          <w:tcPr>
            <w:tcW w:w="1616" w:type="dxa"/>
          </w:tcPr>
          <w:p w:rsidR="00B659E1" w:rsidRPr="00AA3F2E" w:rsidRDefault="00B659E1" w:rsidP="00440E4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83915" w:rsidP="00440E4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17MA2015</w:t>
            </w:r>
          </w:p>
        </w:tc>
        <w:tc>
          <w:tcPr>
            <w:tcW w:w="1890" w:type="dxa"/>
          </w:tcPr>
          <w:p w:rsidR="00B659E1" w:rsidRPr="00EA6EE8" w:rsidRDefault="00B659E1" w:rsidP="00440E4C">
            <w:pPr>
              <w:pStyle w:val="Title"/>
              <w:jc w:val="left"/>
              <w:rPr>
                <w:b/>
              </w:rPr>
            </w:pPr>
            <w:r w:rsidRPr="00EA6EE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440E4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440E4C">
        <w:tc>
          <w:tcPr>
            <w:tcW w:w="1616" w:type="dxa"/>
          </w:tcPr>
          <w:p w:rsidR="00B659E1" w:rsidRPr="00AA3F2E" w:rsidRDefault="00B659E1" w:rsidP="00440E4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EA6EE8" w:rsidP="00440E4C">
            <w:pPr>
              <w:pStyle w:val="Title"/>
              <w:jc w:val="left"/>
              <w:rPr>
                <w:b/>
              </w:rPr>
            </w:pPr>
            <w:r w:rsidRPr="008B388C">
              <w:rPr>
                <w:b/>
                <w:szCs w:val="24"/>
              </w:rPr>
              <w:t>PROBABILITY, RANDOM PROCESS AND NUMERICAL METHODS</w:t>
            </w:r>
          </w:p>
        </w:tc>
        <w:tc>
          <w:tcPr>
            <w:tcW w:w="1890" w:type="dxa"/>
          </w:tcPr>
          <w:p w:rsidR="00B659E1" w:rsidRPr="00EA6EE8" w:rsidRDefault="00B659E1" w:rsidP="005A0FCA">
            <w:pPr>
              <w:pStyle w:val="Title"/>
              <w:jc w:val="left"/>
              <w:rPr>
                <w:b/>
              </w:rPr>
            </w:pPr>
            <w:r w:rsidRPr="00EA6EE8">
              <w:rPr>
                <w:b/>
              </w:rPr>
              <w:t xml:space="preserve">Max. </w:t>
            </w:r>
            <w:r w:rsidR="005A0FCA">
              <w:rPr>
                <w:b/>
              </w:rPr>
              <w:t>M</w:t>
            </w:r>
            <w:r w:rsidRPr="00EA6EE8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440E4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EA6EE8" w:rsidRDefault="00EA6EE8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5307B6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440E4C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40E4C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40E4C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440E4C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5A0FCA">
        <w:trPr>
          <w:trHeight w:val="1763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0FCA" w:rsidRDefault="00384943" w:rsidP="005A0FCA">
            <w:pPr>
              <w:jc w:val="both"/>
            </w:pPr>
            <w:r>
              <w:t>A lot consists of 10 good articles, 4 with minor defects and 2 with major defects. Two articles are chosen at ran</w:t>
            </w:r>
            <w:r w:rsidR="005A0FCA">
              <w:t>dom. Find the probability that;</w:t>
            </w:r>
          </w:p>
          <w:p w:rsidR="005A0FCA" w:rsidRDefault="005A0FCA" w:rsidP="005A0FCA">
            <w:pPr>
              <w:jc w:val="both"/>
            </w:pPr>
            <w:r>
              <w:t xml:space="preserve">        </w:t>
            </w:r>
            <w:r w:rsidR="00384943">
              <w:t xml:space="preserve">(i) both are good </w:t>
            </w:r>
            <w:r>
              <w:t xml:space="preserve">              </w:t>
            </w:r>
            <w:r w:rsidR="00384943">
              <w:t xml:space="preserve">(ii) both have major defects </w:t>
            </w:r>
          </w:p>
          <w:p w:rsidR="005A0FCA" w:rsidRDefault="005A0FCA" w:rsidP="005A0FCA">
            <w:pPr>
              <w:jc w:val="both"/>
            </w:pPr>
            <w:r>
              <w:t xml:space="preserve">       </w:t>
            </w:r>
            <w:r w:rsidR="00384943">
              <w:t xml:space="preserve">(iii) atleast one is good </w:t>
            </w:r>
            <w:r>
              <w:t xml:space="preserve">    </w:t>
            </w:r>
            <w:r w:rsidR="00384943">
              <w:t xml:space="preserve">(iv) atmost one is good </w:t>
            </w:r>
          </w:p>
          <w:p w:rsidR="008C7BA2" w:rsidRPr="00EF5853" w:rsidRDefault="005A0FCA" w:rsidP="005A0FCA">
            <w:pPr>
              <w:jc w:val="both"/>
            </w:pPr>
            <w:r>
              <w:t xml:space="preserve">       </w:t>
            </w:r>
            <w:r w:rsidR="00384943">
              <w:t>(v) exactly one is good</w:t>
            </w:r>
            <w:r w:rsidR="0099141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431B2" w:rsidP="00440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31B2" w:rsidP="00440E4C">
            <w:pPr>
              <w:jc w:val="center"/>
            </w:pPr>
            <w:r>
              <w:t>10</w:t>
            </w:r>
          </w:p>
        </w:tc>
      </w:tr>
      <w:tr w:rsidR="00903CD9" w:rsidRPr="00EF5853" w:rsidTr="005A0FCA">
        <w:trPr>
          <w:trHeight w:val="1160"/>
        </w:trPr>
        <w:tc>
          <w:tcPr>
            <w:tcW w:w="810" w:type="dxa"/>
            <w:vMerge/>
            <w:shd w:val="clear" w:color="auto" w:fill="auto"/>
          </w:tcPr>
          <w:p w:rsidR="00903CD9" w:rsidRPr="00EF5853" w:rsidRDefault="00903CD9" w:rsidP="00903CD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3CD9" w:rsidRPr="00EF5853" w:rsidRDefault="00903CD9" w:rsidP="00903CD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03CD9" w:rsidRPr="00EF5853" w:rsidRDefault="00903CD9" w:rsidP="00903CD9">
            <w:r>
              <w:t xml:space="preserve"> A and </w:t>
            </w:r>
            <w:r w:rsidRPr="00625830">
              <w:t>B throws alternatively a pair of dice</w:t>
            </w:r>
            <w:r>
              <w:t xml:space="preserve">. A wins the game, if he throws 6 before B throws 7. </w:t>
            </w:r>
            <w:r w:rsidRPr="00625830">
              <w:t xml:space="preserve"> B wins the game, if he throws 7 before </w:t>
            </w:r>
            <w:r>
              <w:t>A throws 6. If  A begins the game, what is the probability of his winning?</w:t>
            </w:r>
          </w:p>
        </w:tc>
        <w:tc>
          <w:tcPr>
            <w:tcW w:w="1170" w:type="dxa"/>
            <w:shd w:val="clear" w:color="auto" w:fill="auto"/>
          </w:tcPr>
          <w:p w:rsidR="00903CD9" w:rsidRPr="00875196" w:rsidRDefault="002431B2" w:rsidP="00903C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03CD9" w:rsidRPr="005814FF" w:rsidRDefault="002431B2" w:rsidP="00903CD9">
            <w:pPr>
              <w:jc w:val="center"/>
            </w:pPr>
            <w:r>
              <w:t>10</w:t>
            </w:r>
          </w:p>
        </w:tc>
      </w:tr>
      <w:tr w:rsidR="00903CD9" w:rsidRPr="00EF5853" w:rsidTr="005307B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03CD9" w:rsidRPr="005A0FCA" w:rsidRDefault="00903CD9" w:rsidP="00903CD9">
            <w:pPr>
              <w:jc w:val="center"/>
              <w:rPr>
                <w:b/>
              </w:rPr>
            </w:pPr>
            <w:r w:rsidRPr="005A0FCA">
              <w:rPr>
                <w:b/>
              </w:rPr>
              <w:t>(OR)</w:t>
            </w:r>
          </w:p>
        </w:tc>
      </w:tr>
      <w:tr w:rsidR="00903CD9" w:rsidRPr="00EF5853" w:rsidTr="005B57B6">
        <w:trPr>
          <w:trHeight w:val="1862"/>
        </w:trPr>
        <w:tc>
          <w:tcPr>
            <w:tcW w:w="810" w:type="dxa"/>
            <w:vMerge w:val="restart"/>
            <w:shd w:val="clear" w:color="auto" w:fill="auto"/>
          </w:tcPr>
          <w:p w:rsidR="00903CD9" w:rsidRPr="00EF5853" w:rsidRDefault="00903CD9" w:rsidP="00903CD9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03CD9" w:rsidRPr="00EF5853" w:rsidRDefault="00903CD9" w:rsidP="00903CD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03CD9" w:rsidRPr="00EF5853" w:rsidRDefault="00903CD9" w:rsidP="005B57B6">
            <w:pPr>
              <w:jc w:val="both"/>
            </w:pPr>
            <w:r>
              <w:t>In a bolt factory machines A, B, C produce 25%, 35% and  40% of the total output respectively of their output 5% , 4% and 2% respectively are defective bolts. If a bolt chosen at random from the combined output. What is the probability that it is defective?  If a bolt chosen at random is found to be defective, what is the probability that it was produced by B</w:t>
            </w:r>
            <w:r w:rsidR="0099141A">
              <w:t>?</w:t>
            </w:r>
          </w:p>
        </w:tc>
        <w:tc>
          <w:tcPr>
            <w:tcW w:w="1170" w:type="dxa"/>
            <w:shd w:val="clear" w:color="auto" w:fill="auto"/>
          </w:tcPr>
          <w:p w:rsidR="00903CD9" w:rsidRPr="00875196" w:rsidRDefault="002431B2" w:rsidP="00903C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03CD9" w:rsidRPr="005814FF" w:rsidRDefault="002431B2" w:rsidP="00903CD9">
            <w:pPr>
              <w:jc w:val="center"/>
            </w:pPr>
            <w:r>
              <w:t>10</w:t>
            </w:r>
          </w:p>
        </w:tc>
      </w:tr>
      <w:tr w:rsidR="00903CD9" w:rsidRPr="00EF5853" w:rsidTr="005B57B6">
        <w:trPr>
          <w:trHeight w:val="1160"/>
        </w:trPr>
        <w:tc>
          <w:tcPr>
            <w:tcW w:w="810" w:type="dxa"/>
            <w:vMerge/>
            <w:shd w:val="clear" w:color="auto" w:fill="auto"/>
          </w:tcPr>
          <w:p w:rsidR="00903CD9" w:rsidRPr="00EF5853" w:rsidRDefault="00903CD9" w:rsidP="00903CD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3CD9" w:rsidRPr="00EF5853" w:rsidRDefault="00903CD9" w:rsidP="00903CD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03CD9" w:rsidRPr="00EF5853" w:rsidRDefault="00560F20" w:rsidP="00903CD9">
            <w:r>
              <w:t>A problem is given to 3 students whose chances of solving it are 1/2,1/3 and 1/4. What is the probability that (i) Exactly two of them solves the problem (ii) atleast one of the solves the problem.(iii) None of them solves the problem</w:t>
            </w:r>
            <w:r w:rsidR="0099141A">
              <w:t>?</w:t>
            </w:r>
          </w:p>
        </w:tc>
        <w:tc>
          <w:tcPr>
            <w:tcW w:w="1170" w:type="dxa"/>
            <w:shd w:val="clear" w:color="auto" w:fill="auto"/>
          </w:tcPr>
          <w:p w:rsidR="00903CD9" w:rsidRPr="00875196" w:rsidRDefault="002431B2" w:rsidP="00903C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03CD9" w:rsidRPr="005814FF" w:rsidRDefault="002431B2" w:rsidP="00903CD9">
            <w:pPr>
              <w:jc w:val="center"/>
            </w:pPr>
            <w:r>
              <w:t>10</w:t>
            </w:r>
          </w:p>
        </w:tc>
      </w:tr>
      <w:tr w:rsidR="00903CD9" w:rsidRPr="00EF5853" w:rsidTr="005307B6">
        <w:trPr>
          <w:trHeight w:val="90"/>
        </w:trPr>
        <w:tc>
          <w:tcPr>
            <w:tcW w:w="810" w:type="dxa"/>
            <w:shd w:val="clear" w:color="auto" w:fill="auto"/>
          </w:tcPr>
          <w:p w:rsidR="00903CD9" w:rsidRPr="00EF5853" w:rsidRDefault="00903CD9" w:rsidP="00903CD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3CD9" w:rsidRPr="00EF5853" w:rsidRDefault="00903CD9" w:rsidP="00903CD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3CD9" w:rsidRPr="00EF5853" w:rsidRDefault="00903CD9" w:rsidP="00903CD9"/>
        </w:tc>
        <w:tc>
          <w:tcPr>
            <w:tcW w:w="1170" w:type="dxa"/>
            <w:shd w:val="clear" w:color="auto" w:fill="auto"/>
          </w:tcPr>
          <w:p w:rsidR="00903CD9" w:rsidRPr="00875196" w:rsidRDefault="00903CD9" w:rsidP="00903C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03CD9" w:rsidRPr="005814FF" w:rsidRDefault="00903CD9" w:rsidP="00903CD9">
            <w:pPr>
              <w:jc w:val="center"/>
            </w:pPr>
          </w:p>
        </w:tc>
      </w:tr>
      <w:tr w:rsidR="00903CD9" w:rsidRPr="00EF5853" w:rsidTr="00440E4C">
        <w:trPr>
          <w:trHeight w:val="1592"/>
        </w:trPr>
        <w:tc>
          <w:tcPr>
            <w:tcW w:w="810" w:type="dxa"/>
            <w:shd w:val="clear" w:color="auto" w:fill="auto"/>
          </w:tcPr>
          <w:p w:rsidR="00903CD9" w:rsidRPr="00EF5853" w:rsidRDefault="00903CD9" w:rsidP="00903CD9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03CD9" w:rsidRPr="00EF5853" w:rsidRDefault="00903CD9" w:rsidP="00903CD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674B6" w:rsidRDefault="006674B6" w:rsidP="006674B6">
            <w:pPr>
              <w:jc w:val="both"/>
            </w:pPr>
            <w:r>
              <w:t>The random variable X has the following probability distribution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671"/>
              <w:gridCol w:w="630"/>
              <w:gridCol w:w="630"/>
              <w:gridCol w:w="630"/>
              <w:gridCol w:w="540"/>
              <w:gridCol w:w="540"/>
              <w:gridCol w:w="540"/>
            </w:tblGrid>
            <w:tr w:rsidR="006674B6" w:rsidTr="00440E4C">
              <w:trPr>
                <w:jc w:val="center"/>
              </w:trPr>
              <w:tc>
                <w:tcPr>
                  <w:tcW w:w="671" w:type="dxa"/>
                </w:tcPr>
                <w:p w:rsidR="006674B6" w:rsidRPr="0040111C" w:rsidRDefault="006674B6" w:rsidP="006674B6">
                  <w:pPr>
                    <w:jc w:val="center"/>
                    <w:rPr>
                      <w:i/>
                    </w:rPr>
                  </w:pPr>
                  <w:r w:rsidRPr="0040111C">
                    <w:rPr>
                      <w:i/>
                    </w:rPr>
                    <w:t>x</w:t>
                  </w:r>
                </w:p>
              </w:tc>
              <w:tc>
                <w:tcPr>
                  <w:tcW w:w="630" w:type="dxa"/>
                </w:tcPr>
                <w:p w:rsidR="006674B6" w:rsidRDefault="006674B6" w:rsidP="006674B6">
                  <w:pPr>
                    <w:jc w:val="center"/>
                  </w:pPr>
                  <w:r>
                    <w:t>-2</w:t>
                  </w:r>
                </w:p>
              </w:tc>
              <w:tc>
                <w:tcPr>
                  <w:tcW w:w="630" w:type="dxa"/>
                </w:tcPr>
                <w:p w:rsidR="006674B6" w:rsidRDefault="006674B6" w:rsidP="006674B6">
                  <w:pPr>
                    <w:jc w:val="center"/>
                  </w:pPr>
                  <w:r>
                    <w:t>-1</w:t>
                  </w:r>
                </w:p>
              </w:tc>
              <w:tc>
                <w:tcPr>
                  <w:tcW w:w="630" w:type="dxa"/>
                </w:tcPr>
                <w:p w:rsidR="006674B6" w:rsidRDefault="006674B6" w:rsidP="006674B6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540" w:type="dxa"/>
                </w:tcPr>
                <w:p w:rsidR="006674B6" w:rsidRDefault="006674B6" w:rsidP="006674B6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540" w:type="dxa"/>
                </w:tcPr>
                <w:p w:rsidR="006674B6" w:rsidRDefault="006674B6" w:rsidP="006674B6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40" w:type="dxa"/>
                </w:tcPr>
                <w:p w:rsidR="006674B6" w:rsidRDefault="006674B6" w:rsidP="006674B6">
                  <w:pPr>
                    <w:jc w:val="center"/>
                  </w:pPr>
                  <w:r>
                    <w:t>3</w:t>
                  </w:r>
                </w:p>
              </w:tc>
            </w:tr>
            <w:tr w:rsidR="006674B6" w:rsidTr="00440E4C">
              <w:trPr>
                <w:jc w:val="center"/>
              </w:trPr>
              <w:tc>
                <w:tcPr>
                  <w:tcW w:w="671" w:type="dxa"/>
                </w:tcPr>
                <w:p w:rsidR="006674B6" w:rsidRPr="0040111C" w:rsidRDefault="006674B6" w:rsidP="006674B6">
                  <w:pPr>
                    <w:jc w:val="center"/>
                    <w:rPr>
                      <w:i/>
                    </w:rPr>
                  </w:pPr>
                  <w:r w:rsidRPr="0040111C">
                    <w:rPr>
                      <w:i/>
                    </w:rPr>
                    <w:t>p(x)</w:t>
                  </w:r>
                </w:p>
              </w:tc>
              <w:tc>
                <w:tcPr>
                  <w:tcW w:w="630" w:type="dxa"/>
                </w:tcPr>
                <w:p w:rsidR="006674B6" w:rsidRDefault="006674B6" w:rsidP="006674B6">
                  <w:pPr>
                    <w:jc w:val="center"/>
                  </w:pPr>
                  <w:r>
                    <w:t>0.1</w:t>
                  </w:r>
                </w:p>
              </w:tc>
              <w:tc>
                <w:tcPr>
                  <w:tcW w:w="630" w:type="dxa"/>
                </w:tcPr>
                <w:p w:rsidR="006674B6" w:rsidRDefault="006674B6" w:rsidP="006674B6">
                  <w:pPr>
                    <w:jc w:val="center"/>
                  </w:pPr>
                  <w:r>
                    <w:t>K</w:t>
                  </w:r>
                </w:p>
              </w:tc>
              <w:tc>
                <w:tcPr>
                  <w:tcW w:w="630" w:type="dxa"/>
                </w:tcPr>
                <w:p w:rsidR="006674B6" w:rsidRDefault="006674B6" w:rsidP="006674B6">
                  <w:pPr>
                    <w:jc w:val="center"/>
                  </w:pPr>
                  <w:r>
                    <w:t>0.2</w:t>
                  </w:r>
                </w:p>
              </w:tc>
              <w:tc>
                <w:tcPr>
                  <w:tcW w:w="540" w:type="dxa"/>
                </w:tcPr>
                <w:p w:rsidR="006674B6" w:rsidRDefault="006674B6" w:rsidP="006674B6">
                  <w:pPr>
                    <w:jc w:val="center"/>
                  </w:pPr>
                  <w:r>
                    <w:t>2K</w:t>
                  </w:r>
                </w:p>
              </w:tc>
              <w:tc>
                <w:tcPr>
                  <w:tcW w:w="540" w:type="dxa"/>
                </w:tcPr>
                <w:p w:rsidR="006674B6" w:rsidRDefault="006674B6" w:rsidP="006674B6">
                  <w:pPr>
                    <w:jc w:val="center"/>
                  </w:pPr>
                  <w:r>
                    <w:t>0.3</w:t>
                  </w:r>
                </w:p>
              </w:tc>
              <w:tc>
                <w:tcPr>
                  <w:tcW w:w="540" w:type="dxa"/>
                </w:tcPr>
                <w:p w:rsidR="006674B6" w:rsidRDefault="006674B6" w:rsidP="006674B6">
                  <w:pPr>
                    <w:jc w:val="center"/>
                  </w:pPr>
                  <w:r>
                    <w:t>3K</w:t>
                  </w:r>
                </w:p>
              </w:tc>
            </w:tr>
          </w:tbl>
          <w:p w:rsidR="005B57B6" w:rsidRDefault="006674B6" w:rsidP="00661BB0">
            <w:pPr>
              <w:pStyle w:val="ListParagraph"/>
              <w:ind w:left="0"/>
            </w:pPr>
            <w:r>
              <w:t xml:space="preserve"> </w:t>
            </w:r>
            <w:r w:rsidR="005B57B6">
              <w:t xml:space="preserve">     </w:t>
            </w:r>
            <w:r>
              <w:t xml:space="preserve">(i) Find K  </w:t>
            </w:r>
            <w:r w:rsidR="005B57B6">
              <w:t xml:space="preserve">                        </w:t>
            </w:r>
            <w:r>
              <w:t xml:space="preserve">(ii) Evaluate </w:t>
            </w:r>
            <w:r w:rsidRPr="00F763DC">
              <w:rPr>
                <w:i/>
              </w:rPr>
              <w:t>P(X&lt;2)</w:t>
            </w:r>
            <w:r>
              <w:t xml:space="preserve"> and </w:t>
            </w:r>
            <w:r w:rsidRPr="00F763DC">
              <w:rPr>
                <w:i/>
              </w:rPr>
              <w:t>P(-2&lt;X&lt;2)</w:t>
            </w:r>
            <w:r>
              <w:t xml:space="preserve">  </w:t>
            </w:r>
          </w:p>
          <w:p w:rsidR="005307B6" w:rsidRPr="00EF5853" w:rsidRDefault="005B57B6" w:rsidP="005B57B6">
            <w:pPr>
              <w:pStyle w:val="ListParagraph"/>
              <w:ind w:left="0"/>
            </w:pPr>
            <w:r>
              <w:t xml:space="preserve">    </w:t>
            </w:r>
            <w:r w:rsidR="006674B6">
              <w:t>(</w:t>
            </w:r>
            <w:r w:rsidR="00661BB0">
              <w:t xml:space="preserve">iii) Find the cdf of X </w:t>
            </w:r>
            <w:r>
              <w:t xml:space="preserve">       </w:t>
            </w:r>
            <w:r w:rsidR="00661BB0">
              <w:t xml:space="preserve"> (iv</w:t>
            </w:r>
            <w:r w:rsidR="006674B6">
              <w:t>) Evaluate the mean of X.</w:t>
            </w:r>
          </w:p>
        </w:tc>
        <w:tc>
          <w:tcPr>
            <w:tcW w:w="1170" w:type="dxa"/>
            <w:shd w:val="clear" w:color="auto" w:fill="auto"/>
          </w:tcPr>
          <w:p w:rsidR="00903CD9" w:rsidRPr="00875196" w:rsidRDefault="002431B2" w:rsidP="00903C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03CD9" w:rsidRPr="005814FF" w:rsidRDefault="002431B2" w:rsidP="00903CD9">
            <w:pPr>
              <w:jc w:val="center"/>
            </w:pPr>
            <w:r>
              <w:t>10</w:t>
            </w:r>
          </w:p>
        </w:tc>
      </w:tr>
      <w:tr w:rsidR="00903CD9" w:rsidRPr="00EF5853" w:rsidTr="005307B6">
        <w:trPr>
          <w:trHeight w:val="90"/>
        </w:trPr>
        <w:tc>
          <w:tcPr>
            <w:tcW w:w="810" w:type="dxa"/>
            <w:shd w:val="clear" w:color="auto" w:fill="auto"/>
          </w:tcPr>
          <w:p w:rsidR="00903CD9" w:rsidRPr="00EF5853" w:rsidRDefault="00903CD9" w:rsidP="00903CD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3CD9" w:rsidRPr="00EF5853" w:rsidRDefault="00903CD9" w:rsidP="00903CD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03CD9" w:rsidRPr="00EF5853" w:rsidRDefault="00384943" w:rsidP="00384943">
            <w:r w:rsidRPr="00B0720B">
              <w:t xml:space="preserve">A continuous random variable X has the probability density function </w:t>
            </w:r>
            <w:r w:rsidRPr="00B0720B">
              <w:rPr>
                <w:position w:val="-10"/>
              </w:rPr>
              <w:object w:dxaOrig="25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7.5pt;height:16.5pt" o:ole="">
                  <v:imagedata r:id="rId9" o:title=""/>
                </v:shape>
                <o:OLEObject Type="Embed" ProgID="Equation.3" ShapeID="_x0000_i1025" DrawAspect="Content" ObjectID="_1635002750" r:id="rId10"/>
              </w:object>
            </w:r>
            <w:r w:rsidRPr="00B0720B">
              <w:t xml:space="preserve"> Find (i) the value of k (ii) </w:t>
            </w:r>
            <w:r>
              <w:t xml:space="preserve">Mean of  </w:t>
            </w:r>
            <w:r w:rsidRPr="00B0720B">
              <w:t>X(iii) P(X&lt;</w:t>
            </w:r>
            <w:r>
              <w:t>4</w:t>
            </w:r>
            <w:r w:rsidRPr="00B0720B">
              <w:t>).</w:t>
            </w:r>
          </w:p>
        </w:tc>
        <w:tc>
          <w:tcPr>
            <w:tcW w:w="1170" w:type="dxa"/>
            <w:shd w:val="clear" w:color="auto" w:fill="auto"/>
          </w:tcPr>
          <w:p w:rsidR="00903CD9" w:rsidRPr="00875196" w:rsidRDefault="002431B2" w:rsidP="00903C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03CD9" w:rsidRPr="005814FF" w:rsidRDefault="002431B2" w:rsidP="00903CD9">
            <w:pPr>
              <w:jc w:val="center"/>
            </w:pPr>
            <w:r>
              <w:t>10</w:t>
            </w:r>
          </w:p>
        </w:tc>
      </w:tr>
      <w:tr w:rsidR="00903CD9" w:rsidRPr="00EF5853" w:rsidTr="005307B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03CD9" w:rsidRPr="005A0FCA" w:rsidRDefault="00903CD9" w:rsidP="00903CD9">
            <w:pPr>
              <w:jc w:val="center"/>
              <w:rPr>
                <w:b/>
              </w:rPr>
            </w:pPr>
            <w:r w:rsidRPr="005A0FCA">
              <w:rPr>
                <w:b/>
              </w:rPr>
              <w:t>(OR)</w:t>
            </w:r>
          </w:p>
        </w:tc>
      </w:tr>
      <w:tr w:rsidR="00491F60" w:rsidRPr="00EF5853" w:rsidTr="00440E4C">
        <w:trPr>
          <w:trHeight w:val="980"/>
        </w:trPr>
        <w:tc>
          <w:tcPr>
            <w:tcW w:w="81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91F60" w:rsidRPr="00EF5853" w:rsidRDefault="00491F60" w:rsidP="005307B6">
            <w:r>
              <w:t>The joint probability mass function of (X,Y)  is P(x,y)= K(2X+Y),            x= 0,1,2, y = 1,2,3 Find</w:t>
            </w:r>
            <w:r w:rsidR="005307B6">
              <w:t xml:space="preserve"> (i) </w:t>
            </w:r>
            <w:r>
              <w:t xml:space="preserve"> K (ii) </w:t>
            </w:r>
            <w:r w:rsidR="005307B6">
              <w:t>M</w:t>
            </w:r>
            <w:r>
              <w:t>arginal probabi</w:t>
            </w:r>
            <w:r w:rsidR="005307B6">
              <w:t>lity distribution (iii) C</w:t>
            </w:r>
            <w:r>
              <w:t>onditional probability distribution</w:t>
            </w:r>
          </w:p>
        </w:tc>
        <w:tc>
          <w:tcPr>
            <w:tcW w:w="1170" w:type="dxa"/>
            <w:shd w:val="clear" w:color="auto" w:fill="auto"/>
          </w:tcPr>
          <w:p w:rsidR="00491F60" w:rsidRPr="00875196" w:rsidRDefault="002431B2" w:rsidP="00491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91F60" w:rsidRPr="005814FF" w:rsidRDefault="002431B2" w:rsidP="00491F60">
            <w:pPr>
              <w:jc w:val="center"/>
            </w:pPr>
            <w:r>
              <w:t>10</w:t>
            </w:r>
          </w:p>
        </w:tc>
      </w:tr>
      <w:tr w:rsidR="00491F60" w:rsidRPr="00EF5853" w:rsidTr="00440E4C">
        <w:trPr>
          <w:trHeight w:val="980"/>
        </w:trPr>
        <w:tc>
          <w:tcPr>
            <w:tcW w:w="81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91F60" w:rsidRPr="00EF5853" w:rsidRDefault="00560F20" w:rsidP="00440E4C">
            <w:pPr>
              <w:jc w:val="both"/>
            </w:pPr>
            <w:r>
              <w:t xml:space="preserve">The joint pdf of the random variables (X,Y) is given by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w:rPr>
                  <w:rFonts w:ascii="Cambria Math" w:hAnsi="Cambria Math"/>
                </w:rPr>
                <m:t xml:space="preserve">=kxy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)</m:t>
                  </m:r>
                </m:sup>
              </m:sSup>
              <m:r>
                <w:rPr>
                  <w:rFonts w:ascii="Cambria Math" w:hAnsi="Cambria Math"/>
                </w:rPr>
                <m:t xml:space="preserve"> , x&gt;0, y&gt;0</m:t>
              </m:r>
            </m:oMath>
            <w:r>
              <w:t>. Find the value of k and also prove that X and Y are independent.</w:t>
            </w:r>
          </w:p>
        </w:tc>
        <w:tc>
          <w:tcPr>
            <w:tcW w:w="1170" w:type="dxa"/>
            <w:shd w:val="clear" w:color="auto" w:fill="auto"/>
          </w:tcPr>
          <w:p w:rsidR="00491F60" w:rsidRPr="00875196" w:rsidRDefault="002431B2" w:rsidP="00491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91F60" w:rsidRPr="005814FF" w:rsidRDefault="002431B2" w:rsidP="00491F60">
            <w:pPr>
              <w:jc w:val="center"/>
            </w:pPr>
            <w:r>
              <w:t>10</w:t>
            </w:r>
          </w:p>
        </w:tc>
      </w:tr>
      <w:tr w:rsidR="00491F60" w:rsidRPr="00EF5853" w:rsidTr="005307B6">
        <w:trPr>
          <w:trHeight w:val="90"/>
        </w:trPr>
        <w:tc>
          <w:tcPr>
            <w:tcW w:w="81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91F60" w:rsidRPr="00EF5853" w:rsidRDefault="00491F60" w:rsidP="00491F60"/>
        </w:tc>
        <w:tc>
          <w:tcPr>
            <w:tcW w:w="1170" w:type="dxa"/>
            <w:shd w:val="clear" w:color="auto" w:fill="auto"/>
          </w:tcPr>
          <w:p w:rsidR="00491F60" w:rsidRPr="00875196" w:rsidRDefault="00491F60" w:rsidP="00491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91F60" w:rsidRPr="005814FF" w:rsidRDefault="00491F60" w:rsidP="00491F60">
            <w:pPr>
              <w:jc w:val="center"/>
            </w:pPr>
          </w:p>
        </w:tc>
      </w:tr>
      <w:tr w:rsidR="00491F60" w:rsidRPr="00EF5853" w:rsidTr="002431B2">
        <w:trPr>
          <w:trHeight w:val="1295"/>
        </w:trPr>
        <w:tc>
          <w:tcPr>
            <w:tcW w:w="81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91F60" w:rsidRPr="001B0E12" w:rsidRDefault="00491F60" w:rsidP="00491F60">
            <w:r>
              <w:t>Fit a Binomial Distribution to the following data and find theoretical frequencies.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741"/>
              <w:gridCol w:w="540"/>
              <w:gridCol w:w="503"/>
              <w:gridCol w:w="540"/>
              <w:gridCol w:w="577"/>
              <w:gridCol w:w="554"/>
              <w:gridCol w:w="489"/>
              <w:gridCol w:w="554"/>
            </w:tblGrid>
            <w:tr w:rsidR="00491F60" w:rsidRPr="001B0E12" w:rsidTr="00440E4C">
              <w:trPr>
                <w:jc w:val="center"/>
              </w:trPr>
              <w:tc>
                <w:tcPr>
                  <w:tcW w:w="741" w:type="dxa"/>
                </w:tcPr>
                <w:p w:rsidR="00491F60" w:rsidRPr="001B0E12" w:rsidRDefault="00491F60" w:rsidP="00440E4C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40" w:type="dxa"/>
                </w:tcPr>
                <w:p w:rsidR="00491F60" w:rsidRPr="001B0E12" w:rsidRDefault="00491F60" w:rsidP="00440E4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503" w:type="dxa"/>
                </w:tcPr>
                <w:p w:rsidR="00491F60" w:rsidRPr="001B0E12" w:rsidRDefault="00491F60" w:rsidP="00440E4C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540" w:type="dxa"/>
                </w:tcPr>
                <w:p w:rsidR="00491F60" w:rsidRPr="001B0E12" w:rsidRDefault="00491F60" w:rsidP="00440E4C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77" w:type="dxa"/>
                </w:tcPr>
                <w:p w:rsidR="00491F60" w:rsidRPr="001B0E12" w:rsidRDefault="00491F60" w:rsidP="00440E4C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554" w:type="dxa"/>
                </w:tcPr>
                <w:p w:rsidR="00491F60" w:rsidRPr="001B0E12" w:rsidRDefault="00491F60" w:rsidP="00440E4C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489" w:type="dxa"/>
                </w:tcPr>
                <w:p w:rsidR="00491F60" w:rsidRPr="001B0E12" w:rsidRDefault="00491F60" w:rsidP="00440E4C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554" w:type="dxa"/>
                </w:tcPr>
                <w:p w:rsidR="00491F60" w:rsidRPr="001B0E12" w:rsidRDefault="00491F60" w:rsidP="00440E4C">
                  <w:pPr>
                    <w:jc w:val="center"/>
                  </w:pPr>
                  <w:r>
                    <w:t>6</w:t>
                  </w:r>
                </w:p>
              </w:tc>
            </w:tr>
            <w:tr w:rsidR="00491F60" w:rsidRPr="001B0E12" w:rsidTr="00440E4C">
              <w:trPr>
                <w:jc w:val="center"/>
              </w:trPr>
              <w:tc>
                <w:tcPr>
                  <w:tcW w:w="741" w:type="dxa"/>
                </w:tcPr>
                <w:p w:rsidR="00491F60" w:rsidRPr="001B0E12" w:rsidRDefault="00491F60" w:rsidP="00440E4C">
                  <w:pPr>
                    <w:jc w:val="center"/>
                  </w:pPr>
                  <w:r>
                    <w:t>f</w:t>
                  </w:r>
                </w:p>
              </w:tc>
              <w:tc>
                <w:tcPr>
                  <w:tcW w:w="540" w:type="dxa"/>
                </w:tcPr>
                <w:p w:rsidR="00491F60" w:rsidRPr="001B0E12" w:rsidRDefault="00491F60" w:rsidP="00440E4C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503" w:type="dxa"/>
                </w:tcPr>
                <w:p w:rsidR="00491F60" w:rsidRPr="001B0E12" w:rsidRDefault="00491F60" w:rsidP="00440E4C">
                  <w:pPr>
                    <w:jc w:val="center"/>
                  </w:pPr>
                  <w:r>
                    <w:t>18</w:t>
                  </w:r>
                </w:p>
              </w:tc>
              <w:tc>
                <w:tcPr>
                  <w:tcW w:w="540" w:type="dxa"/>
                </w:tcPr>
                <w:p w:rsidR="00491F60" w:rsidRPr="001B0E12" w:rsidRDefault="00491F60" w:rsidP="00440E4C">
                  <w:pPr>
                    <w:jc w:val="center"/>
                  </w:pPr>
                  <w:r>
                    <w:t>28</w:t>
                  </w:r>
                </w:p>
              </w:tc>
              <w:tc>
                <w:tcPr>
                  <w:tcW w:w="577" w:type="dxa"/>
                </w:tcPr>
                <w:p w:rsidR="00491F60" w:rsidRPr="001B0E12" w:rsidRDefault="00491F60" w:rsidP="00440E4C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554" w:type="dxa"/>
                </w:tcPr>
                <w:p w:rsidR="00491F60" w:rsidRPr="001B0E12" w:rsidRDefault="00491F60" w:rsidP="00440E4C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489" w:type="dxa"/>
                </w:tcPr>
                <w:p w:rsidR="00491F60" w:rsidRPr="001B0E12" w:rsidRDefault="00491F60" w:rsidP="00440E4C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554" w:type="dxa"/>
                </w:tcPr>
                <w:p w:rsidR="00491F60" w:rsidRPr="001B0E12" w:rsidRDefault="00491F60" w:rsidP="00440E4C">
                  <w:pPr>
                    <w:jc w:val="center"/>
                  </w:pPr>
                  <w:r>
                    <w:t>4</w:t>
                  </w:r>
                </w:p>
              </w:tc>
            </w:tr>
          </w:tbl>
          <w:p w:rsidR="00491F60" w:rsidRPr="00EF5853" w:rsidRDefault="00491F60" w:rsidP="00491F60"/>
        </w:tc>
        <w:tc>
          <w:tcPr>
            <w:tcW w:w="1170" w:type="dxa"/>
            <w:shd w:val="clear" w:color="auto" w:fill="auto"/>
          </w:tcPr>
          <w:p w:rsidR="00491F60" w:rsidRPr="00875196" w:rsidRDefault="002431B2" w:rsidP="00491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91F60" w:rsidRPr="005814FF" w:rsidRDefault="002431B2" w:rsidP="00491F60">
            <w:pPr>
              <w:jc w:val="center"/>
            </w:pPr>
            <w:r>
              <w:t>10</w:t>
            </w:r>
          </w:p>
        </w:tc>
      </w:tr>
    </w:tbl>
    <w:p w:rsidR="005307B6" w:rsidRDefault="005307B6"/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10"/>
        <w:gridCol w:w="1170"/>
        <w:gridCol w:w="950"/>
      </w:tblGrid>
      <w:tr w:rsidR="00491F60" w:rsidRPr="00EF5853" w:rsidTr="006B1F09">
        <w:trPr>
          <w:trHeight w:val="1457"/>
        </w:trPr>
        <w:tc>
          <w:tcPr>
            <w:tcW w:w="81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0E4C" w:rsidRDefault="00491F60" w:rsidP="00440E4C">
            <w:pPr>
              <w:jc w:val="both"/>
              <w:rPr>
                <w:bCs/>
              </w:rPr>
            </w:pPr>
            <w:r w:rsidRPr="002E2149">
              <w:rPr>
                <w:bCs/>
              </w:rPr>
              <w:t>The weekly wages of 1000 workmen are normally distributed around a mean of Rs.70 with a standard deviation of Rs.5. Estimate the number of wor</w:t>
            </w:r>
            <w:r w:rsidR="00440E4C">
              <w:rPr>
                <w:bCs/>
              </w:rPr>
              <w:t>kers whose weekly wages will be;</w:t>
            </w:r>
          </w:p>
          <w:p w:rsidR="00D015FD" w:rsidRDefault="00D015FD" w:rsidP="00440E4C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 </w:t>
            </w:r>
            <w:r w:rsidR="00491F60" w:rsidRPr="002E2149">
              <w:rPr>
                <w:bCs/>
              </w:rPr>
              <w:t xml:space="preserve">(i) More than Rs.72   </w:t>
            </w:r>
            <w:r>
              <w:rPr>
                <w:bCs/>
              </w:rPr>
              <w:t xml:space="preserve">                  </w:t>
            </w:r>
            <w:r w:rsidR="00491F60" w:rsidRPr="002E2149">
              <w:rPr>
                <w:bCs/>
              </w:rPr>
              <w:t xml:space="preserve">(ii) Less than Rs.69    </w:t>
            </w:r>
          </w:p>
          <w:p w:rsidR="00491F60" w:rsidRPr="00EF5853" w:rsidRDefault="00D015FD" w:rsidP="00440E4C">
            <w:pPr>
              <w:jc w:val="both"/>
            </w:pPr>
            <w:r>
              <w:rPr>
                <w:bCs/>
              </w:rPr>
              <w:t xml:space="preserve">        </w:t>
            </w:r>
            <w:r w:rsidR="00491F60" w:rsidRPr="002E2149">
              <w:rPr>
                <w:bCs/>
              </w:rPr>
              <w:t>(iii) Between Rs.69 and Rs.72</w:t>
            </w:r>
          </w:p>
        </w:tc>
        <w:tc>
          <w:tcPr>
            <w:tcW w:w="1170" w:type="dxa"/>
            <w:shd w:val="clear" w:color="auto" w:fill="auto"/>
          </w:tcPr>
          <w:p w:rsidR="00491F60" w:rsidRPr="00875196" w:rsidRDefault="002431B2" w:rsidP="00491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91F60" w:rsidRPr="005814FF" w:rsidRDefault="002431B2" w:rsidP="00491F60">
            <w:pPr>
              <w:jc w:val="center"/>
            </w:pPr>
            <w:r>
              <w:t>10</w:t>
            </w:r>
          </w:p>
        </w:tc>
      </w:tr>
      <w:tr w:rsidR="00491F60" w:rsidRPr="00EF5853" w:rsidTr="005307B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91F60" w:rsidRPr="005A0FCA" w:rsidRDefault="00491F60" w:rsidP="00491F60">
            <w:pPr>
              <w:jc w:val="center"/>
              <w:rPr>
                <w:b/>
              </w:rPr>
            </w:pPr>
            <w:r w:rsidRPr="005A0FCA">
              <w:rPr>
                <w:b/>
              </w:rPr>
              <w:t>(OR)</w:t>
            </w:r>
          </w:p>
        </w:tc>
      </w:tr>
      <w:tr w:rsidR="00491F60" w:rsidRPr="00EF5853" w:rsidTr="006B1F09">
        <w:trPr>
          <w:trHeight w:val="1502"/>
        </w:trPr>
        <w:tc>
          <w:tcPr>
            <w:tcW w:w="81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91F60" w:rsidRPr="00EF5853" w:rsidRDefault="0059291A" w:rsidP="00805EFC">
            <w:pPr>
              <w:jc w:val="both"/>
            </w:pPr>
            <w:r>
              <w:t>The time (in hours) required to repair a machine is exponentially distributed with parameter λ = 1/2. (i) What is the probability that a repair time exceeds 2 hours? (ii) What is the conditional probability that a repair takes atleast 10 hrs given that its duration exceeds 9 hrs</w:t>
            </w:r>
            <w:r w:rsidR="0099141A">
              <w:t>?</w:t>
            </w:r>
          </w:p>
        </w:tc>
        <w:tc>
          <w:tcPr>
            <w:tcW w:w="1170" w:type="dxa"/>
            <w:shd w:val="clear" w:color="auto" w:fill="auto"/>
          </w:tcPr>
          <w:p w:rsidR="00491F60" w:rsidRPr="00875196" w:rsidRDefault="002431B2" w:rsidP="00491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91F60" w:rsidRPr="005814FF" w:rsidRDefault="002431B2" w:rsidP="00491F60">
            <w:pPr>
              <w:jc w:val="center"/>
            </w:pPr>
            <w:r>
              <w:t>10</w:t>
            </w:r>
          </w:p>
        </w:tc>
      </w:tr>
      <w:tr w:rsidR="00491F60" w:rsidRPr="00EF5853" w:rsidTr="006B1F09">
        <w:trPr>
          <w:trHeight w:val="710"/>
        </w:trPr>
        <w:tc>
          <w:tcPr>
            <w:tcW w:w="81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91F60" w:rsidRPr="00EF5853" w:rsidRDefault="0059291A" w:rsidP="00805EFC">
            <w:pPr>
              <w:jc w:val="both"/>
            </w:pPr>
            <w:r>
              <w:t>A random variable X has a mean μ = 12 and variance σ</w:t>
            </w:r>
            <w:r w:rsidRPr="00850589">
              <w:rPr>
                <w:vertAlign w:val="superscript"/>
              </w:rPr>
              <w:t>2</w:t>
            </w:r>
            <w:r>
              <w:t>= 9 and an unknown distribution. Find P(6&lt;X&lt;18)</w:t>
            </w:r>
            <w:r w:rsidR="0099141A">
              <w:t>.</w:t>
            </w:r>
          </w:p>
        </w:tc>
        <w:tc>
          <w:tcPr>
            <w:tcW w:w="1170" w:type="dxa"/>
            <w:shd w:val="clear" w:color="auto" w:fill="auto"/>
          </w:tcPr>
          <w:p w:rsidR="00491F60" w:rsidRPr="00875196" w:rsidRDefault="002431B2" w:rsidP="00491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91F60" w:rsidRPr="005814FF" w:rsidRDefault="002431B2" w:rsidP="00491F60">
            <w:pPr>
              <w:jc w:val="center"/>
            </w:pPr>
            <w:r>
              <w:t>10</w:t>
            </w:r>
          </w:p>
        </w:tc>
      </w:tr>
      <w:tr w:rsidR="00491F60" w:rsidRPr="00EF5853" w:rsidTr="005307B6">
        <w:trPr>
          <w:trHeight w:val="90"/>
        </w:trPr>
        <w:tc>
          <w:tcPr>
            <w:tcW w:w="81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91F60" w:rsidRPr="00EF5853" w:rsidRDefault="00491F60" w:rsidP="00491F60"/>
        </w:tc>
        <w:tc>
          <w:tcPr>
            <w:tcW w:w="1170" w:type="dxa"/>
            <w:shd w:val="clear" w:color="auto" w:fill="auto"/>
          </w:tcPr>
          <w:p w:rsidR="00491F60" w:rsidRPr="00875196" w:rsidRDefault="00491F60" w:rsidP="00491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91F60" w:rsidRPr="005814FF" w:rsidRDefault="00491F60" w:rsidP="00491F60">
            <w:pPr>
              <w:jc w:val="center"/>
            </w:pPr>
          </w:p>
        </w:tc>
      </w:tr>
      <w:tr w:rsidR="00491F60" w:rsidRPr="00EF5853" w:rsidTr="006B1F09">
        <w:trPr>
          <w:trHeight w:val="1592"/>
        </w:trPr>
        <w:tc>
          <w:tcPr>
            <w:tcW w:w="81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4D72" w:rsidRPr="00794D72" w:rsidRDefault="00794D72" w:rsidP="00794D72">
            <w:r>
              <w:t xml:space="preserve">Two random </w:t>
            </w:r>
            <w:r w:rsidRPr="00794D72">
              <w:t>process</w:t>
            </w:r>
            <w:r>
              <w:t xml:space="preserve">es </w:t>
            </w: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oMath>
            <w:r>
              <w:t xml:space="preserve"> and </w:t>
            </w:r>
            <m:oMath>
              <m: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oMath>
            <w:r>
              <w:t xml:space="preserve">are defined by </w:t>
            </w:r>
          </w:p>
          <w:p w:rsidR="00805EFC" w:rsidRDefault="00794D72" w:rsidP="00805EFC">
            <w:pPr>
              <w:jc w:val="both"/>
            </w:pP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=ACosλt+BSinλt  </m:t>
              </m:r>
            </m:oMath>
            <w:r>
              <w:t xml:space="preserve">and </w:t>
            </w:r>
            <m:oMath>
              <m: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=BCosλt-ASinλt.</m:t>
              </m:r>
            </m:oMath>
            <w:r>
              <w:t xml:space="preserve"> Show that </w:t>
            </w: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oMath>
            <w:r>
              <w:t xml:space="preserve"> and </w:t>
            </w:r>
            <m:oMath>
              <m: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oMath>
            <w:r>
              <w:t>are jointly</w:t>
            </w:r>
            <w:r w:rsidRPr="00794D72">
              <w:t xml:space="preserve"> wide sense process</w:t>
            </w:r>
            <w:r>
              <w:t xml:space="preserve">, </w:t>
            </w:r>
            <w:r w:rsidRPr="00794D72">
              <w:t xml:space="preserve"> where‘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 w:rsidRPr="00794D72">
              <w:t>’ and ‘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 w:rsidRPr="00794D72">
              <w:t>’ are random variables. If</w:t>
            </w:r>
            <w:r w:rsidR="00805EFC">
              <w:t>;</w:t>
            </w:r>
          </w:p>
          <w:p w:rsidR="00491F60" w:rsidRPr="00EF5853" w:rsidRDefault="00794D72" w:rsidP="00805EFC">
            <w:pPr>
              <w:jc w:val="both"/>
            </w:pPr>
            <w:r w:rsidRPr="00794D72">
              <w:t xml:space="preserve">(i) </w:t>
            </w:r>
            <m:oMath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d>
              <m:r>
                <w:rPr>
                  <w:rFonts w:ascii="Cambria Math" w:hAnsi="Cambria Math"/>
                </w:rPr>
                <m:t>=E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d>
              <m:r>
                <w:rPr>
                  <w:rFonts w:ascii="Cambria Math" w:hAnsi="Cambria Math"/>
                </w:rPr>
                <m:t>=0</m:t>
              </m:r>
            </m:oMath>
            <w:r>
              <w:t xml:space="preserve"> </w:t>
            </w:r>
            <w:r w:rsidR="00805EFC">
              <w:t xml:space="preserve">  </w:t>
            </w:r>
            <w:r>
              <w:t xml:space="preserve"> (ii</w:t>
            </w:r>
            <w:r w:rsidRPr="00794D72">
              <w:t xml:space="preserve">) </w:t>
            </w:r>
            <m:oMath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AB</m:t>
                  </m:r>
                </m:e>
              </m:d>
              <m:r>
                <w:rPr>
                  <w:rFonts w:ascii="Cambria Math" w:hAnsi="Cambria Math"/>
                </w:rPr>
                <m:t>=0</m:t>
              </m:r>
            </m:oMath>
            <w:r w:rsidRPr="00794D72">
              <w:t xml:space="preserve"> </w:t>
            </w:r>
            <w:r w:rsidR="00805EFC">
              <w:t xml:space="preserve">  </w:t>
            </w:r>
            <w:r w:rsidRPr="00794D72">
              <w:t>(</w:t>
            </w:r>
            <w:r>
              <w:t>i</w:t>
            </w:r>
            <w:r w:rsidRPr="00794D72">
              <w:t xml:space="preserve">ii) </w:t>
            </w:r>
            <m:oMath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=E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1170" w:type="dxa"/>
            <w:shd w:val="clear" w:color="auto" w:fill="auto"/>
          </w:tcPr>
          <w:p w:rsidR="00491F60" w:rsidRPr="00875196" w:rsidRDefault="002431B2" w:rsidP="00491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91F60" w:rsidRPr="005814FF" w:rsidRDefault="00A00271" w:rsidP="00491F60">
            <w:pPr>
              <w:jc w:val="center"/>
            </w:pPr>
            <w:r>
              <w:t>20</w:t>
            </w:r>
          </w:p>
        </w:tc>
      </w:tr>
      <w:tr w:rsidR="00491F60" w:rsidRPr="00EF5853" w:rsidTr="005307B6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91F60" w:rsidRPr="005A0FCA" w:rsidRDefault="00491F60" w:rsidP="00491F60">
            <w:pPr>
              <w:jc w:val="center"/>
              <w:rPr>
                <w:b/>
              </w:rPr>
            </w:pPr>
            <w:r w:rsidRPr="005A0FCA">
              <w:rPr>
                <w:b/>
              </w:rPr>
              <w:t>(OR)</w:t>
            </w:r>
          </w:p>
        </w:tc>
      </w:tr>
      <w:tr w:rsidR="00491F60" w:rsidRPr="00EF5853" w:rsidTr="006B1F09">
        <w:trPr>
          <w:trHeight w:val="602"/>
        </w:trPr>
        <w:tc>
          <w:tcPr>
            <w:tcW w:w="81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91F60" w:rsidRPr="00EF5853" w:rsidRDefault="00684011" w:rsidP="00805EFC">
            <w:pPr>
              <w:jc w:val="both"/>
            </w:pPr>
            <w: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1+x</m:t>
                      </m:r>
                    </m:den>
                  </m:f>
                </m:e>
              </m:nary>
            </m:oMath>
            <w:r>
              <w:t xml:space="preserve">  by using </w:t>
            </w:r>
            <w:r w:rsidR="00805EFC">
              <w:t xml:space="preserve">  </w:t>
            </w:r>
            <w:r>
              <w:t>(i) Trapezoidal rule</w:t>
            </w:r>
            <w:r w:rsidR="00805EFC">
              <w:t xml:space="preserve">   </w:t>
            </w:r>
            <w:r>
              <w:t xml:space="preserve"> (ii) Simpson’s rule</w:t>
            </w:r>
            <w:r w:rsidR="00805EFC">
              <w:t>.</w:t>
            </w:r>
          </w:p>
        </w:tc>
        <w:tc>
          <w:tcPr>
            <w:tcW w:w="1170" w:type="dxa"/>
            <w:shd w:val="clear" w:color="auto" w:fill="auto"/>
          </w:tcPr>
          <w:p w:rsidR="00491F60" w:rsidRPr="00875196" w:rsidRDefault="002431B2" w:rsidP="00491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91F60" w:rsidRPr="005814FF" w:rsidRDefault="002431B2" w:rsidP="00491F60">
            <w:pPr>
              <w:jc w:val="center"/>
            </w:pPr>
            <w:r>
              <w:t>10</w:t>
            </w:r>
          </w:p>
        </w:tc>
      </w:tr>
      <w:tr w:rsidR="00491F60" w:rsidRPr="00EF5853" w:rsidTr="00783A81">
        <w:trPr>
          <w:trHeight w:val="2168"/>
        </w:trPr>
        <w:tc>
          <w:tcPr>
            <w:tcW w:w="81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94D72" w:rsidRDefault="00794D72" w:rsidP="00794D72">
            <w:pPr>
              <w:jc w:val="both"/>
            </w:pPr>
            <w:r w:rsidRPr="00794D72">
              <w:t>The population of a certain town is given below</w:t>
            </w:r>
            <w:r w:rsidR="00805EFC">
              <w:t>:</w:t>
            </w:r>
          </w:p>
          <w:p w:rsidR="00783A81" w:rsidRPr="00794D72" w:rsidRDefault="00783A81" w:rsidP="00794D72">
            <w:pPr>
              <w:jc w:val="both"/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837"/>
              <w:gridCol w:w="990"/>
              <w:gridCol w:w="900"/>
              <w:gridCol w:w="900"/>
              <w:gridCol w:w="990"/>
              <w:gridCol w:w="967"/>
            </w:tblGrid>
            <w:tr w:rsidR="00794D72" w:rsidRPr="00794D72" w:rsidTr="00805EFC">
              <w:trPr>
                <w:trHeight w:val="212"/>
              </w:trPr>
              <w:tc>
                <w:tcPr>
                  <w:tcW w:w="1837" w:type="dxa"/>
                </w:tcPr>
                <w:p w:rsidR="00794D72" w:rsidRPr="00794D72" w:rsidRDefault="00794D72" w:rsidP="00805EFC">
                  <w:pPr>
                    <w:jc w:val="center"/>
                  </w:pPr>
                  <w:r w:rsidRPr="00794D72">
                    <w:t>Year (X)</w:t>
                  </w:r>
                </w:p>
              </w:tc>
              <w:tc>
                <w:tcPr>
                  <w:tcW w:w="990" w:type="dxa"/>
                </w:tcPr>
                <w:p w:rsidR="00794D72" w:rsidRPr="00794D72" w:rsidRDefault="00794D72" w:rsidP="00805EFC">
                  <w:pPr>
                    <w:jc w:val="center"/>
                  </w:pPr>
                  <w:r w:rsidRPr="00794D72">
                    <w:t>1931</w:t>
                  </w:r>
                </w:p>
              </w:tc>
              <w:tc>
                <w:tcPr>
                  <w:tcW w:w="900" w:type="dxa"/>
                </w:tcPr>
                <w:p w:rsidR="00794D72" w:rsidRPr="00794D72" w:rsidRDefault="00794D72" w:rsidP="00805EFC">
                  <w:pPr>
                    <w:jc w:val="center"/>
                  </w:pPr>
                  <w:r w:rsidRPr="00794D72">
                    <w:t>1941</w:t>
                  </w:r>
                </w:p>
              </w:tc>
              <w:tc>
                <w:tcPr>
                  <w:tcW w:w="900" w:type="dxa"/>
                </w:tcPr>
                <w:p w:rsidR="00794D72" w:rsidRPr="00794D72" w:rsidRDefault="00794D72" w:rsidP="00805EFC">
                  <w:pPr>
                    <w:jc w:val="center"/>
                  </w:pPr>
                  <w:r w:rsidRPr="00794D72">
                    <w:t>1951</w:t>
                  </w:r>
                </w:p>
              </w:tc>
              <w:tc>
                <w:tcPr>
                  <w:tcW w:w="990" w:type="dxa"/>
                </w:tcPr>
                <w:p w:rsidR="00794D72" w:rsidRPr="00794D72" w:rsidRDefault="00794D72" w:rsidP="00805EFC">
                  <w:pPr>
                    <w:jc w:val="center"/>
                  </w:pPr>
                  <w:r w:rsidRPr="00794D72">
                    <w:t>1961</w:t>
                  </w:r>
                </w:p>
              </w:tc>
              <w:tc>
                <w:tcPr>
                  <w:tcW w:w="967" w:type="dxa"/>
                </w:tcPr>
                <w:p w:rsidR="00794D72" w:rsidRPr="00794D72" w:rsidRDefault="00794D72" w:rsidP="00805EFC">
                  <w:pPr>
                    <w:jc w:val="center"/>
                  </w:pPr>
                  <w:r w:rsidRPr="00794D72">
                    <w:t>1971</w:t>
                  </w:r>
                </w:p>
              </w:tc>
            </w:tr>
            <w:tr w:rsidR="00794D72" w:rsidRPr="00794D72" w:rsidTr="00805EFC">
              <w:trPr>
                <w:trHeight w:val="448"/>
              </w:trPr>
              <w:tc>
                <w:tcPr>
                  <w:tcW w:w="1837" w:type="dxa"/>
                </w:tcPr>
                <w:p w:rsidR="00794D72" w:rsidRPr="00794D72" w:rsidRDefault="00794D72" w:rsidP="00805EFC">
                  <w:pPr>
                    <w:jc w:val="center"/>
                  </w:pPr>
                  <w:r>
                    <w:t>Population</w:t>
                  </w:r>
                  <w:r w:rsidR="00805EFC">
                    <w:t xml:space="preserve"> </w:t>
                  </w:r>
                  <w:r w:rsidRPr="00794D72">
                    <w:t>(in1000s) (Y)</w:t>
                  </w:r>
                </w:p>
              </w:tc>
              <w:tc>
                <w:tcPr>
                  <w:tcW w:w="990" w:type="dxa"/>
                </w:tcPr>
                <w:p w:rsidR="00794D72" w:rsidRPr="00794D72" w:rsidRDefault="00794D72" w:rsidP="00805EFC">
                  <w:pPr>
                    <w:jc w:val="center"/>
                  </w:pPr>
                  <w:r w:rsidRPr="00794D72">
                    <w:t>40.62</w:t>
                  </w:r>
                </w:p>
              </w:tc>
              <w:tc>
                <w:tcPr>
                  <w:tcW w:w="900" w:type="dxa"/>
                </w:tcPr>
                <w:p w:rsidR="00794D72" w:rsidRPr="00794D72" w:rsidRDefault="00794D72" w:rsidP="00805EFC">
                  <w:pPr>
                    <w:jc w:val="center"/>
                  </w:pPr>
                  <w:r w:rsidRPr="00794D72">
                    <w:t>60.80</w:t>
                  </w:r>
                </w:p>
              </w:tc>
              <w:tc>
                <w:tcPr>
                  <w:tcW w:w="900" w:type="dxa"/>
                </w:tcPr>
                <w:p w:rsidR="00794D72" w:rsidRPr="00794D72" w:rsidRDefault="00794D72" w:rsidP="00805EFC">
                  <w:pPr>
                    <w:jc w:val="center"/>
                  </w:pPr>
                  <w:r w:rsidRPr="00794D72">
                    <w:t>79.95</w:t>
                  </w:r>
                </w:p>
              </w:tc>
              <w:tc>
                <w:tcPr>
                  <w:tcW w:w="990" w:type="dxa"/>
                </w:tcPr>
                <w:p w:rsidR="00794D72" w:rsidRPr="00794D72" w:rsidRDefault="00794D72" w:rsidP="00805EFC">
                  <w:pPr>
                    <w:jc w:val="center"/>
                  </w:pPr>
                  <w:r w:rsidRPr="00794D72">
                    <w:t>103.56</w:t>
                  </w:r>
                </w:p>
              </w:tc>
              <w:tc>
                <w:tcPr>
                  <w:tcW w:w="967" w:type="dxa"/>
                </w:tcPr>
                <w:p w:rsidR="00794D72" w:rsidRPr="00794D72" w:rsidRDefault="00794D72" w:rsidP="00805EFC">
                  <w:pPr>
                    <w:jc w:val="center"/>
                  </w:pPr>
                  <w:r w:rsidRPr="00794D72">
                    <w:t>132.65</w:t>
                  </w:r>
                </w:p>
              </w:tc>
            </w:tr>
          </w:tbl>
          <w:p w:rsidR="00783A81" w:rsidRDefault="00783A81" w:rsidP="00491F60"/>
          <w:p w:rsidR="00491F60" w:rsidRPr="00EF5853" w:rsidRDefault="00794D72" w:rsidP="00491F60">
            <w:r w:rsidRPr="00794D72">
              <w:t>Find the rate of growth of the population in 1931 and 1971.</w:t>
            </w:r>
          </w:p>
        </w:tc>
        <w:tc>
          <w:tcPr>
            <w:tcW w:w="1170" w:type="dxa"/>
            <w:shd w:val="clear" w:color="auto" w:fill="auto"/>
          </w:tcPr>
          <w:p w:rsidR="00491F60" w:rsidRPr="00875196" w:rsidRDefault="002431B2" w:rsidP="00491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91F60" w:rsidRPr="005814FF" w:rsidRDefault="002431B2" w:rsidP="00491F60">
            <w:pPr>
              <w:jc w:val="center"/>
            </w:pPr>
            <w:r>
              <w:t>10</w:t>
            </w:r>
          </w:p>
        </w:tc>
      </w:tr>
      <w:tr w:rsidR="00491F60" w:rsidRPr="00EF5853" w:rsidTr="005307B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91F60" w:rsidRPr="00EF5853" w:rsidRDefault="00491F60" w:rsidP="00491F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0FCA" w:rsidRDefault="005A0FCA" w:rsidP="00491F60">
            <w:pPr>
              <w:rPr>
                <w:b/>
                <w:u w:val="single"/>
              </w:rPr>
            </w:pPr>
          </w:p>
          <w:p w:rsidR="00491F60" w:rsidRDefault="00491F60" w:rsidP="00491F6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5A0FCA" w:rsidRPr="00875196" w:rsidRDefault="005A0FCA" w:rsidP="00491F6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91F60" w:rsidRPr="00875196" w:rsidRDefault="00491F60" w:rsidP="00491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91F60" w:rsidRPr="005814FF" w:rsidRDefault="00491F60" w:rsidP="00491F60">
            <w:pPr>
              <w:jc w:val="center"/>
            </w:pPr>
          </w:p>
        </w:tc>
      </w:tr>
      <w:tr w:rsidR="00491F60" w:rsidRPr="00EF5853" w:rsidTr="005307B6">
        <w:trPr>
          <w:trHeight w:val="42"/>
        </w:trPr>
        <w:tc>
          <w:tcPr>
            <w:tcW w:w="81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91F60" w:rsidRPr="00EF5853" w:rsidRDefault="00491F60" w:rsidP="00491F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B1F09" w:rsidRDefault="00684011" w:rsidP="006B1F09">
            <w:pPr>
              <w:jc w:val="both"/>
            </w:pPr>
            <w:r>
              <w:t>Find the value of y at x=0.1 using</w:t>
            </w:r>
            <w:r w:rsidR="006B1F09">
              <w:t>;</w:t>
            </w:r>
          </w:p>
          <w:p w:rsidR="006B1F09" w:rsidRDefault="006B1F09" w:rsidP="006B1F09">
            <w:r>
              <w:t xml:space="preserve">        </w:t>
            </w:r>
            <w:r w:rsidR="00684011">
              <w:t xml:space="preserve">(i) Euler’s method </w:t>
            </w:r>
            <w:r>
              <w:t xml:space="preserve">               </w:t>
            </w:r>
            <w:r w:rsidR="00684011">
              <w:t xml:space="preserve">(ii) Taylor’s method </w:t>
            </w:r>
          </w:p>
          <w:p w:rsidR="006B1F09" w:rsidRDefault="006B1F09" w:rsidP="006B1F09">
            <w:r>
              <w:t xml:space="preserve">      </w:t>
            </w:r>
            <w:r w:rsidR="00684011">
              <w:t xml:space="preserve">(iii) Fourth order Runge-Kutta methods for the differential </w:t>
            </w:r>
          </w:p>
          <w:p w:rsidR="00491F60" w:rsidRDefault="006B1F09" w:rsidP="006B1F09">
            <w:r>
              <w:t xml:space="preserve">            </w:t>
            </w:r>
            <w:r w:rsidR="00684011">
              <w:t xml:space="preserve">equation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=-y</m:t>
              </m:r>
            </m:oMath>
            <w:r w:rsidR="00684011">
              <w:t xml:space="preserve"> given y(0)=1.</w:t>
            </w:r>
          </w:p>
          <w:p w:rsidR="006B1F09" w:rsidRPr="00EF5853" w:rsidRDefault="006B1F09" w:rsidP="00491F60"/>
        </w:tc>
        <w:tc>
          <w:tcPr>
            <w:tcW w:w="1170" w:type="dxa"/>
            <w:shd w:val="clear" w:color="auto" w:fill="auto"/>
          </w:tcPr>
          <w:p w:rsidR="00491F60" w:rsidRPr="00875196" w:rsidRDefault="002431B2" w:rsidP="00491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91F60" w:rsidRPr="005814FF" w:rsidRDefault="00A00271" w:rsidP="00491F60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2431B2" w:rsidRDefault="002431B2" w:rsidP="008C7BA2"/>
    <w:p w:rsidR="002431B2" w:rsidRDefault="002431B2" w:rsidP="008C7BA2"/>
    <w:p w:rsidR="002431B2" w:rsidRDefault="002431B2" w:rsidP="008C7BA2"/>
    <w:p w:rsidR="002431B2" w:rsidRDefault="002431B2" w:rsidP="008C7BA2"/>
    <w:sectPr w:rsidR="002431B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66C" w:rsidRDefault="00C9466C" w:rsidP="00B659E1">
      <w:r>
        <w:separator/>
      </w:r>
    </w:p>
  </w:endnote>
  <w:endnote w:type="continuationSeparator" w:id="1">
    <w:p w:rsidR="00C9466C" w:rsidRDefault="00C9466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66C" w:rsidRDefault="00C9466C" w:rsidP="00B659E1">
      <w:r>
        <w:separator/>
      </w:r>
    </w:p>
  </w:footnote>
  <w:footnote w:type="continuationSeparator" w:id="1">
    <w:p w:rsidR="00C9466C" w:rsidRDefault="00C9466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86B90"/>
    <w:multiLevelType w:val="hybridMultilevel"/>
    <w:tmpl w:val="61A0C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55412"/>
    <w:multiLevelType w:val="hybridMultilevel"/>
    <w:tmpl w:val="BD3C2336"/>
    <w:lvl w:ilvl="0" w:tplc="4A9809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31B2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0C9F"/>
    <w:rsid w:val="00380146"/>
    <w:rsid w:val="00384943"/>
    <w:rsid w:val="003855F1"/>
    <w:rsid w:val="003B14BC"/>
    <w:rsid w:val="003B1F06"/>
    <w:rsid w:val="003C6BB4"/>
    <w:rsid w:val="003D6DA3"/>
    <w:rsid w:val="003F728C"/>
    <w:rsid w:val="00440A9A"/>
    <w:rsid w:val="00440E4C"/>
    <w:rsid w:val="00460118"/>
    <w:rsid w:val="0046314C"/>
    <w:rsid w:val="0046787F"/>
    <w:rsid w:val="00491F60"/>
    <w:rsid w:val="004F787A"/>
    <w:rsid w:val="00501F18"/>
    <w:rsid w:val="0050571C"/>
    <w:rsid w:val="005133D7"/>
    <w:rsid w:val="005307B6"/>
    <w:rsid w:val="005527A4"/>
    <w:rsid w:val="00552CF0"/>
    <w:rsid w:val="00560F20"/>
    <w:rsid w:val="005814FF"/>
    <w:rsid w:val="00581B1F"/>
    <w:rsid w:val="0059291A"/>
    <w:rsid w:val="0059663E"/>
    <w:rsid w:val="005A0FCA"/>
    <w:rsid w:val="005B57B6"/>
    <w:rsid w:val="005D0F4A"/>
    <w:rsid w:val="005D3355"/>
    <w:rsid w:val="005F011C"/>
    <w:rsid w:val="0062605C"/>
    <w:rsid w:val="0064710A"/>
    <w:rsid w:val="00661BB0"/>
    <w:rsid w:val="006674B6"/>
    <w:rsid w:val="0067082B"/>
    <w:rsid w:val="00670A67"/>
    <w:rsid w:val="00681B25"/>
    <w:rsid w:val="00684011"/>
    <w:rsid w:val="006B1F09"/>
    <w:rsid w:val="006C0CBD"/>
    <w:rsid w:val="006C1D35"/>
    <w:rsid w:val="006C39BE"/>
    <w:rsid w:val="006C494A"/>
    <w:rsid w:val="006C7354"/>
    <w:rsid w:val="00701B86"/>
    <w:rsid w:val="00714C68"/>
    <w:rsid w:val="00725A0A"/>
    <w:rsid w:val="007326F6"/>
    <w:rsid w:val="00766252"/>
    <w:rsid w:val="00783A81"/>
    <w:rsid w:val="00794D72"/>
    <w:rsid w:val="00802202"/>
    <w:rsid w:val="00805EFC"/>
    <w:rsid w:val="00806A39"/>
    <w:rsid w:val="00814615"/>
    <w:rsid w:val="0081627E"/>
    <w:rsid w:val="00875196"/>
    <w:rsid w:val="0088784C"/>
    <w:rsid w:val="00897846"/>
    <w:rsid w:val="008A56BE"/>
    <w:rsid w:val="008A6193"/>
    <w:rsid w:val="008B0703"/>
    <w:rsid w:val="008C7BA2"/>
    <w:rsid w:val="0090362A"/>
    <w:rsid w:val="00903CD9"/>
    <w:rsid w:val="00904D12"/>
    <w:rsid w:val="009107FD"/>
    <w:rsid w:val="00911266"/>
    <w:rsid w:val="00942884"/>
    <w:rsid w:val="0095679B"/>
    <w:rsid w:val="00963CB5"/>
    <w:rsid w:val="0099141A"/>
    <w:rsid w:val="009B53DD"/>
    <w:rsid w:val="009C5A1D"/>
    <w:rsid w:val="009E09A3"/>
    <w:rsid w:val="009F1CCD"/>
    <w:rsid w:val="00A00271"/>
    <w:rsid w:val="00A47E2A"/>
    <w:rsid w:val="00AA30AC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4E94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466C"/>
    <w:rsid w:val="00C95F18"/>
    <w:rsid w:val="00CB2395"/>
    <w:rsid w:val="00CB7A50"/>
    <w:rsid w:val="00CD31A5"/>
    <w:rsid w:val="00CE1825"/>
    <w:rsid w:val="00CE5503"/>
    <w:rsid w:val="00D015FD"/>
    <w:rsid w:val="00D0319F"/>
    <w:rsid w:val="00D3698C"/>
    <w:rsid w:val="00D62341"/>
    <w:rsid w:val="00D64FF9"/>
    <w:rsid w:val="00D805C4"/>
    <w:rsid w:val="00D83915"/>
    <w:rsid w:val="00D85619"/>
    <w:rsid w:val="00D94D54"/>
    <w:rsid w:val="00DB38C1"/>
    <w:rsid w:val="00DE0497"/>
    <w:rsid w:val="00E033BC"/>
    <w:rsid w:val="00E22D22"/>
    <w:rsid w:val="00E44059"/>
    <w:rsid w:val="00E54572"/>
    <w:rsid w:val="00E5735F"/>
    <w:rsid w:val="00E577A9"/>
    <w:rsid w:val="00E70A47"/>
    <w:rsid w:val="00E824B7"/>
    <w:rsid w:val="00EA6EE8"/>
    <w:rsid w:val="00EB0EE0"/>
    <w:rsid w:val="00EB26EF"/>
    <w:rsid w:val="00EC65A5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2431B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48B36-7158-4B72-B9AF-40D8501A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staff</cp:lastModifiedBy>
  <cp:revision>11</cp:revision>
  <cp:lastPrinted>2019-10-10T06:03:00Z</cp:lastPrinted>
  <dcterms:created xsi:type="dcterms:W3CDTF">2019-10-10T06:05:00Z</dcterms:created>
  <dcterms:modified xsi:type="dcterms:W3CDTF">2019-11-11T13:09:00Z</dcterms:modified>
</cp:coreProperties>
</file>