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75CDF" w:rsidRDefault="00B659E1" w:rsidP="00B659E1">
      <w:pPr>
        <w:jc w:val="right"/>
        <w:rPr>
          <w:bCs/>
        </w:rPr>
      </w:pPr>
      <w:r w:rsidRPr="00675CDF">
        <w:rPr>
          <w:bCs/>
        </w:rPr>
        <w:t>Reg.</w:t>
      </w:r>
      <w:r w:rsidR="00675CDF">
        <w:rPr>
          <w:bCs/>
        </w:rPr>
        <w:t xml:space="preserve"> </w:t>
      </w:r>
      <w:r w:rsidRPr="00675CDF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4605A3" w:rsidRPr="00AA3F2E" w:rsidTr="00342CB9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17CH3021</w:t>
            </w:r>
          </w:p>
        </w:tc>
        <w:tc>
          <w:tcPr>
            <w:tcW w:w="1890" w:type="dxa"/>
          </w:tcPr>
          <w:p w:rsidR="004605A3" w:rsidRPr="00675CDF" w:rsidRDefault="004605A3" w:rsidP="00BD7531">
            <w:pPr>
              <w:pStyle w:val="Title"/>
              <w:jc w:val="left"/>
              <w:rPr>
                <w:b/>
              </w:rPr>
            </w:pPr>
            <w:r w:rsidRPr="00675CD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605A3" w:rsidRPr="00AA3F2E" w:rsidTr="00342CB9">
        <w:tc>
          <w:tcPr>
            <w:tcW w:w="1616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ELECTROCHEMISTRY</w:t>
            </w:r>
          </w:p>
        </w:tc>
        <w:tc>
          <w:tcPr>
            <w:tcW w:w="1890" w:type="dxa"/>
          </w:tcPr>
          <w:p w:rsidR="004605A3" w:rsidRPr="00675CDF" w:rsidRDefault="004605A3" w:rsidP="00675CDF">
            <w:pPr>
              <w:pStyle w:val="Title"/>
              <w:jc w:val="left"/>
              <w:rPr>
                <w:b/>
              </w:rPr>
            </w:pPr>
            <w:r w:rsidRPr="00675CDF">
              <w:rPr>
                <w:b/>
              </w:rPr>
              <w:t xml:space="preserve">Max. </w:t>
            </w:r>
            <w:r w:rsidR="00675CDF">
              <w:rPr>
                <w:b/>
              </w:rPr>
              <w:t>M</w:t>
            </w:r>
            <w:r w:rsidRPr="00675CDF">
              <w:rPr>
                <w:b/>
              </w:rPr>
              <w:t>arks :</w:t>
            </w:r>
          </w:p>
        </w:tc>
        <w:tc>
          <w:tcPr>
            <w:tcW w:w="900" w:type="dxa"/>
          </w:tcPr>
          <w:p w:rsidR="004605A3" w:rsidRPr="00AA3F2E" w:rsidRDefault="004605A3" w:rsidP="00BD753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6437D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6437D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75CDF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5AD0" w:rsidP="00675CDF">
            <w:pPr>
              <w:jc w:val="both"/>
            </w:pPr>
            <w:r>
              <w:t>Describe the mechanisms of electrochemical corrosion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B5A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5AD0" w:rsidP="00193F27">
            <w:pPr>
              <w:jc w:val="center"/>
            </w:pPr>
            <w:r>
              <w:t>10</w:t>
            </w:r>
          </w:p>
        </w:tc>
      </w:tr>
      <w:tr w:rsidR="00936FE9" w:rsidRPr="00EF5853" w:rsidTr="00675CD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5CDF" w:rsidRDefault="00936FE9" w:rsidP="0038254C">
            <w:pPr>
              <w:jc w:val="both"/>
            </w:pPr>
            <w:r>
              <w:t xml:space="preserve">Explain the following with neat diagrams: </w:t>
            </w:r>
          </w:p>
          <w:p w:rsidR="00936FE9" w:rsidRPr="00EF5853" w:rsidRDefault="00936FE9" w:rsidP="0038254C">
            <w:pPr>
              <w:jc w:val="both"/>
            </w:pPr>
            <w:r>
              <w:t xml:space="preserve">(i) Galvanic corrosion; (ii) </w:t>
            </w:r>
            <w:r w:rsidR="0038254C">
              <w:t>Differential aeration corrosion</w:t>
            </w:r>
            <w:r w:rsidR="00675CDF">
              <w:t>.</w:t>
            </w:r>
          </w:p>
        </w:tc>
        <w:tc>
          <w:tcPr>
            <w:tcW w:w="1170" w:type="dxa"/>
            <w:shd w:val="clear" w:color="auto" w:fill="auto"/>
          </w:tcPr>
          <w:p w:rsidR="00936FE9" w:rsidRPr="00875196" w:rsidRDefault="00936FE9" w:rsidP="00BD75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6FE9" w:rsidRPr="005814FF" w:rsidRDefault="00936FE9" w:rsidP="00BD7531">
            <w:pPr>
              <w:jc w:val="center"/>
            </w:pPr>
            <w:r>
              <w:t>10</w:t>
            </w:r>
          </w:p>
        </w:tc>
      </w:tr>
      <w:tr w:rsidR="00936FE9" w:rsidRPr="00EF5853" w:rsidTr="00675CDF">
        <w:trPr>
          <w:trHeight w:val="440"/>
        </w:trPr>
        <w:tc>
          <w:tcPr>
            <w:tcW w:w="10580" w:type="dxa"/>
            <w:gridSpan w:val="5"/>
            <w:shd w:val="clear" w:color="auto" w:fill="auto"/>
          </w:tcPr>
          <w:p w:rsidR="00936FE9" w:rsidRPr="00675CDF" w:rsidRDefault="00936FE9" w:rsidP="008C7BA2">
            <w:pPr>
              <w:jc w:val="center"/>
              <w:rPr>
                <w:b/>
              </w:rPr>
            </w:pPr>
            <w:r w:rsidRPr="00675CDF">
              <w:rPr>
                <w:b/>
              </w:rPr>
              <w:t>(OR)</w:t>
            </w:r>
          </w:p>
        </w:tc>
      </w:tr>
      <w:tr w:rsidR="00936FE9" w:rsidRPr="00EF5853" w:rsidTr="00675CDF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936FE9" w:rsidRPr="00EF5853" w:rsidRDefault="00936FE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6FE9" w:rsidRPr="00EF5853" w:rsidRDefault="0001604F" w:rsidP="0001604F">
            <w:pPr>
              <w:jc w:val="both"/>
            </w:pPr>
            <w:r>
              <w:t xml:space="preserve">Describe the passivation behavior of metals and alloys. </w:t>
            </w:r>
          </w:p>
        </w:tc>
        <w:tc>
          <w:tcPr>
            <w:tcW w:w="1170" w:type="dxa"/>
            <w:shd w:val="clear" w:color="auto" w:fill="auto"/>
          </w:tcPr>
          <w:p w:rsidR="00936FE9" w:rsidRPr="00875196" w:rsidRDefault="000160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36FE9" w:rsidRPr="005814FF" w:rsidRDefault="0001604F" w:rsidP="00193F27">
            <w:pPr>
              <w:jc w:val="center"/>
            </w:pPr>
            <w:r>
              <w:t>5</w:t>
            </w:r>
          </w:p>
        </w:tc>
      </w:tr>
      <w:tr w:rsidR="00936FE9" w:rsidRPr="00EF5853" w:rsidTr="00675CD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6FE9" w:rsidRPr="00EF5853" w:rsidRDefault="00D65621" w:rsidP="00CC6129">
            <w:pPr>
              <w:jc w:val="both"/>
            </w:pPr>
            <w:r>
              <w:t>Explain any five factors influencing the rate of corrosion based on nature of environment.</w:t>
            </w:r>
          </w:p>
        </w:tc>
        <w:tc>
          <w:tcPr>
            <w:tcW w:w="1170" w:type="dxa"/>
            <w:shd w:val="clear" w:color="auto" w:fill="auto"/>
          </w:tcPr>
          <w:p w:rsidR="00936FE9" w:rsidRPr="00875196" w:rsidRDefault="008F0C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6FE9" w:rsidRPr="005814FF" w:rsidRDefault="008F0CE4" w:rsidP="00193F27">
            <w:pPr>
              <w:jc w:val="center"/>
            </w:pPr>
            <w:r>
              <w:t>5</w:t>
            </w:r>
          </w:p>
        </w:tc>
      </w:tr>
      <w:tr w:rsidR="00021B96" w:rsidRPr="00EF5853" w:rsidTr="00675CDF">
        <w:trPr>
          <w:trHeight w:val="800"/>
        </w:trPr>
        <w:tc>
          <w:tcPr>
            <w:tcW w:w="810" w:type="dxa"/>
            <w:vMerge/>
            <w:shd w:val="clear" w:color="auto" w:fill="auto"/>
          </w:tcPr>
          <w:p w:rsidR="00021B96" w:rsidRPr="00EF5853" w:rsidRDefault="00021B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1B96" w:rsidRPr="00EF5853" w:rsidRDefault="00021B9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D6141" w:rsidRDefault="00021B96" w:rsidP="00C85233">
            <w:pPr>
              <w:jc w:val="both"/>
            </w:pPr>
            <w:r>
              <w:t>How to monitor corrosion by using the following techniques:</w:t>
            </w:r>
          </w:p>
          <w:p w:rsidR="00021B96" w:rsidRPr="00EF5853" w:rsidRDefault="00021B96" w:rsidP="00C85233">
            <w:pPr>
              <w:jc w:val="both"/>
            </w:pPr>
            <w:r>
              <w:t xml:space="preserve"> (i) Ultrasonic testing; (ii) Radiographic testing.</w:t>
            </w:r>
          </w:p>
        </w:tc>
        <w:tc>
          <w:tcPr>
            <w:tcW w:w="1170" w:type="dxa"/>
            <w:shd w:val="clear" w:color="auto" w:fill="auto"/>
          </w:tcPr>
          <w:p w:rsidR="00021B96" w:rsidRPr="00875196" w:rsidRDefault="00021B9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1B96" w:rsidRPr="005814FF" w:rsidRDefault="00021B96" w:rsidP="00193F27">
            <w:pPr>
              <w:jc w:val="center"/>
            </w:pPr>
            <w:r>
              <w:t>10</w:t>
            </w:r>
          </w:p>
        </w:tc>
      </w:tr>
      <w:tr w:rsidR="00936FE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6FE9" w:rsidRPr="00EF5853" w:rsidRDefault="00936FE9" w:rsidP="00193F27"/>
        </w:tc>
        <w:tc>
          <w:tcPr>
            <w:tcW w:w="1170" w:type="dxa"/>
            <w:shd w:val="clear" w:color="auto" w:fill="auto"/>
          </w:tcPr>
          <w:p w:rsidR="00936FE9" w:rsidRPr="00875196" w:rsidRDefault="00936F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6FE9" w:rsidRPr="005814FF" w:rsidRDefault="00936FE9" w:rsidP="00193F27">
            <w:pPr>
              <w:jc w:val="center"/>
            </w:pPr>
          </w:p>
        </w:tc>
      </w:tr>
      <w:tr w:rsidR="00626A52" w:rsidRPr="00EF5853" w:rsidTr="00675CDF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626A52" w:rsidRPr="00EF5853" w:rsidRDefault="00626A5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26A52" w:rsidRPr="00EF5853" w:rsidRDefault="00626A5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A52" w:rsidRPr="00EF5853" w:rsidRDefault="00626A52" w:rsidP="002F167D">
            <w:pPr>
              <w:jc w:val="both"/>
            </w:pPr>
            <w:r>
              <w:t>Illustrate the general principle of electroplating technique with a diagram.</w:t>
            </w:r>
          </w:p>
        </w:tc>
        <w:tc>
          <w:tcPr>
            <w:tcW w:w="1170" w:type="dxa"/>
            <w:shd w:val="clear" w:color="auto" w:fill="auto"/>
          </w:tcPr>
          <w:p w:rsidR="00626A52" w:rsidRPr="00875196" w:rsidRDefault="00626A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26A52" w:rsidRPr="005814FF" w:rsidRDefault="00626A52" w:rsidP="00193F27">
            <w:pPr>
              <w:jc w:val="center"/>
            </w:pPr>
            <w:r>
              <w:t>5</w:t>
            </w:r>
          </w:p>
        </w:tc>
      </w:tr>
      <w:tr w:rsidR="00626A52" w:rsidRPr="00EF5853" w:rsidTr="00675CDF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626A52" w:rsidRPr="00EF5853" w:rsidRDefault="00626A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A52" w:rsidRPr="00EF5853" w:rsidRDefault="00626A5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5CDF" w:rsidRDefault="00626A52" w:rsidP="00A04440">
            <w:pPr>
              <w:jc w:val="both"/>
            </w:pPr>
            <w:r>
              <w:t>Explain the role of following organic additives</w:t>
            </w:r>
            <w:r w:rsidR="00A04440">
              <w:t xml:space="preserve"> used in electrolyte bath</w:t>
            </w:r>
            <w:r>
              <w:t xml:space="preserve"> </w:t>
            </w:r>
            <w:r w:rsidR="00A04440">
              <w:t>of an</w:t>
            </w:r>
            <w:r>
              <w:t xml:space="preserve"> electroplating process: </w:t>
            </w:r>
          </w:p>
          <w:p w:rsidR="00675CDF" w:rsidRDefault="00626A52" w:rsidP="00A04440">
            <w:pPr>
              <w:jc w:val="both"/>
            </w:pPr>
            <w:r>
              <w:t>(i) Bright</w:t>
            </w:r>
            <w:r w:rsidR="000C3805">
              <w:t>e</w:t>
            </w:r>
            <w:r>
              <w:t xml:space="preserve">ners; </w:t>
            </w:r>
            <w:r w:rsidR="00675CDF">
              <w:t xml:space="preserve">                                    </w:t>
            </w:r>
            <w:r>
              <w:t xml:space="preserve">(ii) Levellers; </w:t>
            </w:r>
          </w:p>
          <w:p w:rsidR="00626A52" w:rsidRPr="00EF5853" w:rsidRDefault="00626A52" w:rsidP="00A04440">
            <w:pPr>
              <w:jc w:val="both"/>
            </w:pPr>
            <w:r>
              <w:t xml:space="preserve">(iii) Structure modifiers; </w:t>
            </w:r>
            <w:r w:rsidR="00675CDF">
              <w:t xml:space="preserve">                     </w:t>
            </w:r>
            <w:r>
              <w:t xml:space="preserve">(iv) Wetting agents. </w:t>
            </w:r>
          </w:p>
        </w:tc>
        <w:tc>
          <w:tcPr>
            <w:tcW w:w="1170" w:type="dxa"/>
            <w:shd w:val="clear" w:color="auto" w:fill="auto"/>
          </w:tcPr>
          <w:p w:rsidR="00626A52" w:rsidRPr="00875196" w:rsidRDefault="00626A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26A52" w:rsidRPr="005814FF" w:rsidRDefault="00626A52" w:rsidP="00193F27">
            <w:pPr>
              <w:jc w:val="center"/>
            </w:pPr>
            <w:r>
              <w:t>10</w:t>
            </w:r>
          </w:p>
        </w:tc>
      </w:tr>
      <w:tr w:rsidR="00626A52" w:rsidRPr="00EF5853" w:rsidTr="00675CD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626A52" w:rsidRPr="00EF5853" w:rsidRDefault="00626A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A52" w:rsidRPr="00EF5853" w:rsidRDefault="00626A5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26A52" w:rsidRPr="00EF5853" w:rsidRDefault="0037226E" w:rsidP="0037226E">
            <w:pPr>
              <w:jc w:val="both"/>
            </w:pPr>
            <w:r>
              <w:t>Describe</w:t>
            </w:r>
            <w:r w:rsidR="00626A52">
              <w:t xml:space="preserve"> any five methods of cleaning articles before electrodeposition. </w:t>
            </w:r>
          </w:p>
        </w:tc>
        <w:tc>
          <w:tcPr>
            <w:tcW w:w="1170" w:type="dxa"/>
            <w:shd w:val="clear" w:color="auto" w:fill="auto"/>
          </w:tcPr>
          <w:p w:rsidR="00626A52" w:rsidRPr="00875196" w:rsidRDefault="00626A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26A52" w:rsidRPr="005814FF" w:rsidRDefault="00626A52" w:rsidP="00193F27">
            <w:pPr>
              <w:jc w:val="center"/>
            </w:pPr>
            <w:r>
              <w:t>5</w:t>
            </w:r>
          </w:p>
        </w:tc>
      </w:tr>
      <w:tr w:rsidR="00936FE9" w:rsidRPr="00EF5853" w:rsidTr="00675CDF">
        <w:trPr>
          <w:trHeight w:val="350"/>
        </w:trPr>
        <w:tc>
          <w:tcPr>
            <w:tcW w:w="10580" w:type="dxa"/>
            <w:gridSpan w:val="5"/>
            <w:shd w:val="clear" w:color="auto" w:fill="auto"/>
          </w:tcPr>
          <w:p w:rsidR="00936FE9" w:rsidRPr="00675CDF" w:rsidRDefault="000D3222" w:rsidP="008C7BA2">
            <w:pPr>
              <w:jc w:val="center"/>
              <w:rPr>
                <w:b/>
              </w:rPr>
            </w:pPr>
            <w:r w:rsidRPr="00675CDF">
              <w:rPr>
                <w:b/>
              </w:rPr>
              <w:t>(OR)</w:t>
            </w:r>
          </w:p>
        </w:tc>
      </w:tr>
      <w:tr w:rsidR="00535508" w:rsidRPr="00EF5853" w:rsidTr="00675CDF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535508" w:rsidRPr="00EF5853" w:rsidRDefault="0053550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35508" w:rsidRPr="00EF5853" w:rsidRDefault="0053550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5508" w:rsidRPr="00EF5853" w:rsidRDefault="00535508" w:rsidP="0085782D">
            <w:pPr>
              <w:jc w:val="both"/>
            </w:pPr>
            <w:r>
              <w:t>Describe the importance of chromium plating with a neat sketch. Pres</w:t>
            </w:r>
            <w:r w:rsidR="00B062D2">
              <w:t>e</w:t>
            </w:r>
            <w:r>
              <w:t xml:space="preserve">nt its bath composition. </w:t>
            </w:r>
          </w:p>
        </w:tc>
        <w:tc>
          <w:tcPr>
            <w:tcW w:w="1170" w:type="dxa"/>
            <w:shd w:val="clear" w:color="auto" w:fill="auto"/>
          </w:tcPr>
          <w:p w:rsidR="00535508" w:rsidRPr="00875196" w:rsidRDefault="005355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35508" w:rsidRPr="005814FF" w:rsidRDefault="00535508" w:rsidP="00193F27">
            <w:pPr>
              <w:jc w:val="center"/>
            </w:pPr>
            <w:r>
              <w:t>10</w:t>
            </w:r>
          </w:p>
        </w:tc>
      </w:tr>
      <w:tr w:rsidR="00535508" w:rsidRPr="00EF5853" w:rsidTr="00675CD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35508" w:rsidRPr="00EF5853" w:rsidRDefault="0053550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5508" w:rsidRPr="00EF5853" w:rsidRDefault="0053550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5508" w:rsidRPr="00EF5853" w:rsidRDefault="00535508" w:rsidP="0016437D">
            <w:pPr>
              <w:jc w:val="both"/>
            </w:pPr>
            <w:r>
              <w:t>Explain the following</w:t>
            </w:r>
            <w:r w:rsidR="0016437D">
              <w:t xml:space="preserve"> techniques</w:t>
            </w:r>
            <w:r>
              <w:t xml:space="preserve"> with </w:t>
            </w:r>
            <w:r w:rsidR="0016437D">
              <w:t xml:space="preserve">suitable </w:t>
            </w:r>
            <w:r>
              <w:t xml:space="preserve">clear diagrams: </w:t>
            </w:r>
            <w:r w:rsidR="0016437D">
              <w:t xml:space="preserve">               </w:t>
            </w:r>
            <w:r>
              <w:t>(i) Anodizing</w:t>
            </w:r>
            <w:r w:rsidR="0016437D">
              <w:t xml:space="preserve"> of aluminium</w:t>
            </w:r>
            <w:r>
              <w:t>; (ii) Electroforming</w:t>
            </w:r>
          </w:p>
        </w:tc>
        <w:tc>
          <w:tcPr>
            <w:tcW w:w="1170" w:type="dxa"/>
            <w:shd w:val="clear" w:color="auto" w:fill="auto"/>
          </w:tcPr>
          <w:p w:rsidR="00535508" w:rsidRPr="00875196" w:rsidRDefault="005355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35508" w:rsidRPr="005814FF" w:rsidRDefault="00535508" w:rsidP="00193F27">
            <w:pPr>
              <w:jc w:val="center"/>
            </w:pPr>
            <w:r>
              <w:t>10</w:t>
            </w:r>
          </w:p>
        </w:tc>
      </w:tr>
      <w:tr w:rsidR="00936FE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6FE9" w:rsidRPr="00EF5853" w:rsidRDefault="00936FE9" w:rsidP="00193F27"/>
        </w:tc>
        <w:tc>
          <w:tcPr>
            <w:tcW w:w="1170" w:type="dxa"/>
            <w:shd w:val="clear" w:color="auto" w:fill="auto"/>
          </w:tcPr>
          <w:p w:rsidR="00936FE9" w:rsidRPr="00875196" w:rsidRDefault="00936F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6FE9" w:rsidRPr="005814FF" w:rsidRDefault="00936FE9" w:rsidP="00193F27">
            <w:pPr>
              <w:jc w:val="center"/>
            </w:pPr>
          </w:p>
        </w:tc>
      </w:tr>
      <w:tr w:rsidR="00275AB4" w:rsidRPr="00EF5853" w:rsidTr="00675CDF">
        <w:trPr>
          <w:trHeight w:val="512"/>
        </w:trPr>
        <w:tc>
          <w:tcPr>
            <w:tcW w:w="810" w:type="dxa"/>
            <w:vMerge w:val="restart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5AB4" w:rsidRPr="00EF5853" w:rsidRDefault="00275AB4" w:rsidP="00193F27">
            <w:r>
              <w:t xml:space="preserve">Describe any five principles of energy conservation. </w:t>
            </w:r>
          </w:p>
        </w:tc>
        <w:tc>
          <w:tcPr>
            <w:tcW w:w="1170" w:type="dxa"/>
            <w:shd w:val="clear" w:color="auto" w:fill="auto"/>
          </w:tcPr>
          <w:p w:rsidR="00275AB4" w:rsidRPr="00875196" w:rsidRDefault="00275A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75AB4" w:rsidRPr="005814FF" w:rsidRDefault="00275AB4" w:rsidP="00193F27">
            <w:pPr>
              <w:jc w:val="center"/>
            </w:pPr>
            <w:r>
              <w:t>10</w:t>
            </w:r>
          </w:p>
        </w:tc>
      </w:tr>
      <w:tr w:rsidR="00275AB4" w:rsidRPr="00EF5853" w:rsidTr="00675CDF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275AB4" w:rsidRPr="00EF5853" w:rsidRDefault="00275A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b.</w:t>
            </w:r>
          </w:p>
          <w:p w:rsidR="00275AB4" w:rsidRPr="00EF5853" w:rsidRDefault="00275A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5AB4" w:rsidRPr="00EF5853" w:rsidRDefault="00275AB4" w:rsidP="0004545E">
            <w:pPr>
              <w:jc w:val="both"/>
            </w:pPr>
            <w:r>
              <w:t xml:space="preserve">Explain the principle of thermodynamic reversibility in an electrochemical cell. </w:t>
            </w:r>
          </w:p>
        </w:tc>
        <w:tc>
          <w:tcPr>
            <w:tcW w:w="1170" w:type="dxa"/>
            <w:shd w:val="clear" w:color="auto" w:fill="auto"/>
          </w:tcPr>
          <w:p w:rsidR="00275AB4" w:rsidRPr="00875196" w:rsidRDefault="00275A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75AB4" w:rsidRPr="005814FF" w:rsidRDefault="00275AB4" w:rsidP="00193F27">
            <w:pPr>
              <w:jc w:val="center"/>
            </w:pPr>
            <w:r>
              <w:t>10</w:t>
            </w:r>
          </w:p>
        </w:tc>
      </w:tr>
      <w:tr w:rsidR="00936FE9" w:rsidRPr="00EF5853" w:rsidTr="00675CDF">
        <w:trPr>
          <w:trHeight w:val="332"/>
        </w:trPr>
        <w:tc>
          <w:tcPr>
            <w:tcW w:w="10580" w:type="dxa"/>
            <w:gridSpan w:val="5"/>
            <w:shd w:val="clear" w:color="auto" w:fill="auto"/>
          </w:tcPr>
          <w:p w:rsidR="00936FE9" w:rsidRPr="00675CDF" w:rsidRDefault="00936FE9" w:rsidP="008C7BA2">
            <w:pPr>
              <w:jc w:val="center"/>
              <w:rPr>
                <w:b/>
              </w:rPr>
            </w:pPr>
            <w:r w:rsidRPr="00675CDF">
              <w:rPr>
                <w:b/>
              </w:rPr>
              <w:t>(OR)</w:t>
            </w:r>
          </w:p>
        </w:tc>
      </w:tr>
      <w:tr w:rsidR="00B50530" w:rsidRPr="00EF5853" w:rsidTr="00675CDF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50530" w:rsidRPr="00EF5853" w:rsidRDefault="00B5053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50530" w:rsidRPr="00EF5853" w:rsidRDefault="00B505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0530" w:rsidRPr="00EF5853" w:rsidRDefault="00B50530" w:rsidP="009B0EDB">
            <w:pPr>
              <w:jc w:val="both"/>
            </w:pPr>
            <w:r>
              <w:t xml:space="preserve">Derive Gibss equation. How it is </w:t>
            </w:r>
            <w:r w:rsidR="009B0EDB">
              <w:t>helpful</w:t>
            </w:r>
            <w:r>
              <w:t xml:space="preserve"> in calculating the EMF of a reversible cell. </w:t>
            </w:r>
          </w:p>
        </w:tc>
        <w:tc>
          <w:tcPr>
            <w:tcW w:w="1170" w:type="dxa"/>
            <w:shd w:val="clear" w:color="auto" w:fill="auto"/>
          </w:tcPr>
          <w:p w:rsidR="00B50530" w:rsidRPr="00875196" w:rsidRDefault="00B505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0530" w:rsidRPr="005814FF" w:rsidRDefault="00B50530" w:rsidP="00193F27">
            <w:pPr>
              <w:jc w:val="center"/>
            </w:pPr>
            <w:r>
              <w:t>10</w:t>
            </w:r>
          </w:p>
        </w:tc>
      </w:tr>
      <w:tr w:rsidR="00B50530" w:rsidRPr="00EF5853" w:rsidTr="00675CDF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B50530" w:rsidRPr="00EF5853" w:rsidRDefault="00B505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0530" w:rsidRPr="00EF5853" w:rsidRDefault="00B505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0530" w:rsidRPr="00EF5853" w:rsidRDefault="00B50530" w:rsidP="00193F27">
            <w:r>
              <w:t xml:space="preserve">Explain any five battery characteristics. </w:t>
            </w:r>
          </w:p>
        </w:tc>
        <w:tc>
          <w:tcPr>
            <w:tcW w:w="1170" w:type="dxa"/>
            <w:shd w:val="clear" w:color="auto" w:fill="auto"/>
          </w:tcPr>
          <w:p w:rsidR="00B50530" w:rsidRPr="00875196" w:rsidRDefault="00B505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0530" w:rsidRPr="005814FF" w:rsidRDefault="00B50530" w:rsidP="00193F27">
            <w:pPr>
              <w:jc w:val="center"/>
            </w:pPr>
            <w:r>
              <w:t>10</w:t>
            </w:r>
          </w:p>
        </w:tc>
      </w:tr>
      <w:tr w:rsidR="00936FE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6FE9" w:rsidRPr="00EF5853" w:rsidRDefault="00936F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6FE9" w:rsidRPr="00EF5853" w:rsidRDefault="00936FE9" w:rsidP="00193F27"/>
        </w:tc>
        <w:tc>
          <w:tcPr>
            <w:tcW w:w="1170" w:type="dxa"/>
            <w:shd w:val="clear" w:color="auto" w:fill="auto"/>
          </w:tcPr>
          <w:p w:rsidR="00936FE9" w:rsidRPr="00875196" w:rsidRDefault="00936F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6FE9" w:rsidRPr="005814FF" w:rsidRDefault="00936FE9" w:rsidP="00193F27">
            <w:pPr>
              <w:jc w:val="center"/>
            </w:pPr>
          </w:p>
        </w:tc>
      </w:tr>
      <w:tr w:rsidR="00974C30" w:rsidRPr="00EF5853" w:rsidTr="00675CDF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974C30" w:rsidRPr="00EF5853" w:rsidRDefault="00974C30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74C30" w:rsidRPr="00EF5853" w:rsidRDefault="00974C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C30" w:rsidRPr="00EF5853" w:rsidRDefault="00974C30" w:rsidP="006900BA">
            <w:pPr>
              <w:jc w:val="both"/>
            </w:pPr>
            <w:r>
              <w:t xml:space="preserve">Describe the construction, electrochemistry and performance characteristics of alkaline manganese dioxide cells. </w:t>
            </w:r>
          </w:p>
        </w:tc>
        <w:tc>
          <w:tcPr>
            <w:tcW w:w="1170" w:type="dxa"/>
            <w:shd w:val="clear" w:color="auto" w:fill="auto"/>
          </w:tcPr>
          <w:p w:rsidR="00974C30" w:rsidRPr="00875196" w:rsidRDefault="00974C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74C30" w:rsidRPr="005814FF" w:rsidRDefault="00974C30" w:rsidP="00193F27">
            <w:pPr>
              <w:jc w:val="center"/>
            </w:pPr>
            <w:r>
              <w:t>10</w:t>
            </w:r>
          </w:p>
        </w:tc>
      </w:tr>
      <w:tr w:rsidR="00D43FEA" w:rsidRPr="00EF5853" w:rsidTr="00675CDF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43FEA" w:rsidRPr="00EF5853" w:rsidRDefault="00D43F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3FEA" w:rsidRPr="00EF5853" w:rsidRDefault="00D43F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3FEA" w:rsidRPr="00EF5853" w:rsidRDefault="00D43FEA" w:rsidP="00AB5EC7">
            <w:pPr>
              <w:jc w:val="both"/>
            </w:pPr>
            <w:r>
              <w:t xml:space="preserve">Desribe the working principle, charging and discharging reactions of a lead-acid battery system with a diagrm. </w:t>
            </w:r>
          </w:p>
        </w:tc>
        <w:tc>
          <w:tcPr>
            <w:tcW w:w="1170" w:type="dxa"/>
            <w:shd w:val="clear" w:color="auto" w:fill="auto"/>
          </w:tcPr>
          <w:p w:rsidR="00D43FEA" w:rsidRPr="00875196" w:rsidRDefault="00D43FEA" w:rsidP="00AB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43FEA" w:rsidRPr="005814FF" w:rsidRDefault="00D43FEA" w:rsidP="00AB5EC7">
            <w:pPr>
              <w:jc w:val="center"/>
            </w:pPr>
            <w:r>
              <w:t>10</w:t>
            </w:r>
          </w:p>
        </w:tc>
      </w:tr>
      <w:tr w:rsidR="00D43FEA" w:rsidRPr="00EF5853" w:rsidTr="00675CDF">
        <w:trPr>
          <w:trHeight w:val="350"/>
        </w:trPr>
        <w:tc>
          <w:tcPr>
            <w:tcW w:w="10580" w:type="dxa"/>
            <w:gridSpan w:val="5"/>
            <w:shd w:val="clear" w:color="auto" w:fill="auto"/>
          </w:tcPr>
          <w:p w:rsidR="00D43FEA" w:rsidRPr="00675CDF" w:rsidRDefault="00D43FEA" w:rsidP="008C7BA2">
            <w:pPr>
              <w:jc w:val="center"/>
              <w:rPr>
                <w:b/>
              </w:rPr>
            </w:pPr>
            <w:r w:rsidRPr="00675CDF">
              <w:rPr>
                <w:b/>
              </w:rPr>
              <w:t>(OR)</w:t>
            </w:r>
          </w:p>
        </w:tc>
      </w:tr>
      <w:tr w:rsidR="00D43FEA" w:rsidRPr="00EF5853" w:rsidTr="00675CDF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D43FEA" w:rsidRPr="00EF5853" w:rsidRDefault="00D43FE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43FEA" w:rsidRPr="00EF5853" w:rsidRDefault="00D43F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3FEA" w:rsidRPr="00EF5853" w:rsidRDefault="00D43FEA" w:rsidP="00CD759A">
            <w:pPr>
              <w:jc w:val="both"/>
            </w:pPr>
            <w:r>
              <w:t xml:space="preserve">Explain the assembly, performance characteristics and applications of nickel – cadmium rechargeable batteries. </w:t>
            </w:r>
          </w:p>
        </w:tc>
        <w:tc>
          <w:tcPr>
            <w:tcW w:w="1170" w:type="dxa"/>
            <w:shd w:val="clear" w:color="auto" w:fill="auto"/>
          </w:tcPr>
          <w:p w:rsidR="00D43FEA" w:rsidRPr="00875196" w:rsidRDefault="00D43FEA" w:rsidP="00CD7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43FEA" w:rsidRPr="005814FF" w:rsidRDefault="00D43FEA" w:rsidP="00CD759A">
            <w:pPr>
              <w:jc w:val="center"/>
            </w:pPr>
            <w:r>
              <w:t>10</w:t>
            </w:r>
          </w:p>
        </w:tc>
      </w:tr>
      <w:tr w:rsidR="00D43FEA" w:rsidRPr="00EF5853" w:rsidTr="001B2DC3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D43FEA" w:rsidRPr="00EF5853" w:rsidRDefault="00D43F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3FEA" w:rsidRPr="00EF5853" w:rsidRDefault="00D43F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3FEA" w:rsidRPr="00EF5853" w:rsidRDefault="00FD6141" w:rsidP="006E2153">
            <w:pPr>
              <w:jc w:val="both"/>
            </w:pPr>
            <w:r>
              <w:t>Describ</w:t>
            </w:r>
            <w:r w:rsidR="00D43FEA">
              <w:t xml:space="preserve">e the principle of operation of photoelectrochemical cells with neat diagrams. </w:t>
            </w:r>
          </w:p>
        </w:tc>
        <w:tc>
          <w:tcPr>
            <w:tcW w:w="1170" w:type="dxa"/>
            <w:shd w:val="clear" w:color="auto" w:fill="auto"/>
          </w:tcPr>
          <w:p w:rsidR="00D43FEA" w:rsidRPr="00875196" w:rsidRDefault="00D43FEA" w:rsidP="006E2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43FEA" w:rsidRPr="005814FF" w:rsidRDefault="00D43FEA" w:rsidP="006E2153">
            <w:pPr>
              <w:jc w:val="center"/>
            </w:pPr>
            <w:r>
              <w:t>10</w:t>
            </w:r>
          </w:p>
        </w:tc>
      </w:tr>
      <w:tr w:rsidR="00D43FE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43FEA" w:rsidRPr="00EF5853" w:rsidRDefault="00D43F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3FEA" w:rsidRDefault="00D43FE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75CDF" w:rsidRPr="00875196" w:rsidRDefault="00675CD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3FEA" w:rsidRPr="00875196" w:rsidRDefault="00D43F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3FEA" w:rsidRPr="005814FF" w:rsidRDefault="00D43FEA" w:rsidP="00193F27">
            <w:pPr>
              <w:jc w:val="center"/>
            </w:pPr>
          </w:p>
        </w:tc>
      </w:tr>
      <w:tr w:rsidR="00275AB4" w:rsidRPr="00EF5853" w:rsidTr="001B2DC3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5AB4" w:rsidRPr="00EF5853" w:rsidRDefault="00275AB4" w:rsidP="00193F27">
            <w:r>
              <w:t xml:space="preserve">Derive the Nernst equation for electrode potential. </w:t>
            </w:r>
          </w:p>
        </w:tc>
        <w:tc>
          <w:tcPr>
            <w:tcW w:w="1170" w:type="dxa"/>
            <w:shd w:val="clear" w:color="auto" w:fill="auto"/>
          </w:tcPr>
          <w:p w:rsidR="00275AB4" w:rsidRPr="00875196" w:rsidRDefault="00275A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5AB4" w:rsidRPr="005814FF" w:rsidRDefault="00275AB4" w:rsidP="00193F27">
            <w:pPr>
              <w:jc w:val="center"/>
            </w:pPr>
            <w:r>
              <w:t>5</w:t>
            </w:r>
          </w:p>
        </w:tc>
      </w:tr>
      <w:tr w:rsidR="00275AB4" w:rsidRPr="00EF5853" w:rsidTr="001B2DC3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75AB4" w:rsidRPr="00EF5853" w:rsidRDefault="00275A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5AB4" w:rsidRPr="00EF5853" w:rsidRDefault="00275AB4" w:rsidP="00193F27">
            <w:r>
              <w:t>Explain the working principle, types and application of transducers.</w:t>
            </w:r>
          </w:p>
        </w:tc>
        <w:tc>
          <w:tcPr>
            <w:tcW w:w="1170" w:type="dxa"/>
            <w:shd w:val="clear" w:color="auto" w:fill="auto"/>
          </w:tcPr>
          <w:p w:rsidR="00275AB4" w:rsidRPr="00875196" w:rsidRDefault="00275AB4" w:rsidP="00115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AB4" w:rsidRPr="005814FF" w:rsidRDefault="00275AB4" w:rsidP="00193F27">
            <w:pPr>
              <w:jc w:val="center"/>
            </w:pPr>
            <w:r>
              <w:t>10</w:t>
            </w:r>
          </w:p>
        </w:tc>
      </w:tr>
      <w:tr w:rsidR="00275AB4" w:rsidRPr="00EF5853" w:rsidTr="001B2DC3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75AB4" w:rsidRPr="00EF5853" w:rsidRDefault="00275A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AB4" w:rsidRPr="00EF5853" w:rsidRDefault="00275AB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75AB4" w:rsidRPr="00EF5853" w:rsidRDefault="00275AB4" w:rsidP="00193F27">
            <w:r>
              <w:t xml:space="preserve">Describe the working principle of  Tast polarography. </w:t>
            </w:r>
          </w:p>
        </w:tc>
        <w:tc>
          <w:tcPr>
            <w:tcW w:w="1170" w:type="dxa"/>
            <w:shd w:val="clear" w:color="auto" w:fill="auto"/>
          </w:tcPr>
          <w:p w:rsidR="00275AB4" w:rsidRPr="00875196" w:rsidRDefault="00275AB4" w:rsidP="00115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AB4" w:rsidRPr="005814FF" w:rsidRDefault="00275AB4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2F6" w:rsidRDefault="00D252F6" w:rsidP="00B659E1">
      <w:r>
        <w:separator/>
      </w:r>
    </w:p>
  </w:endnote>
  <w:endnote w:type="continuationSeparator" w:id="1">
    <w:p w:rsidR="00D252F6" w:rsidRDefault="00D252F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2F6" w:rsidRDefault="00D252F6" w:rsidP="00B659E1">
      <w:r>
        <w:separator/>
      </w:r>
    </w:p>
  </w:footnote>
  <w:footnote w:type="continuationSeparator" w:id="1">
    <w:p w:rsidR="00D252F6" w:rsidRDefault="00D252F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04F"/>
    <w:rsid w:val="00021B96"/>
    <w:rsid w:val="00023B9E"/>
    <w:rsid w:val="000312E6"/>
    <w:rsid w:val="0004545E"/>
    <w:rsid w:val="00060CB9"/>
    <w:rsid w:val="00061821"/>
    <w:rsid w:val="000C3805"/>
    <w:rsid w:val="000D3222"/>
    <w:rsid w:val="000E180A"/>
    <w:rsid w:val="000E4455"/>
    <w:rsid w:val="000F3EFE"/>
    <w:rsid w:val="0010599E"/>
    <w:rsid w:val="00115C7F"/>
    <w:rsid w:val="001431BF"/>
    <w:rsid w:val="0016437D"/>
    <w:rsid w:val="001B2DC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62C"/>
    <w:rsid w:val="002710F9"/>
    <w:rsid w:val="002718FA"/>
    <w:rsid w:val="00275AB4"/>
    <w:rsid w:val="002A7635"/>
    <w:rsid w:val="002B1CAE"/>
    <w:rsid w:val="002D09FF"/>
    <w:rsid w:val="002D7611"/>
    <w:rsid w:val="002D76BB"/>
    <w:rsid w:val="002E336A"/>
    <w:rsid w:val="002E552A"/>
    <w:rsid w:val="002F167D"/>
    <w:rsid w:val="00304757"/>
    <w:rsid w:val="00312CD2"/>
    <w:rsid w:val="003206DF"/>
    <w:rsid w:val="00323989"/>
    <w:rsid w:val="00324247"/>
    <w:rsid w:val="00344D5E"/>
    <w:rsid w:val="00357552"/>
    <w:rsid w:val="003700EE"/>
    <w:rsid w:val="0037226E"/>
    <w:rsid w:val="00380146"/>
    <w:rsid w:val="0038254C"/>
    <w:rsid w:val="003855F1"/>
    <w:rsid w:val="00394C06"/>
    <w:rsid w:val="003B14BC"/>
    <w:rsid w:val="003B1F06"/>
    <w:rsid w:val="003C6BB4"/>
    <w:rsid w:val="003D6DA3"/>
    <w:rsid w:val="003D75AE"/>
    <w:rsid w:val="003F728C"/>
    <w:rsid w:val="00460118"/>
    <w:rsid w:val="004605A3"/>
    <w:rsid w:val="0046314C"/>
    <w:rsid w:val="0046787F"/>
    <w:rsid w:val="004C31B9"/>
    <w:rsid w:val="004F787A"/>
    <w:rsid w:val="00501F18"/>
    <w:rsid w:val="0050571C"/>
    <w:rsid w:val="005133D7"/>
    <w:rsid w:val="00535508"/>
    <w:rsid w:val="005527A4"/>
    <w:rsid w:val="00552CF0"/>
    <w:rsid w:val="005814FF"/>
    <w:rsid w:val="00581B1F"/>
    <w:rsid w:val="0059663E"/>
    <w:rsid w:val="005A1B61"/>
    <w:rsid w:val="005B5AD0"/>
    <w:rsid w:val="005C3CDA"/>
    <w:rsid w:val="005D0F4A"/>
    <w:rsid w:val="005D3355"/>
    <w:rsid w:val="005F011C"/>
    <w:rsid w:val="0062605C"/>
    <w:rsid w:val="00626A52"/>
    <w:rsid w:val="0064710A"/>
    <w:rsid w:val="00670A67"/>
    <w:rsid w:val="00675CDF"/>
    <w:rsid w:val="00681B25"/>
    <w:rsid w:val="006900BA"/>
    <w:rsid w:val="006C1D35"/>
    <w:rsid w:val="006C39BE"/>
    <w:rsid w:val="006C7354"/>
    <w:rsid w:val="006F07DA"/>
    <w:rsid w:val="00701B86"/>
    <w:rsid w:val="00714C68"/>
    <w:rsid w:val="00725A0A"/>
    <w:rsid w:val="007326F6"/>
    <w:rsid w:val="0073548F"/>
    <w:rsid w:val="007B4089"/>
    <w:rsid w:val="007B563B"/>
    <w:rsid w:val="007E3B32"/>
    <w:rsid w:val="007F3FE3"/>
    <w:rsid w:val="00802202"/>
    <w:rsid w:val="00806A39"/>
    <w:rsid w:val="00814615"/>
    <w:rsid w:val="0081627E"/>
    <w:rsid w:val="008472C5"/>
    <w:rsid w:val="008520C8"/>
    <w:rsid w:val="0085782D"/>
    <w:rsid w:val="00875196"/>
    <w:rsid w:val="0088784C"/>
    <w:rsid w:val="008A56BE"/>
    <w:rsid w:val="008A6193"/>
    <w:rsid w:val="008B0703"/>
    <w:rsid w:val="008B3077"/>
    <w:rsid w:val="008C7BA2"/>
    <w:rsid w:val="008E2163"/>
    <w:rsid w:val="008F0CE4"/>
    <w:rsid w:val="0090362A"/>
    <w:rsid w:val="00904D12"/>
    <w:rsid w:val="00911266"/>
    <w:rsid w:val="00936FE9"/>
    <w:rsid w:val="009414F4"/>
    <w:rsid w:val="00942884"/>
    <w:rsid w:val="0095679B"/>
    <w:rsid w:val="00963CB5"/>
    <w:rsid w:val="00974C30"/>
    <w:rsid w:val="009A2B6F"/>
    <w:rsid w:val="009B0EDB"/>
    <w:rsid w:val="009B53DD"/>
    <w:rsid w:val="009B7E8C"/>
    <w:rsid w:val="009C5A1D"/>
    <w:rsid w:val="009E09A3"/>
    <w:rsid w:val="009F532C"/>
    <w:rsid w:val="00A04440"/>
    <w:rsid w:val="00A47E2A"/>
    <w:rsid w:val="00A77FBE"/>
    <w:rsid w:val="00AA31F3"/>
    <w:rsid w:val="00AA3F2E"/>
    <w:rsid w:val="00AA5E39"/>
    <w:rsid w:val="00AA6B40"/>
    <w:rsid w:val="00AE264C"/>
    <w:rsid w:val="00B009B1"/>
    <w:rsid w:val="00B062D2"/>
    <w:rsid w:val="00B20598"/>
    <w:rsid w:val="00B253AE"/>
    <w:rsid w:val="00B50530"/>
    <w:rsid w:val="00B60E7E"/>
    <w:rsid w:val="00B64D14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233"/>
    <w:rsid w:val="00C85A73"/>
    <w:rsid w:val="00C95F18"/>
    <w:rsid w:val="00CB2395"/>
    <w:rsid w:val="00CB7A50"/>
    <w:rsid w:val="00CC6129"/>
    <w:rsid w:val="00CD31A5"/>
    <w:rsid w:val="00CE1825"/>
    <w:rsid w:val="00CE54AF"/>
    <w:rsid w:val="00CE5503"/>
    <w:rsid w:val="00D006F3"/>
    <w:rsid w:val="00D0319F"/>
    <w:rsid w:val="00D252F6"/>
    <w:rsid w:val="00D3698C"/>
    <w:rsid w:val="00D43FEA"/>
    <w:rsid w:val="00D555BD"/>
    <w:rsid w:val="00D62341"/>
    <w:rsid w:val="00D64FF9"/>
    <w:rsid w:val="00D65621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1672"/>
    <w:rsid w:val="00EB0EE0"/>
    <w:rsid w:val="00EB26EF"/>
    <w:rsid w:val="00F11EDB"/>
    <w:rsid w:val="00F162EA"/>
    <w:rsid w:val="00F208C0"/>
    <w:rsid w:val="00F24B76"/>
    <w:rsid w:val="00F266A7"/>
    <w:rsid w:val="00F32118"/>
    <w:rsid w:val="00F55D6F"/>
    <w:rsid w:val="00FD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D180A-70F8-46D5-B8E0-C509A3F9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67</cp:revision>
  <cp:lastPrinted>2019-10-30T04:10:00Z</cp:lastPrinted>
  <dcterms:created xsi:type="dcterms:W3CDTF">2019-10-15T20:57:00Z</dcterms:created>
  <dcterms:modified xsi:type="dcterms:W3CDTF">2019-11-12T04:42:00Z</dcterms:modified>
</cp:coreProperties>
</file>