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D33CF" w:rsidRDefault="00B659E1" w:rsidP="00B659E1">
      <w:pPr>
        <w:jc w:val="right"/>
        <w:rPr>
          <w:bCs/>
        </w:rPr>
      </w:pPr>
      <w:proofErr w:type="gramStart"/>
      <w:r w:rsidRPr="009D33CF">
        <w:rPr>
          <w:bCs/>
        </w:rPr>
        <w:t>Reg.</w:t>
      </w:r>
      <w:r w:rsidR="009D33CF">
        <w:rPr>
          <w:bCs/>
        </w:rPr>
        <w:t xml:space="preserve"> </w:t>
      </w:r>
      <w:r w:rsidRPr="009D33CF">
        <w:rPr>
          <w:bCs/>
        </w:rPr>
        <w:t>No.</w:t>
      </w:r>
      <w:proofErr w:type="gramEnd"/>
      <w:r w:rsidRPr="009D33C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E63E1F">
        <w:tc>
          <w:tcPr>
            <w:tcW w:w="1616" w:type="dxa"/>
          </w:tcPr>
          <w:p w:rsidR="00B659E1" w:rsidRPr="00AA3F2E" w:rsidRDefault="00B659E1" w:rsidP="00E63E1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E63E1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E63E1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E63E1F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E63E1F">
        <w:tc>
          <w:tcPr>
            <w:tcW w:w="1616" w:type="dxa"/>
          </w:tcPr>
          <w:p w:rsidR="00B659E1" w:rsidRPr="00AA3F2E" w:rsidRDefault="00B659E1" w:rsidP="00E63E1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31D17" w:rsidP="00E63E1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17CE2037</w:t>
            </w:r>
          </w:p>
        </w:tc>
        <w:tc>
          <w:tcPr>
            <w:tcW w:w="1890" w:type="dxa"/>
          </w:tcPr>
          <w:p w:rsidR="00B659E1" w:rsidRPr="009D33CF" w:rsidRDefault="00B659E1" w:rsidP="00E63E1F">
            <w:pPr>
              <w:pStyle w:val="Title"/>
              <w:jc w:val="left"/>
              <w:rPr>
                <w:b/>
              </w:rPr>
            </w:pPr>
            <w:r w:rsidRPr="009D33C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E63E1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E63E1F">
        <w:tc>
          <w:tcPr>
            <w:tcW w:w="1616" w:type="dxa"/>
          </w:tcPr>
          <w:p w:rsidR="00B659E1" w:rsidRPr="00AA3F2E" w:rsidRDefault="00B659E1" w:rsidP="00E63E1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31D17" w:rsidP="00E63E1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INTELLIGENT BUILDING</w:t>
            </w:r>
            <w:r w:rsidR="0046677B">
              <w:rPr>
                <w:b/>
                <w:szCs w:val="24"/>
              </w:rPr>
              <w:t>S</w:t>
            </w:r>
          </w:p>
        </w:tc>
        <w:tc>
          <w:tcPr>
            <w:tcW w:w="1890" w:type="dxa"/>
          </w:tcPr>
          <w:p w:rsidR="00B659E1" w:rsidRPr="009D33CF" w:rsidRDefault="00B659E1" w:rsidP="009D33CF">
            <w:pPr>
              <w:pStyle w:val="Title"/>
              <w:jc w:val="left"/>
              <w:rPr>
                <w:b/>
              </w:rPr>
            </w:pPr>
            <w:r w:rsidRPr="009D33CF">
              <w:rPr>
                <w:b/>
              </w:rPr>
              <w:t xml:space="preserve">Max. </w:t>
            </w:r>
            <w:proofErr w:type="gramStart"/>
            <w:r w:rsidR="009D33CF">
              <w:rPr>
                <w:b/>
              </w:rPr>
              <w:t>M</w:t>
            </w:r>
            <w:r w:rsidRPr="009D33C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Default="00B659E1" w:rsidP="00E63E1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8F4967" w:rsidRPr="00AA3F2E" w:rsidRDefault="008F4967" w:rsidP="00E63E1F">
            <w:pPr>
              <w:pStyle w:val="Title"/>
              <w:jc w:val="left"/>
              <w:rPr>
                <w:b/>
              </w:rPr>
            </w:pP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F4967" w:rsidRDefault="008F4967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63E1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63E1F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63E1F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63E1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04A51" w:rsidP="009D33CF">
            <w:pPr>
              <w:jc w:val="both"/>
            </w:pPr>
            <w:r>
              <w:t xml:space="preserve">Explain how intelligent building evolved and </w:t>
            </w:r>
            <w:r w:rsidR="00C04381">
              <w:t>bring out the difference between intelligent and conventional building</w:t>
            </w:r>
            <w:r w:rsidR="00E63E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F4967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4967" w:rsidP="00E63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4381" w:rsidP="00C04381">
            <w:r>
              <w:t>Enumerate on the term i</w:t>
            </w:r>
            <w:r w:rsidR="00704A51">
              <w:t>ntegrated building management systems</w:t>
            </w:r>
            <w:r w:rsidR="00E63E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F4967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4967" w:rsidP="00E63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D33CF" w:rsidRDefault="008C7BA2" w:rsidP="008C7BA2">
            <w:pPr>
              <w:jc w:val="center"/>
              <w:rPr>
                <w:b/>
              </w:rPr>
            </w:pPr>
            <w:r w:rsidRPr="009D33CF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4381" w:rsidP="009D33CF">
            <w:pPr>
              <w:jc w:val="both"/>
            </w:pPr>
            <w:proofErr w:type="gramStart"/>
            <w:r>
              <w:t xml:space="preserve">Define </w:t>
            </w:r>
            <w:r w:rsidR="00704A51">
              <w:t xml:space="preserve"> human</w:t>
            </w:r>
            <w:proofErr w:type="gramEnd"/>
            <w:r w:rsidR="00704A51">
              <w:t xml:space="preserve"> comfort and explain</w:t>
            </w:r>
            <w:r>
              <w:t xml:space="preserve"> the </w:t>
            </w:r>
            <w:r w:rsidR="00704A51">
              <w:t xml:space="preserve"> classification of air conditioning systems</w:t>
            </w:r>
            <w:r w:rsidR="00E63E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F4967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4967" w:rsidP="00E63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4381" w:rsidP="009D33CF">
            <w:pPr>
              <w:jc w:val="both"/>
            </w:pPr>
            <w:r>
              <w:t>Illustrate the use of</w:t>
            </w:r>
            <w:r w:rsidR="00DB4E52">
              <w:t xml:space="preserve"> </w:t>
            </w:r>
            <w:r w:rsidR="008F4967">
              <w:t xml:space="preserve">shape memory </w:t>
            </w:r>
            <w:proofErr w:type="gramStart"/>
            <w:r w:rsidR="008F4967">
              <w:t xml:space="preserve">alloy </w:t>
            </w:r>
            <w:r w:rsidR="00DB4E52">
              <w:t xml:space="preserve"> in</w:t>
            </w:r>
            <w:proofErr w:type="gramEnd"/>
            <w:r w:rsidR="00DB4E52">
              <w:t xml:space="preserve"> buildings</w:t>
            </w:r>
            <w:r>
              <w:t xml:space="preserve"> and also explain its properties</w:t>
            </w:r>
            <w:r w:rsidR="00E63E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F4967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4967" w:rsidP="00E63E1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D33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E63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63E1F">
            <w:pPr>
              <w:jc w:val="center"/>
            </w:pP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proofErr w:type="gramStart"/>
            <w:r>
              <w:t>Describe  different</w:t>
            </w:r>
            <w:proofErr w:type="gramEnd"/>
            <w:r>
              <w:t xml:space="preserve"> ways in which daylight can be harvested</w:t>
            </w:r>
            <w:r w:rsidR="00E63E1F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FB4" w:rsidRPr="00EF5853" w:rsidRDefault="00CA3F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Explain the artificial lights used in buildings</w:t>
            </w:r>
            <w:r w:rsidR="00E63E1F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D33CF" w:rsidRDefault="008C7BA2" w:rsidP="008C7BA2">
            <w:pPr>
              <w:jc w:val="center"/>
              <w:rPr>
                <w:b/>
              </w:rPr>
            </w:pPr>
            <w:r w:rsidRPr="009D33CF">
              <w:rPr>
                <w:b/>
              </w:rPr>
              <w:t>(OR)</w:t>
            </w: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Exp</w:t>
            </w:r>
            <w:r w:rsidR="00E63E1F">
              <w:t>l</w:t>
            </w:r>
            <w:r>
              <w:t>ain protective devices in electrical installations  in buildings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FB4" w:rsidRPr="00EF5853" w:rsidRDefault="00CA3F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 xml:space="preserve">Interpret the principle components </w:t>
            </w:r>
            <w:proofErr w:type="gramStart"/>
            <w:r>
              <w:t>of  power</w:t>
            </w:r>
            <w:proofErr w:type="gramEnd"/>
            <w:r>
              <w:t xml:space="preserve"> distribution </w:t>
            </w:r>
            <w:r w:rsidR="00225980">
              <w:t xml:space="preserve">system from generating station </w:t>
            </w:r>
            <w:r>
              <w:t>to houses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8F49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F4967" w:rsidRPr="00EF5853" w:rsidRDefault="008F49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4967" w:rsidRPr="00EF5853" w:rsidRDefault="008F49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4967" w:rsidRPr="00EF5853" w:rsidRDefault="008F4967" w:rsidP="009D33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F4967" w:rsidRPr="00875196" w:rsidRDefault="008F4967" w:rsidP="00E63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F4967" w:rsidRPr="005814FF" w:rsidRDefault="008F4967" w:rsidP="00E63E1F">
            <w:pPr>
              <w:jc w:val="center"/>
            </w:pP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Explain the causes of fire and its effects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FB4" w:rsidRPr="00EF5853" w:rsidRDefault="00CA3F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Write notes on foam, hose reels hydrant, sprinklers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8F49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F4967" w:rsidRPr="009D33CF" w:rsidRDefault="008F4967" w:rsidP="008C7BA2">
            <w:pPr>
              <w:jc w:val="center"/>
              <w:rPr>
                <w:b/>
              </w:rPr>
            </w:pPr>
            <w:r w:rsidRPr="009D33CF">
              <w:rPr>
                <w:b/>
              </w:rPr>
              <w:t>(OR)</w:t>
            </w: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Discuss on various types of fire detection alarm system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FB4" w:rsidRPr="00EF5853" w:rsidRDefault="00CA3F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225980">
            <w:pPr>
              <w:jc w:val="both"/>
            </w:pPr>
            <w:r>
              <w:t>De</w:t>
            </w:r>
            <w:r w:rsidR="00225980">
              <w:t xml:space="preserve">scribe </w:t>
            </w:r>
            <w:r>
              <w:t>fire management and life safety in buildings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8F49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F4967" w:rsidRPr="00EF5853" w:rsidRDefault="008F49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4967" w:rsidRPr="00EF5853" w:rsidRDefault="008F49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4967" w:rsidRPr="00EF5853" w:rsidRDefault="008F4967" w:rsidP="009D33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F4967" w:rsidRPr="00875196" w:rsidRDefault="008F4967" w:rsidP="00E63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F4967" w:rsidRPr="005814FF" w:rsidRDefault="008F4967" w:rsidP="00E63E1F">
            <w:pPr>
              <w:jc w:val="center"/>
            </w:pP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Summarize on design of security system and safety control systems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CA3FB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FB4" w:rsidRPr="00EF5853" w:rsidRDefault="00CA3F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Explain digital analog CCTV system with neat sketch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8F496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F4967" w:rsidRPr="009D33CF" w:rsidRDefault="008F4967" w:rsidP="008C7BA2">
            <w:pPr>
              <w:jc w:val="center"/>
              <w:rPr>
                <w:b/>
              </w:rPr>
            </w:pPr>
            <w:r w:rsidRPr="009D33CF">
              <w:rPr>
                <w:b/>
              </w:rPr>
              <w:t>(OR)</w:t>
            </w:r>
          </w:p>
        </w:tc>
      </w:tr>
      <w:tr w:rsidR="00CA3FB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Examine the need for security systems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CA3FB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A3FB4" w:rsidRPr="00EF5853" w:rsidRDefault="00CA3F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225980">
            <w:pPr>
              <w:jc w:val="both"/>
            </w:pPr>
            <w:r>
              <w:t xml:space="preserve">Classify and </w:t>
            </w:r>
            <w:proofErr w:type="gramStart"/>
            <w:r>
              <w:t>explain  types</w:t>
            </w:r>
            <w:proofErr w:type="gramEnd"/>
            <w:r>
              <w:t xml:space="preserve"> of intrusion detection systems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8F496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F4967" w:rsidRPr="00EF5853" w:rsidRDefault="008F49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33CF" w:rsidRDefault="009D33CF" w:rsidP="00E63E1F">
            <w:pPr>
              <w:rPr>
                <w:b/>
                <w:u w:val="single"/>
              </w:rPr>
            </w:pPr>
          </w:p>
          <w:p w:rsidR="008F4967" w:rsidRDefault="008F4967" w:rsidP="00E63E1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D33CF" w:rsidRPr="00875196" w:rsidRDefault="009D33CF" w:rsidP="00E63E1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F4967" w:rsidRPr="00875196" w:rsidRDefault="008F4967" w:rsidP="00E63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F4967" w:rsidRPr="005814FF" w:rsidRDefault="008F4967" w:rsidP="00E63E1F">
            <w:pPr>
              <w:jc w:val="center"/>
            </w:pPr>
          </w:p>
        </w:tc>
      </w:tr>
      <w:tr w:rsidR="00CA3FB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Write notes on building electronics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  <w:tr w:rsidR="00CA3FB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A3FB4" w:rsidRPr="00EF5853" w:rsidRDefault="00CA3F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FB4" w:rsidRPr="00EF5853" w:rsidRDefault="00CA3FB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3FB4" w:rsidRPr="00EF5853" w:rsidRDefault="00CA3FB4" w:rsidP="009D33CF">
            <w:pPr>
              <w:jc w:val="both"/>
            </w:pPr>
            <w:r>
              <w:t>Describe the components in satellite communications</w:t>
            </w:r>
            <w:r w:rsidR="00225980">
              <w:t>.</w:t>
            </w:r>
          </w:p>
        </w:tc>
        <w:tc>
          <w:tcPr>
            <w:tcW w:w="1170" w:type="dxa"/>
            <w:shd w:val="clear" w:color="auto" w:fill="auto"/>
          </w:tcPr>
          <w:p w:rsidR="00CA3FB4" w:rsidRPr="00875196" w:rsidRDefault="00CA3FB4" w:rsidP="00E63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A3FB4" w:rsidRPr="005814FF" w:rsidRDefault="00CA3FB4" w:rsidP="00E63E1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82084" w:rsidRDefault="00882084" w:rsidP="008C7BA2">
      <w:pPr>
        <w:jc w:val="center"/>
      </w:pPr>
    </w:p>
    <w:sectPr w:rsidR="0088208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E1F" w:rsidRDefault="00E63E1F" w:rsidP="00B659E1">
      <w:r>
        <w:separator/>
      </w:r>
    </w:p>
  </w:endnote>
  <w:endnote w:type="continuationSeparator" w:id="1">
    <w:p w:rsidR="00E63E1F" w:rsidRDefault="00E63E1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E1F" w:rsidRDefault="00E63E1F" w:rsidP="00B659E1">
      <w:r>
        <w:separator/>
      </w:r>
    </w:p>
  </w:footnote>
  <w:footnote w:type="continuationSeparator" w:id="1">
    <w:p w:rsidR="00E63E1F" w:rsidRDefault="00E63E1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1D17"/>
    <w:rsid w:val="001D41FE"/>
    <w:rsid w:val="001D670F"/>
    <w:rsid w:val="001E2222"/>
    <w:rsid w:val="001F54D1"/>
    <w:rsid w:val="001F7E9B"/>
    <w:rsid w:val="00204EB0"/>
    <w:rsid w:val="00211ABA"/>
    <w:rsid w:val="00225980"/>
    <w:rsid w:val="00235351"/>
    <w:rsid w:val="00261B44"/>
    <w:rsid w:val="00266439"/>
    <w:rsid w:val="0026653D"/>
    <w:rsid w:val="002C7E4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6BE8"/>
    <w:rsid w:val="00460118"/>
    <w:rsid w:val="0046314C"/>
    <w:rsid w:val="0046677B"/>
    <w:rsid w:val="0046787F"/>
    <w:rsid w:val="004F787A"/>
    <w:rsid w:val="00500F43"/>
    <w:rsid w:val="00501F18"/>
    <w:rsid w:val="0050571C"/>
    <w:rsid w:val="005133D7"/>
    <w:rsid w:val="005527A4"/>
    <w:rsid w:val="00552CF0"/>
    <w:rsid w:val="00553916"/>
    <w:rsid w:val="005814FF"/>
    <w:rsid w:val="00581B1F"/>
    <w:rsid w:val="0059663E"/>
    <w:rsid w:val="005D0F4A"/>
    <w:rsid w:val="005D3355"/>
    <w:rsid w:val="005E610F"/>
    <w:rsid w:val="005F011C"/>
    <w:rsid w:val="0062605C"/>
    <w:rsid w:val="0064710A"/>
    <w:rsid w:val="00670A67"/>
    <w:rsid w:val="00681B25"/>
    <w:rsid w:val="0069599B"/>
    <w:rsid w:val="006974F3"/>
    <w:rsid w:val="006C1D35"/>
    <w:rsid w:val="006C39BE"/>
    <w:rsid w:val="006C7354"/>
    <w:rsid w:val="006D683D"/>
    <w:rsid w:val="00701B86"/>
    <w:rsid w:val="00704A51"/>
    <w:rsid w:val="00714C68"/>
    <w:rsid w:val="00725A0A"/>
    <w:rsid w:val="007326F6"/>
    <w:rsid w:val="007729DB"/>
    <w:rsid w:val="00802202"/>
    <w:rsid w:val="00806A39"/>
    <w:rsid w:val="00814615"/>
    <w:rsid w:val="0081627E"/>
    <w:rsid w:val="00875196"/>
    <w:rsid w:val="00882084"/>
    <w:rsid w:val="0088784C"/>
    <w:rsid w:val="008A188C"/>
    <w:rsid w:val="008A56BE"/>
    <w:rsid w:val="008A6193"/>
    <w:rsid w:val="008B0703"/>
    <w:rsid w:val="008C7BA2"/>
    <w:rsid w:val="008F4967"/>
    <w:rsid w:val="0090362A"/>
    <w:rsid w:val="00904D12"/>
    <w:rsid w:val="00911266"/>
    <w:rsid w:val="00942884"/>
    <w:rsid w:val="00954E35"/>
    <w:rsid w:val="0095679B"/>
    <w:rsid w:val="00963CB5"/>
    <w:rsid w:val="009B53DD"/>
    <w:rsid w:val="009C2E9D"/>
    <w:rsid w:val="009C5A1D"/>
    <w:rsid w:val="009D33CF"/>
    <w:rsid w:val="009E09A3"/>
    <w:rsid w:val="00A13234"/>
    <w:rsid w:val="00A47E2A"/>
    <w:rsid w:val="00A719DE"/>
    <w:rsid w:val="00AA3F2E"/>
    <w:rsid w:val="00AA5E39"/>
    <w:rsid w:val="00AA6B40"/>
    <w:rsid w:val="00AE264C"/>
    <w:rsid w:val="00B009B1"/>
    <w:rsid w:val="00B20598"/>
    <w:rsid w:val="00B253AE"/>
    <w:rsid w:val="00B60E7E"/>
    <w:rsid w:val="00B64D5D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4381"/>
    <w:rsid w:val="00C33FFF"/>
    <w:rsid w:val="00C3743D"/>
    <w:rsid w:val="00C60C6A"/>
    <w:rsid w:val="00C71847"/>
    <w:rsid w:val="00C81140"/>
    <w:rsid w:val="00C86BAD"/>
    <w:rsid w:val="00C95F18"/>
    <w:rsid w:val="00CA3FB4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4E52"/>
    <w:rsid w:val="00DE0497"/>
    <w:rsid w:val="00E22D22"/>
    <w:rsid w:val="00E44059"/>
    <w:rsid w:val="00E54572"/>
    <w:rsid w:val="00E5735F"/>
    <w:rsid w:val="00E577A9"/>
    <w:rsid w:val="00E63E1F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2019-10-17T10:33:00Z</dcterms:created>
  <dcterms:modified xsi:type="dcterms:W3CDTF">2019-11-19T06:17:00Z</dcterms:modified>
</cp:coreProperties>
</file>