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F6695" w:rsidRDefault="00B659E1" w:rsidP="00B659E1">
      <w:pPr>
        <w:jc w:val="right"/>
        <w:rPr>
          <w:bCs/>
        </w:rPr>
      </w:pPr>
      <w:proofErr w:type="gramStart"/>
      <w:r w:rsidRPr="009F6695">
        <w:rPr>
          <w:bCs/>
        </w:rPr>
        <w:t>Reg.</w:t>
      </w:r>
      <w:r w:rsidR="009F6695">
        <w:rPr>
          <w:bCs/>
        </w:rPr>
        <w:t xml:space="preserve"> </w:t>
      </w:r>
      <w:r w:rsidRPr="009F6695">
        <w:rPr>
          <w:bCs/>
        </w:rPr>
        <w:t>No.</w:t>
      </w:r>
      <w:proofErr w:type="gramEnd"/>
      <w:r w:rsidRPr="009F669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8110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14CE2028</w:t>
            </w:r>
          </w:p>
        </w:tc>
        <w:tc>
          <w:tcPr>
            <w:tcW w:w="1890" w:type="dxa"/>
          </w:tcPr>
          <w:p w:rsidR="00B659E1" w:rsidRPr="009F6695" w:rsidRDefault="00B659E1" w:rsidP="00342CB9">
            <w:pPr>
              <w:pStyle w:val="Title"/>
              <w:jc w:val="left"/>
              <w:rPr>
                <w:b/>
              </w:rPr>
            </w:pPr>
            <w:r w:rsidRPr="009F669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8110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CONSTRUCTION MANAGEMENT</w:t>
            </w:r>
          </w:p>
        </w:tc>
        <w:tc>
          <w:tcPr>
            <w:tcW w:w="1890" w:type="dxa"/>
          </w:tcPr>
          <w:p w:rsidR="00B659E1" w:rsidRPr="009F6695" w:rsidRDefault="00B659E1" w:rsidP="009F6695">
            <w:pPr>
              <w:pStyle w:val="Title"/>
              <w:jc w:val="left"/>
              <w:rPr>
                <w:b/>
              </w:rPr>
            </w:pPr>
            <w:r w:rsidRPr="009F6695">
              <w:rPr>
                <w:b/>
              </w:rPr>
              <w:t xml:space="preserve">Max. </w:t>
            </w:r>
            <w:proofErr w:type="gramStart"/>
            <w:r w:rsidR="009F6695">
              <w:rPr>
                <w:b/>
              </w:rPr>
              <w:t>M</w:t>
            </w:r>
            <w:r w:rsidRPr="009F669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F669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F669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F6695" w:rsidRDefault="008C7BA2" w:rsidP="008C7BA2">
            <w:pPr>
              <w:jc w:val="center"/>
              <w:rPr>
                <w:b/>
              </w:rPr>
            </w:pPr>
            <w:r w:rsidRPr="009F669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F6695" w:rsidRDefault="008C7BA2" w:rsidP="008C7BA2">
            <w:pPr>
              <w:jc w:val="center"/>
              <w:rPr>
                <w:b/>
              </w:rPr>
            </w:pPr>
            <w:r w:rsidRPr="009F669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F6695" w:rsidRDefault="008C7BA2" w:rsidP="00193F27">
            <w:pPr>
              <w:jc w:val="center"/>
              <w:rPr>
                <w:b/>
              </w:rPr>
            </w:pPr>
            <w:r w:rsidRPr="009F669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F6695" w:rsidRDefault="008C7BA2" w:rsidP="00193F27">
            <w:pPr>
              <w:rPr>
                <w:b/>
              </w:rPr>
            </w:pPr>
            <w:r w:rsidRPr="009F6695">
              <w:rPr>
                <w:b/>
              </w:rPr>
              <w:t xml:space="preserve">Course </w:t>
            </w:r>
          </w:p>
          <w:p w:rsidR="008C7BA2" w:rsidRPr="009F6695" w:rsidRDefault="008C7BA2" w:rsidP="00193F27">
            <w:pPr>
              <w:rPr>
                <w:b/>
              </w:rPr>
            </w:pPr>
            <w:r w:rsidRPr="009F669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F6695" w:rsidRDefault="008C7BA2" w:rsidP="00193F27">
            <w:pPr>
              <w:rPr>
                <w:b/>
              </w:rPr>
            </w:pPr>
            <w:r w:rsidRPr="009F6695">
              <w:rPr>
                <w:b/>
              </w:rPr>
              <w:t>Marks</w:t>
            </w:r>
          </w:p>
        </w:tc>
      </w:tr>
      <w:tr w:rsidR="00715887" w:rsidRPr="009F6695" w:rsidTr="00FC2C8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1.</w:t>
            </w: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5887" w:rsidRPr="009F6695" w:rsidRDefault="00022B3C" w:rsidP="00E70300">
            <w:pPr>
              <w:jc w:val="both"/>
            </w:pPr>
            <w:r w:rsidRPr="009F6695">
              <w:t>Outline</w:t>
            </w:r>
            <w:r w:rsidR="00715887" w:rsidRPr="009F6695">
              <w:t xml:space="preserve"> the objectives and principles of Construction Planning</w:t>
            </w:r>
            <w:r w:rsidR="006872B3" w:rsidRPr="009F669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17279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715887" w:rsidRPr="009F6695" w:rsidRDefault="00022B3C" w:rsidP="00E70300">
            <w:pPr>
              <w:jc w:val="both"/>
            </w:pPr>
            <w:r w:rsidRPr="009F6695">
              <w:t>Analyze</w:t>
            </w:r>
            <w:r w:rsidR="00715887" w:rsidRPr="009F6695">
              <w:t xml:space="preserve"> the different stages of a Construction Project.</w:t>
            </w:r>
          </w:p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FC2C8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5887" w:rsidRPr="009F6695" w:rsidRDefault="00715887" w:rsidP="00E70300">
            <w:pPr>
              <w:jc w:val="both"/>
            </w:pPr>
            <w:r w:rsidRPr="009F6695">
              <w:t>Explain the different types of contract.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8</w:t>
            </w:r>
          </w:p>
        </w:tc>
      </w:tr>
      <w:tr w:rsidR="00715887" w:rsidRPr="009F669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5887" w:rsidRPr="00914BAA" w:rsidRDefault="00715887" w:rsidP="00715887">
            <w:pPr>
              <w:jc w:val="center"/>
              <w:rPr>
                <w:b/>
              </w:rPr>
            </w:pPr>
            <w:r w:rsidRPr="00914BAA">
              <w:rPr>
                <w:b/>
              </w:rPr>
              <w:t>(OR)</w:t>
            </w: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2.</w:t>
            </w: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715887" w:rsidRPr="009F6695" w:rsidRDefault="00715887" w:rsidP="00E70300">
            <w:pPr>
              <w:jc w:val="both"/>
            </w:pPr>
            <w:r w:rsidRPr="009F6695">
              <w:t>List the possible contractual problems. Discuss in detail.</w:t>
            </w:r>
          </w:p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8</w:t>
            </w:r>
          </w:p>
        </w:tc>
      </w:tr>
      <w:tr w:rsidR="00715887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715887" w:rsidRPr="009F6695" w:rsidRDefault="00022B3C" w:rsidP="00E70300">
            <w:pPr>
              <w:jc w:val="both"/>
            </w:pPr>
            <w:r w:rsidRPr="009F6695">
              <w:t>Define</w:t>
            </w:r>
            <w:r w:rsidR="00715887" w:rsidRPr="009F6695">
              <w:t xml:space="preserve"> specifications. Bring out the importance of specifications in Construction management.</w:t>
            </w:r>
          </w:p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CD3D4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5887" w:rsidRPr="009F6695" w:rsidRDefault="00022B3C" w:rsidP="00E70300">
            <w:pPr>
              <w:jc w:val="both"/>
            </w:pPr>
            <w:r w:rsidRPr="009F6695">
              <w:t>Discuss on</w:t>
            </w:r>
            <w:r w:rsidR="00715887" w:rsidRPr="009F6695">
              <w:t xml:space="preserve"> Feasibility Report of a project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15887" w:rsidRPr="009F6695" w:rsidRDefault="00715887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5887" w:rsidRPr="009F6695" w:rsidRDefault="00715887" w:rsidP="00E703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3.</w:t>
            </w: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Compose the different types of tender.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7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AD7E23">
            <w:pPr>
              <w:jc w:val="both"/>
            </w:pPr>
            <w:r w:rsidRPr="009F6695">
              <w:t>Investigate on the process controlling</w:t>
            </w:r>
            <w:r w:rsidR="00AD7E23">
              <w:t>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4</w:t>
            </w:r>
          </w:p>
        </w:tc>
      </w:tr>
      <w:tr w:rsidR="009F6695" w:rsidRPr="009F6695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Summarize on job layout and the factors affecting job layout.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9</w:t>
            </w:r>
          </w:p>
        </w:tc>
      </w:tr>
      <w:tr w:rsidR="00715887" w:rsidRPr="009F669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5887" w:rsidRPr="00914BAA" w:rsidRDefault="00715887" w:rsidP="00715887">
            <w:pPr>
              <w:jc w:val="center"/>
              <w:rPr>
                <w:b/>
              </w:rPr>
            </w:pPr>
            <w:r w:rsidRPr="00914BAA">
              <w:rPr>
                <w:b/>
              </w:rPr>
              <w:t>(OR)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4.</w:t>
            </w: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Compile the methods of scheduling. Explain with the help of a suitable example, the method of preparing a bar chart.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6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Formulate a sample tender document for the following work:</w:t>
            </w:r>
          </w:p>
          <w:p w:rsidR="009F6695" w:rsidRPr="009F6695" w:rsidRDefault="009F6695" w:rsidP="00E70300">
            <w:pPr>
              <w:jc w:val="both"/>
            </w:pPr>
            <w:r w:rsidRPr="009F6695">
              <w:t xml:space="preserve">Construction of a check dam across </w:t>
            </w:r>
            <w:proofErr w:type="spellStart"/>
            <w:r w:rsidRPr="009F6695">
              <w:t>Siruvani</w:t>
            </w:r>
            <w:proofErr w:type="spellEnd"/>
            <w:r w:rsidR="00AD7E23">
              <w:t xml:space="preserve"> </w:t>
            </w:r>
            <w:proofErr w:type="spellStart"/>
            <w:r w:rsidRPr="009F6695">
              <w:t>Noyyal</w:t>
            </w:r>
            <w:proofErr w:type="spellEnd"/>
            <w:r w:rsidRPr="009F6695">
              <w:t xml:space="preserve"> River near </w:t>
            </w:r>
            <w:proofErr w:type="spellStart"/>
            <w:r w:rsidRPr="009F6695">
              <w:t>Saadivayal</w:t>
            </w:r>
            <w:proofErr w:type="spellEnd"/>
            <w:r w:rsidRPr="009F6695">
              <w:t xml:space="preserve"> considering relevant </w:t>
            </w:r>
            <w:proofErr w:type="spellStart"/>
            <w:r w:rsidRPr="009F6695">
              <w:t>datas</w:t>
            </w:r>
            <w:proofErr w:type="spellEnd"/>
            <w:r w:rsidRPr="009F6695">
              <w:t>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8</w:t>
            </w:r>
          </w:p>
        </w:tc>
      </w:tr>
      <w:tr w:rsidR="009F6695" w:rsidRPr="009F6695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Describe work breakdown structure.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5887" w:rsidRPr="009F6695" w:rsidRDefault="00715887" w:rsidP="00715887"/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t>5.</w:t>
            </w: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0C63" w:rsidRPr="009F6695" w:rsidRDefault="00200C63" w:rsidP="00914BAA">
            <w:pPr>
              <w:jc w:val="both"/>
            </w:pPr>
            <w:r w:rsidRPr="009F6695">
              <w:t>A management student identifies the following lists of activities and sequencing requirement along with time estimate for various activities related to completion of this project work.</w:t>
            </w:r>
          </w:p>
          <w:p w:rsidR="00200C63" w:rsidRPr="009F6695" w:rsidRDefault="00200C63" w:rsidP="00715887"/>
          <w:p w:rsidR="00200C63" w:rsidRPr="009F6695" w:rsidRDefault="00200C63" w:rsidP="00022B3C">
            <w:pPr>
              <w:jc w:val="center"/>
            </w:pPr>
            <w:r w:rsidRPr="009F6695">
              <w:object w:dxaOrig="8592" w:dyaOrig="4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8.75pt;height:154.5pt" o:ole="">
                  <v:imagedata r:id="rId9" o:title=""/>
                </v:shape>
                <o:OLEObject Type="Embed" ProgID="PBrush" ShapeID="_x0000_i1025" DrawAspect="Content" ObjectID="_1635944316" r:id="rId10"/>
              </w:objec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5"/>
              </w:numPr>
            </w:pPr>
            <w:r w:rsidRPr="009F6695">
              <w:t>Draw the network;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5"/>
              </w:numPr>
            </w:pPr>
            <w:r w:rsidRPr="009F6695">
              <w:t xml:space="preserve">Determine the minimum </w:t>
            </w:r>
            <w:r w:rsidR="00AD7E23">
              <w:t xml:space="preserve">time </w:t>
            </w:r>
            <w:r w:rsidRPr="009F6695">
              <w:t>required for the completion of the project;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5"/>
              </w:numPr>
            </w:pPr>
            <w:r w:rsidRPr="009F6695">
              <w:t>Identify the critical path and duration of the project;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5"/>
              </w:numPr>
            </w:pPr>
            <w:r w:rsidRPr="009F6695">
              <w:t>Identify project activities that can be delayed without affecting the project duration.</w:t>
            </w:r>
          </w:p>
        </w:tc>
        <w:tc>
          <w:tcPr>
            <w:tcW w:w="1170" w:type="dxa"/>
            <w:shd w:val="clear" w:color="auto" w:fill="auto"/>
          </w:tcPr>
          <w:p w:rsidR="00715887" w:rsidRPr="009F6695" w:rsidRDefault="00DD289B" w:rsidP="00715887">
            <w:pPr>
              <w:jc w:val="center"/>
            </w:pPr>
            <w:r w:rsidRPr="009F6695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15887" w:rsidRPr="009F6695" w:rsidRDefault="00200C63" w:rsidP="00715887">
            <w:pPr>
              <w:jc w:val="center"/>
            </w:pPr>
            <w:r w:rsidRPr="009F6695">
              <w:t>20</w:t>
            </w:r>
          </w:p>
        </w:tc>
      </w:tr>
      <w:tr w:rsidR="00715887" w:rsidRPr="009F669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5887" w:rsidRPr="009F6695" w:rsidRDefault="00715887" w:rsidP="00715887">
            <w:pPr>
              <w:jc w:val="center"/>
              <w:rPr>
                <w:b/>
              </w:rPr>
            </w:pPr>
            <w:r w:rsidRPr="009F6695">
              <w:rPr>
                <w:b/>
              </w:rPr>
              <w:t>(OR)</w:t>
            </w: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  <w:r w:rsidRPr="009F6695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0C63" w:rsidRDefault="00200C63" w:rsidP="00914BAA">
            <w:pPr>
              <w:jc w:val="both"/>
            </w:pPr>
            <w:r w:rsidRPr="009F6695">
              <w:t>Prepare a CPM network for the list of operation and time for each operation. Prepare a table giving:</w:t>
            </w:r>
          </w:p>
          <w:p w:rsidR="00914BAA" w:rsidRPr="009F6695" w:rsidRDefault="00914BAA" w:rsidP="00914BAA">
            <w:pPr>
              <w:jc w:val="both"/>
            </w:pPr>
          </w:p>
          <w:p w:rsidR="00715887" w:rsidRPr="009F6695" w:rsidRDefault="00200C63" w:rsidP="00200C63">
            <w:pPr>
              <w:pStyle w:val="ListParagraph"/>
              <w:numPr>
                <w:ilvl w:val="0"/>
                <w:numId w:val="6"/>
              </w:numPr>
            </w:pPr>
            <w:r w:rsidRPr="009F6695">
              <w:t>EST, EFT, LST and LFT of all operations.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6"/>
              </w:numPr>
            </w:pPr>
            <w:r w:rsidRPr="009F6695">
              <w:t>All 4 floats of each operation.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6"/>
              </w:numPr>
            </w:pPr>
            <w:r w:rsidRPr="009F6695">
              <w:t xml:space="preserve">Mark </w:t>
            </w:r>
            <w:r w:rsidR="00EC7DC1">
              <w:t xml:space="preserve">the critical path </w:t>
            </w:r>
            <w:r w:rsidR="00EC7DC1" w:rsidRPr="009F6695">
              <w:t>on the diagram</w:t>
            </w:r>
            <w:r w:rsidR="00EC7DC1">
              <w:t>.</w:t>
            </w:r>
          </w:p>
          <w:p w:rsidR="00200C63" w:rsidRPr="009F6695" w:rsidRDefault="00200C63" w:rsidP="00200C63">
            <w:pPr>
              <w:pStyle w:val="ListParagraph"/>
              <w:numPr>
                <w:ilvl w:val="0"/>
                <w:numId w:val="6"/>
              </w:numPr>
            </w:pPr>
            <w:r w:rsidRPr="009F6695">
              <w:t>Mark the minimum time require</w:t>
            </w:r>
            <w:r w:rsidR="00EC7DC1">
              <w:t>d</w:t>
            </w:r>
            <w:r w:rsidRPr="009F6695">
              <w:t xml:space="preserve"> for the completion of the project.</w:t>
            </w:r>
          </w:p>
          <w:p w:rsidR="00200C63" w:rsidRPr="009F6695" w:rsidRDefault="00200C63" w:rsidP="00200C63"/>
          <w:p w:rsidR="00200C63" w:rsidRPr="009F6695" w:rsidRDefault="008C00D9" w:rsidP="00200C63">
            <w:pPr>
              <w:jc w:val="center"/>
            </w:pPr>
            <w:r w:rsidRPr="009F6695">
              <w:object w:dxaOrig="6540" w:dyaOrig="5484">
                <v:shape id="_x0000_i1026" type="#_x0000_t75" style="width:241.5pt;height:201.75pt" o:ole="">
                  <v:imagedata r:id="rId11" o:title=""/>
                </v:shape>
                <o:OLEObject Type="Embed" ProgID="PBrush" ShapeID="_x0000_i1026" DrawAspect="Content" ObjectID="_1635944317" r:id="rId12"/>
              </w:object>
            </w:r>
          </w:p>
          <w:p w:rsidR="00200C63" w:rsidRPr="009F6695" w:rsidRDefault="00200C63" w:rsidP="00200C63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715887" w:rsidRPr="009F6695" w:rsidRDefault="00DD289B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715887" w:rsidRPr="009F6695" w:rsidRDefault="00200C63" w:rsidP="00715887">
            <w:pPr>
              <w:jc w:val="center"/>
            </w:pPr>
            <w:r w:rsidRPr="009F6695">
              <w:t>20</w:t>
            </w:r>
          </w:p>
        </w:tc>
      </w:tr>
      <w:tr w:rsidR="00715887" w:rsidRPr="009F66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5887" w:rsidRPr="009F6695" w:rsidRDefault="00715887" w:rsidP="00715887"/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7.</w:t>
            </w: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List the importance of materials management.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5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Recommend the main considerations necessary in storing and stacking of Civil Engineering Materials.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6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Write notes on how accidents are classified.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4</w:t>
            </w:r>
          </w:p>
        </w:tc>
      </w:tr>
      <w:tr w:rsidR="009F6695" w:rsidRPr="009F669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d.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BA1BE4">
            <w:pPr>
              <w:jc w:val="both"/>
            </w:pPr>
            <w:r w:rsidRPr="009F6695">
              <w:t>Write the procedure to be followed in maintain</w:t>
            </w:r>
            <w:r w:rsidR="00EC7DC1">
              <w:t>ing</w:t>
            </w:r>
            <w:r w:rsidRPr="009F6695">
              <w:t xml:space="preserve"> </w:t>
            </w:r>
            <w:proofErr w:type="spellStart"/>
            <w:r w:rsidRPr="009F6695">
              <w:t>imprest</w:t>
            </w:r>
            <w:proofErr w:type="spellEnd"/>
            <w:r w:rsidRPr="009F6695">
              <w:t xml:space="preserve"> account</w:t>
            </w:r>
            <w:r w:rsidR="00BA1BE4">
              <w:t>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5</w:t>
            </w:r>
          </w:p>
        </w:tc>
      </w:tr>
      <w:tr w:rsidR="00715887" w:rsidRPr="009F669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15887" w:rsidRPr="009F6695" w:rsidRDefault="00715887" w:rsidP="00715887">
            <w:pPr>
              <w:jc w:val="center"/>
              <w:rPr>
                <w:b/>
              </w:rPr>
            </w:pPr>
            <w:r w:rsidRPr="009F6695">
              <w:rPr>
                <w:b/>
              </w:rPr>
              <w:t>(OR)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8.</w:t>
            </w: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Paraphrase the objectives of material management.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5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 xml:space="preserve">Demonstrate with the help of flow chart the organizational Structure of Public Works </w:t>
            </w:r>
            <w:proofErr w:type="spellStart"/>
            <w:r w:rsidRPr="009F6695">
              <w:t>Departement</w:t>
            </w:r>
            <w:proofErr w:type="spellEnd"/>
            <w:r w:rsidRPr="009F6695">
              <w:t>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9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Infer Break Even Analysis and explain its salient features and limitations.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6</w:t>
            </w:r>
          </w:p>
        </w:tc>
      </w:tr>
      <w:tr w:rsidR="00715887" w:rsidRPr="009F669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695" w:rsidRDefault="009F6695" w:rsidP="00715887">
            <w:pPr>
              <w:rPr>
                <w:b/>
                <w:u w:val="single"/>
              </w:rPr>
            </w:pPr>
          </w:p>
          <w:p w:rsidR="00715887" w:rsidRDefault="00715887" w:rsidP="00715887">
            <w:pPr>
              <w:rPr>
                <w:u w:val="single"/>
              </w:rPr>
            </w:pPr>
            <w:r w:rsidRPr="009F6695">
              <w:rPr>
                <w:b/>
                <w:u w:val="single"/>
              </w:rPr>
              <w:t>Compulsory</w:t>
            </w:r>
            <w:r w:rsidRPr="009F6695">
              <w:rPr>
                <w:u w:val="single"/>
              </w:rPr>
              <w:t>:</w:t>
            </w:r>
          </w:p>
          <w:p w:rsidR="009F6695" w:rsidRPr="009F6695" w:rsidRDefault="009F6695" w:rsidP="0071588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5887" w:rsidRPr="009F6695" w:rsidRDefault="00715887" w:rsidP="00715887">
            <w:pPr>
              <w:jc w:val="center"/>
            </w:pP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9.</w:t>
            </w: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a.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EC7DC1" w:rsidP="00EC7DC1">
            <w:pPr>
              <w:jc w:val="both"/>
            </w:pPr>
            <w:r>
              <w:t>Explain</w:t>
            </w:r>
            <w:r w:rsidR="009F6695" w:rsidRPr="009F6695">
              <w:t xml:space="preserve"> in detail an expert system and the structure of Expert System.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CO1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5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b.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Define (</w:t>
            </w:r>
            <w:proofErr w:type="spellStart"/>
            <w:r w:rsidRPr="009F6695">
              <w:t>i</w:t>
            </w:r>
            <w:proofErr w:type="spellEnd"/>
            <w:r w:rsidRPr="009F6695">
              <w:t>) Data and (ii) Information.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4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 xml:space="preserve">Discuss the need for Construction Managers / Project Managers to have sound knowledge of various environmental issues connected with </w:t>
            </w:r>
            <w:proofErr w:type="spellStart"/>
            <w:r w:rsidRPr="009F6695">
              <w:t>contruction</w:t>
            </w:r>
            <w:proofErr w:type="spellEnd"/>
            <w:r w:rsidRPr="009F6695">
              <w:t>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CO2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6</w:t>
            </w:r>
          </w:p>
        </w:tc>
      </w:tr>
      <w:tr w:rsidR="009F6695" w:rsidRPr="009F66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6695" w:rsidRPr="009F6695" w:rsidRDefault="009F6695" w:rsidP="007158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d.</w:t>
            </w:r>
          </w:p>
        </w:tc>
        <w:tc>
          <w:tcPr>
            <w:tcW w:w="6810" w:type="dxa"/>
            <w:shd w:val="clear" w:color="auto" w:fill="auto"/>
          </w:tcPr>
          <w:p w:rsidR="009F6695" w:rsidRPr="009F6695" w:rsidRDefault="009F6695" w:rsidP="00E70300">
            <w:pPr>
              <w:jc w:val="both"/>
            </w:pPr>
            <w:r w:rsidRPr="009F6695">
              <w:t>Identify the requirements of Management Information System (MIS).</w:t>
            </w:r>
          </w:p>
        </w:tc>
        <w:tc>
          <w:tcPr>
            <w:tcW w:w="117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CO3</w:t>
            </w:r>
          </w:p>
        </w:tc>
        <w:tc>
          <w:tcPr>
            <w:tcW w:w="950" w:type="dxa"/>
            <w:shd w:val="clear" w:color="auto" w:fill="auto"/>
          </w:tcPr>
          <w:p w:rsidR="009F6695" w:rsidRPr="009F6695" w:rsidRDefault="009F6695" w:rsidP="00715887">
            <w:pPr>
              <w:jc w:val="center"/>
            </w:pPr>
            <w:r w:rsidRPr="009F6695">
              <w:t>5</w:t>
            </w:r>
          </w:p>
        </w:tc>
      </w:tr>
    </w:tbl>
    <w:p w:rsidR="008C7BA2" w:rsidRPr="009F6695" w:rsidRDefault="008C7BA2" w:rsidP="008C7BA2"/>
    <w:p w:rsidR="008C7BA2" w:rsidRPr="009F6695" w:rsidRDefault="008C7BA2" w:rsidP="008C7BA2"/>
    <w:sectPr w:rsidR="008C7BA2" w:rsidRPr="009F669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C4D" w:rsidRDefault="00681C4D" w:rsidP="00B659E1">
      <w:r>
        <w:separator/>
      </w:r>
    </w:p>
  </w:endnote>
  <w:endnote w:type="continuationSeparator" w:id="1">
    <w:p w:rsidR="00681C4D" w:rsidRDefault="00681C4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C4D" w:rsidRDefault="00681C4D" w:rsidP="00B659E1">
      <w:r>
        <w:separator/>
      </w:r>
    </w:p>
  </w:footnote>
  <w:footnote w:type="continuationSeparator" w:id="1">
    <w:p w:rsidR="00681C4D" w:rsidRDefault="00681C4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74E74"/>
    <w:multiLevelType w:val="hybridMultilevel"/>
    <w:tmpl w:val="DEF29116"/>
    <w:lvl w:ilvl="0" w:tplc="F3D4AB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B1DE9"/>
    <w:multiLevelType w:val="hybridMultilevel"/>
    <w:tmpl w:val="07F45510"/>
    <w:lvl w:ilvl="0" w:tplc="DBAE5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2B3C"/>
    <w:rsid w:val="00023B9E"/>
    <w:rsid w:val="00060CB9"/>
    <w:rsid w:val="00061821"/>
    <w:rsid w:val="000A08C5"/>
    <w:rsid w:val="000E180A"/>
    <w:rsid w:val="000E4455"/>
    <w:rsid w:val="000F3EFE"/>
    <w:rsid w:val="00123E26"/>
    <w:rsid w:val="00141302"/>
    <w:rsid w:val="00181103"/>
    <w:rsid w:val="001B3255"/>
    <w:rsid w:val="001D41FE"/>
    <w:rsid w:val="001D670F"/>
    <w:rsid w:val="001E2222"/>
    <w:rsid w:val="001F54D1"/>
    <w:rsid w:val="001F7E9B"/>
    <w:rsid w:val="00200C63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883"/>
    <w:rsid w:val="003855F1"/>
    <w:rsid w:val="003B14BC"/>
    <w:rsid w:val="003B1F06"/>
    <w:rsid w:val="003B490B"/>
    <w:rsid w:val="003C6BB4"/>
    <w:rsid w:val="003D6DA3"/>
    <w:rsid w:val="003F728C"/>
    <w:rsid w:val="00455FD8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138"/>
    <w:rsid w:val="0059663E"/>
    <w:rsid w:val="005D0F4A"/>
    <w:rsid w:val="005D3355"/>
    <w:rsid w:val="005F011C"/>
    <w:rsid w:val="0062605C"/>
    <w:rsid w:val="0064710A"/>
    <w:rsid w:val="00670A67"/>
    <w:rsid w:val="00681B25"/>
    <w:rsid w:val="00681C4D"/>
    <w:rsid w:val="006872B3"/>
    <w:rsid w:val="006C1D35"/>
    <w:rsid w:val="006C39BE"/>
    <w:rsid w:val="006C7354"/>
    <w:rsid w:val="006E0157"/>
    <w:rsid w:val="00701B86"/>
    <w:rsid w:val="00714C68"/>
    <w:rsid w:val="00715887"/>
    <w:rsid w:val="00725A0A"/>
    <w:rsid w:val="007326F6"/>
    <w:rsid w:val="0075101B"/>
    <w:rsid w:val="0078259E"/>
    <w:rsid w:val="007B2831"/>
    <w:rsid w:val="007B4A9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0D9"/>
    <w:rsid w:val="008C7BA2"/>
    <w:rsid w:val="0090362A"/>
    <w:rsid w:val="00904D12"/>
    <w:rsid w:val="00911266"/>
    <w:rsid w:val="00914BAA"/>
    <w:rsid w:val="00942884"/>
    <w:rsid w:val="0095679B"/>
    <w:rsid w:val="00963CB5"/>
    <w:rsid w:val="009B53DD"/>
    <w:rsid w:val="009C5A1D"/>
    <w:rsid w:val="009E09A3"/>
    <w:rsid w:val="009F4CB0"/>
    <w:rsid w:val="009F6695"/>
    <w:rsid w:val="00A1535B"/>
    <w:rsid w:val="00A47E2A"/>
    <w:rsid w:val="00AA3F2E"/>
    <w:rsid w:val="00AA5E39"/>
    <w:rsid w:val="00AA6B40"/>
    <w:rsid w:val="00AD7E23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1BE4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5FA2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289B"/>
    <w:rsid w:val="00DE0497"/>
    <w:rsid w:val="00E22D22"/>
    <w:rsid w:val="00E44059"/>
    <w:rsid w:val="00E54572"/>
    <w:rsid w:val="00E5735F"/>
    <w:rsid w:val="00E577A9"/>
    <w:rsid w:val="00E70300"/>
    <w:rsid w:val="00E70A47"/>
    <w:rsid w:val="00E824B7"/>
    <w:rsid w:val="00EB0EE0"/>
    <w:rsid w:val="00EB26EF"/>
    <w:rsid w:val="00EC7DC1"/>
    <w:rsid w:val="00F11EDB"/>
    <w:rsid w:val="00F162EA"/>
    <w:rsid w:val="00F208C0"/>
    <w:rsid w:val="00F266A7"/>
    <w:rsid w:val="00F32118"/>
    <w:rsid w:val="00F55D6F"/>
    <w:rsid w:val="00FC5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6601-2D36-4140-9F73-46F9A3A5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2019-10-30T03:38:00Z</cp:lastPrinted>
  <dcterms:created xsi:type="dcterms:W3CDTF">2019-10-11T05:13:00Z</dcterms:created>
  <dcterms:modified xsi:type="dcterms:W3CDTF">2019-11-22T10:42:00Z</dcterms:modified>
</cp:coreProperties>
</file>