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6F6470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2E604C" w:rsidRDefault="002E604C" w:rsidP="006F647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6F6470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r w:rsidR="006F6470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 w:rsidR="006F6470"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0E1171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0E117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0E1171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0E1171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0E117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87647B" w:rsidP="0087647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18AG2025 </w:t>
            </w:r>
          </w:p>
        </w:tc>
        <w:tc>
          <w:tcPr>
            <w:tcW w:w="1890" w:type="dxa"/>
          </w:tcPr>
          <w:p w:rsidR="0019020D" w:rsidRPr="00AA3F2E" w:rsidRDefault="0019020D" w:rsidP="000E117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0E117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0E117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6F6470" w:rsidP="0087647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ENTREPRENEURSHIP DEVELOPMENT AND BUSINESS MANAGEMENT</w:t>
            </w:r>
          </w:p>
        </w:tc>
        <w:tc>
          <w:tcPr>
            <w:tcW w:w="1890" w:type="dxa"/>
          </w:tcPr>
          <w:p w:rsidR="0019020D" w:rsidRPr="00AA3F2E" w:rsidRDefault="0019020D" w:rsidP="006F647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6F6470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0E117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p w:rsidR="00725272" w:rsidRPr="007B5507" w:rsidRDefault="00725272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165EC3" w:rsidRPr="007B5507" w:rsidTr="00A22200">
        <w:tc>
          <w:tcPr>
            <w:tcW w:w="267" w:type="pct"/>
            <w:vAlign w:val="center"/>
          </w:tcPr>
          <w:p w:rsidR="00165EC3" w:rsidRPr="007B5507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7B5507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165EC3" w:rsidRPr="007B5507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7B5507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7B5507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7B5507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7B5507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7B5507">
              <w:rPr>
                <w:b/>
                <w:sz w:val="24"/>
                <w:szCs w:val="24"/>
              </w:rPr>
              <w:t>Marks</w:t>
            </w:r>
          </w:p>
        </w:tc>
      </w:tr>
      <w:tr w:rsidR="00A22200" w:rsidRPr="007B5507" w:rsidTr="00A22200">
        <w:tc>
          <w:tcPr>
            <w:tcW w:w="5000" w:type="pct"/>
            <w:gridSpan w:val="4"/>
          </w:tcPr>
          <w:p w:rsidR="00725272" w:rsidRDefault="00725272" w:rsidP="000E117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22200" w:rsidRDefault="00A22200" w:rsidP="000E117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7B5507">
              <w:rPr>
                <w:b/>
                <w:sz w:val="24"/>
                <w:szCs w:val="24"/>
                <w:u w:val="single"/>
              </w:rPr>
              <w:t>PART – A (20</w:t>
            </w:r>
            <w:r w:rsidR="00037871">
              <w:rPr>
                <w:b/>
                <w:sz w:val="24"/>
                <w:szCs w:val="24"/>
                <w:u w:val="single"/>
              </w:rPr>
              <w:t xml:space="preserve"> </w:t>
            </w:r>
            <w:r w:rsidRPr="007B5507">
              <w:rPr>
                <w:b/>
                <w:sz w:val="24"/>
                <w:szCs w:val="24"/>
                <w:u w:val="single"/>
              </w:rPr>
              <w:t>X</w:t>
            </w:r>
            <w:r w:rsidR="00037871">
              <w:rPr>
                <w:b/>
                <w:sz w:val="24"/>
                <w:szCs w:val="24"/>
                <w:u w:val="single"/>
              </w:rPr>
              <w:t xml:space="preserve"> </w:t>
            </w:r>
            <w:r w:rsidRPr="007B5507">
              <w:rPr>
                <w:b/>
                <w:sz w:val="24"/>
                <w:szCs w:val="24"/>
                <w:u w:val="single"/>
              </w:rPr>
              <w:t>1</w:t>
            </w:r>
            <w:r w:rsidR="00037871">
              <w:rPr>
                <w:b/>
                <w:sz w:val="24"/>
                <w:szCs w:val="24"/>
                <w:u w:val="single"/>
              </w:rPr>
              <w:t xml:space="preserve"> </w:t>
            </w:r>
            <w:r w:rsidRPr="007B5507">
              <w:rPr>
                <w:b/>
                <w:sz w:val="24"/>
                <w:szCs w:val="24"/>
                <w:u w:val="single"/>
              </w:rPr>
              <w:t>=</w:t>
            </w:r>
            <w:r w:rsidR="00037871">
              <w:rPr>
                <w:b/>
                <w:sz w:val="24"/>
                <w:szCs w:val="24"/>
                <w:u w:val="single"/>
              </w:rPr>
              <w:t xml:space="preserve"> </w:t>
            </w:r>
            <w:r w:rsidRPr="007B5507">
              <w:rPr>
                <w:b/>
                <w:sz w:val="24"/>
                <w:szCs w:val="24"/>
                <w:u w:val="single"/>
              </w:rPr>
              <w:t>20 MARKS)</w:t>
            </w:r>
          </w:p>
          <w:p w:rsidR="00725272" w:rsidRPr="007B5507" w:rsidRDefault="00725272" w:rsidP="000E117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165EC3" w:rsidRPr="007B5507" w:rsidTr="00725272">
        <w:trPr>
          <w:trHeight w:val="611"/>
        </w:trPr>
        <w:tc>
          <w:tcPr>
            <w:tcW w:w="267" w:type="pct"/>
          </w:tcPr>
          <w:p w:rsidR="00165EC3" w:rsidRPr="007B5507" w:rsidRDefault="00165EC3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165EC3" w:rsidRPr="007B5507" w:rsidRDefault="0087647B" w:rsidP="000E1171">
            <w:p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Entrepreneur</w:t>
            </w:r>
            <w:r w:rsidR="000E1171">
              <w:rPr>
                <w:sz w:val="24"/>
                <w:szCs w:val="24"/>
              </w:rPr>
              <w:t>s</w:t>
            </w:r>
            <w:r w:rsidRPr="007B5507">
              <w:rPr>
                <w:sz w:val="24"/>
                <w:szCs w:val="24"/>
              </w:rPr>
              <w:t xml:space="preserve"> are classified </w:t>
            </w:r>
            <w:proofErr w:type="gramStart"/>
            <w:r w:rsidRPr="007B5507">
              <w:rPr>
                <w:sz w:val="24"/>
                <w:szCs w:val="24"/>
              </w:rPr>
              <w:t>into  _</w:t>
            </w:r>
            <w:proofErr w:type="gramEnd"/>
            <w:r w:rsidRPr="007B5507">
              <w:rPr>
                <w:sz w:val="24"/>
                <w:szCs w:val="24"/>
              </w:rPr>
              <w:t>_____________</w:t>
            </w:r>
            <w:r w:rsidR="006F6470" w:rsidRPr="007B5507">
              <w:rPr>
                <w:sz w:val="24"/>
                <w:szCs w:val="24"/>
              </w:rPr>
              <w:t>.</w:t>
            </w:r>
          </w:p>
          <w:p w:rsidR="0087647B" w:rsidRPr="007B5507" w:rsidRDefault="0087647B" w:rsidP="0087647B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Risk bearer      b) organizer       c) innovator               d) all the above</w:t>
            </w:r>
          </w:p>
        </w:tc>
        <w:tc>
          <w:tcPr>
            <w:tcW w:w="538" w:type="pct"/>
          </w:tcPr>
          <w:p w:rsidR="00165EC3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7B5507" w:rsidRDefault="00165EC3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1</w:t>
            </w:r>
          </w:p>
        </w:tc>
      </w:tr>
      <w:tr w:rsidR="00165EC3" w:rsidRPr="007B5507" w:rsidTr="00725272">
        <w:trPr>
          <w:trHeight w:val="899"/>
        </w:trPr>
        <w:tc>
          <w:tcPr>
            <w:tcW w:w="267" w:type="pct"/>
          </w:tcPr>
          <w:p w:rsidR="00165EC3" w:rsidRPr="007B5507" w:rsidRDefault="00165EC3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165EC3" w:rsidRPr="007B5507" w:rsidRDefault="009D2DA5" w:rsidP="00885DB6">
            <w:pPr>
              <w:jc w:val="both"/>
              <w:rPr>
                <w:sz w:val="24"/>
                <w:szCs w:val="24"/>
              </w:rPr>
            </w:pPr>
            <w:proofErr w:type="gramStart"/>
            <w:r w:rsidRPr="007B5507">
              <w:rPr>
                <w:sz w:val="24"/>
                <w:szCs w:val="24"/>
              </w:rPr>
              <w:t>An</w:t>
            </w:r>
            <w:proofErr w:type="gramEnd"/>
            <w:r w:rsidRPr="007B5507">
              <w:rPr>
                <w:sz w:val="24"/>
                <w:szCs w:val="24"/>
              </w:rPr>
              <w:t xml:space="preserve"> __________ entrepreneur is one who introduces new goods, inaugurates new method of production, discover new market and reorganizes the </w:t>
            </w:r>
            <w:r w:rsidR="006F6470" w:rsidRPr="007B5507">
              <w:rPr>
                <w:sz w:val="24"/>
                <w:szCs w:val="24"/>
              </w:rPr>
              <w:t>enterprise.</w:t>
            </w:r>
          </w:p>
          <w:p w:rsidR="009D2DA5" w:rsidRPr="007B5507" w:rsidRDefault="009D2DA5" w:rsidP="009D2DA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 xml:space="preserve">Imitative         b) Fabian            c) Drone                     d) innovating </w:t>
            </w:r>
          </w:p>
        </w:tc>
        <w:tc>
          <w:tcPr>
            <w:tcW w:w="538" w:type="pct"/>
          </w:tcPr>
          <w:p w:rsidR="00165EC3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7B5507" w:rsidRDefault="00165EC3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1</w:t>
            </w:r>
          </w:p>
        </w:tc>
      </w:tr>
      <w:tr w:rsidR="00165EC3" w:rsidRPr="007B5507" w:rsidTr="00725272">
        <w:trPr>
          <w:trHeight w:val="1241"/>
        </w:trPr>
        <w:tc>
          <w:tcPr>
            <w:tcW w:w="267" w:type="pct"/>
          </w:tcPr>
          <w:p w:rsidR="00165EC3" w:rsidRPr="007B5507" w:rsidRDefault="00165EC3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165EC3" w:rsidRPr="007B5507" w:rsidRDefault="009D2DA5" w:rsidP="00885DB6">
            <w:pPr>
              <w:jc w:val="both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 xml:space="preserve">__________ Economist stated that no </w:t>
            </w:r>
            <w:proofErr w:type="spellStart"/>
            <w:r w:rsidRPr="007B5507">
              <w:rPr>
                <w:sz w:val="24"/>
                <w:szCs w:val="24"/>
              </w:rPr>
              <w:t>signicance</w:t>
            </w:r>
            <w:proofErr w:type="spellEnd"/>
            <w:r w:rsidRPr="007B5507">
              <w:rPr>
                <w:sz w:val="24"/>
                <w:szCs w:val="24"/>
              </w:rPr>
              <w:t xml:space="preserve"> to entrepreneurial role in economic development in his monumental work.</w:t>
            </w:r>
          </w:p>
          <w:p w:rsidR="009D2DA5" w:rsidRPr="007B5507" w:rsidRDefault="009D2DA5" w:rsidP="006F6470">
            <w:pPr>
              <w:pStyle w:val="List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 xml:space="preserve">Adam smith    b) Alfred Marshal       c) David Ricardo     d) </w:t>
            </w:r>
            <w:proofErr w:type="spellStart"/>
            <w:r w:rsidRPr="007B5507">
              <w:rPr>
                <w:sz w:val="24"/>
                <w:szCs w:val="24"/>
              </w:rPr>
              <w:t>Lional</w:t>
            </w:r>
            <w:proofErr w:type="spellEnd"/>
            <w:r w:rsidRPr="007B5507">
              <w:rPr>
                <w:sz w:val="24"/>
                <w:szCs w:val="24"/>
              </w:rPr>
              <w:t xml:space="preserve"> Robinson</w:t>
            </w:r>
          </w:p>
        </w:tc>
        <w:tc>
          <w:tcPr>
            <w:tcW w:w="538" w:type="pct"/>
          </w:tcPr>
          <w:p w:rsidR="00165EC3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7B5507" w:rsidRDefault="00165EC3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1</w:t>
            </w:r>
          </w:p>
        </w:tc>
      </w:tr>
      <w:tr w:rsidR="00165EC3" w:rsidRPr="007B5507" w:rsidTr="00A22200">
        <w:tc>
          <w:tcPr>
            <w:tcW w:w="267" w:type="pct"/>
          </w:tcPr>
          <w:p w:rsidR="00165EC3" w:rsidRPr="007B5507" w:rsidRDefault="00165EC3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165EC3" w:rsidRPr="007B5507" w:rsidRDefault="009D2DA5" w:rsidP="00885DB6">
            <w:pPr>
              <w:jc w:val="both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The suc</w:t>
            </w:r>
            <w:r w:rsidR="000E1171">
              <w:rPr>
                <w:sz w:val="24"/>
                <w:szCs w:val="24"/>
              </w:rPr>
              <w:t>c</w:t>
            </w:r>
            <w:r w:rsidRPr="007B5507">
              <w:rPr>
                <w:sz w:val="24"/>
                <w:szCs w:val="24"/>
              </w:rPr>
              <w:t>ess</w:t>
            </w:r>
            <w:r w:rsidR="000E1171">
              <w:rPr>
                <w:sz w:val="24"/>
                <w:szCs w:val="24"/>
              </w:rPr>
              <w:t>f</w:t>
            </w:r>
            <w:r w:rsidRPr="007B5507">
              <w:rPr>
                <w:sz w:val="24"/>
                <w:szCs w:val="24"/>
              </w:rPr>
              <w:t xml:space="preserve">ul entrepreneurs are not disturbed by the present problems faced by them. They are _____________ for future that the situations </w:t>
            </w:r>
            <w:r w:rsidR="00C51BA2" w:rsidRPr="007B5507">
              <w:rPr>
                <w:sz w:val="24"/>
                <w:szCs w:val="24"/>
              </w:rPr>
              <w:t xml:space="preserve">will become </w:t>
            </w:r>
            <w:proofErr w:type="spellStart"/>
            <w:r w:rsidR="00C51BA2" w:rsidRPr="007B5507">
              <w:rPr>
                <w:sz w:val="24"/>
                <w:szCs w:val="24"/>
              </w:rPr>
              <w:t>favourable</w:t>
            </w:r>
            <w:proofErr w:type="spellEnd"/>
            <w:r w:rsidR="00C51BA2" w:rsidRPr="007B5507">
              <w:rPr>
                <w:sz w:val="24"/>
                <w:szCs w:val="24"/>
              </w:rPr>
              <w:t xml:space="preserve"> to business in future.</w:t>
            </w:r>
          </w:p>
          <w:p w:rsidR="00C51BA2" w:rsidRPr="007B5507" w:rsidRDefault="00C51BA2" w:rsidP="00C51BA2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 xml:space="preserve">Independence      b) </w:t>
            </w:r>
            <w:proofErr w:type="spellStart"/>
            <w:r w:rsidRPr="007B5507">
              <w:rPr>
                <w:sz w:val="24"/>
                <w:szCs w:val="24"/>
              </w:rPr>
              <w:t>hightly</w:t>
            </w:r>
            <w:proofErr w:type="spellEnd"/>
            <w:r w:rsidRPr="007B5507">
              <w:rPr>
                <w:sz w:val="24"/>
                <w:szCs w:val="24"/>
              </w:rPr>
              <w:t xml:space="preserve"> optimistic       c) foresight          d) </w:t>
            </w:r>
            <w:proofErr w:type="spellStart"/>
            <w:r w:rsidRPr="007B5507">
              <w:rPr>
                <w:sz w:val="24"/>
                <w:szCs w:val="24"/>
              </w:rPr>
              <w:t>hardwork</w:t>
            </w:r>
            <w:proofErr w:type="spellEnd"/>
          </w:p>
        </w:tc>
        <w:tc>
          <w:tcPr>
            <w:tcW w:w="538" w:type="pct"/>
          </w:tcPr>
          <w:p w:rsidR="00165EC3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7B5507" w:rsidRDefault="00165EC3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1</w:t>
            </w:r>
          </w:p>
        </w:tc>
      </w:tr>
      <w:tr w:rsidR="00165EC3" w:rsidRPr="007B5507" w:rsidTr="00725272">
        <w:trPr>
          <w:trHeight w:val="908"/>
        </w:trPr>
        <w:tc>
          <w:tcPr>
            <w:tcW w:w="267" w:type="pct"/>
          </w:tcPr>
          <w:p w:rsidR="00165EC3" w:rsidRPr="007B5507" w:rsidRDefault="00165EC3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165EC3" w:rsidRPr="007B5507" w:rsidRDefault="00C51BA2" w:rsidP="00A22200">
            <w:pPr>
              <w:jc w:val="both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___________</w:t>
            </w:r>
            <w:r w:rsidR="000E1171">
              <w:rPr>
                <w:sz w:val="24"/>
                <w:szCs w:val="24"/>
              </w:rPr>
              <w:t>,</w:t>
            </w:r>
            <w:r w:rsidRPr="007B5507">
              <w:rPr>
                <w:sz w:val="24"/>
                <w:szCs w:val="24"/>
              </w:rPr>
              <w:t xml:space="preserve"> </w:t>
            </w:r>
            <w:r w:rsidR="000E1171">
              <w:rPr>
                <w:sz w:val="24"/>
                <w:szCs w:val="24"/>
              </w:rPr>
              <w:t xml:space="preserve">an </w:t>
            </w:r>
            <w:r w:rsidRPr="007B5507">
              <w:rPr>
                <w:sz w:val="24"/>
                <w:szCs w:val="24"/>
              </w:rPr>
              <w:t>entrepreneur gets for b</w:t>
            </w:r>
            <w:r w:rsidR="000E1171">
              <w:rPr>
                <w:sz w:val="24"/>
                <w:szCs w:val="24"/>
              </w:rPr>
              <w:t>earing risk involved in the enter</w:t>
            </w:r>
            <w:r w:rsidRPr="007B5507">
              <w:rPr>
                <w:sz w:val="24"/>
                <w:szCs w:val="24"/>
              </w:rPr>
              <w:t>prise is p</w:t>
            </w:r>
            <w:r w:rsidR="00885DB6" w:rsidRPr="007B5507">
              <w:rPr>
                <w:sz w:val="24"/>
                <w:szCs w:val="24"/>
              </w:rPr>
              <w:t>rofit which is highly uncertain.</w:t>
            </w:r>
          </w:p>
          <w:p w:rsidR="00C51BA2" w:rsidRPr="007B5507" w:rsidRDefault="00C51BA2" w:rsidP="00C51BA2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Motive             b) status             c) risk bearing                 d) rewards</w:t>
            </w:r>
          </w:p>
        </w:tc>
        <w:tc>
          <w:tcPr>
            <w:tcW w:w="538" w:type="pct"/>
          </w:tcPr>
          <w:p w:rsidR="00165EC3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7B5507" w:rsidRDefault="00165EC3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1</w:t>
            </w:r>
          </w:p>
        </w:tc>
      </w:tr>
      <w:tr w:rsidR="00165EC3" w:rsidRPr="007B5507" w:rsidTr="00A22200">
        <w:tc>
          <w:tcPr>
            <w:tcW w:w="267" w:type="pct"/>
          </w:tcPr>
          <w:p w:rsidR="00165EC3" w:rsidRPr="007B5507" w:rsidRDefault="00165EC3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165EC3" w:rsidRPr="007B5507" w:rsidRDefault="00933051" w:rsidP="00885DB6">
            <w:pPr>
              <w:jc w:val="both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 xml:space="preserve">According to David </w:t>
            </w:r>
            <w:proofErr w:type="spellStart"/>
            <w:r w:rsidRPr="007B5507">
              <w:rPr>
                <w:sz w:val="24"/>
                <w:szCs w:val="24"/>
              </w:rPr>
              <w:t>C.McClelland</w:t>
            </w:r>
            <w:proofErr w:type="spellEnd"/>
            <w:r w:rsidRPr="007B5507">
              <w:rPr>
                <w:sz w:val="24"/>
                <w:szCs w:val="24"/>
              </w:rPr>
              <w:t>, a well known</w:t>
            </w:r>
            <w:r w:rsidR="000E1171">
              <w:rPr>
                <w:sz w:val="24"/>
                <w:szCs w:val="24"/>
              </w:rPr>
              <w:t xml:space="preserve"> </w:t>
            </w:r>
            <w:proofErr w:type="spellStart"/>
            <w:r w:rsidRPr="007B5507">
              <w:rPr>
                <w:sz w:val="24"/>
                <w:szCs w:val="24"/>
              </w:rPr>
              <w:t>behavioural</w:t>
            </w:r>
            <w:proofErr w:type="spellEnd"/>
            <w:r w:rsidRPr="007B5507">
              <w:rPr>
                <w:sz w:val="24"/>
                <w:szCs w:val="24"/>
              </w:rPr>
              <w:t xml:space="preserve"> scientist of USA holds the view that achievement motivation can </w:t>
            </w:r>
            <w:r w:rsidR="006F6470" w:rsidRPr="007B5507">
              <w:rPr>
                <w:sz w:val="24"/>
                <w:szCs w:val="24"/>
              </w:rPr>
              <w:t>be developed through ________.</w:t>
            </w:r>
          </w:p>
          <w:p w:rsidR="00933051" w:rsidRPr="007B5507" w:rsidRDefault="00933051" w:rsidP="006F6470">
            <w:pPr>
              <w:pStyle w:val="ListParagraph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 xml:space="preserve">Training          b) experience       c) learning              d) training and experience </w:t>
            </w:r>
          </w:p>
        </w:tc>
        <w:tc>
          <w:tcPr>
            <w:tcW w:w="538" w:type="pct"/>
          </w:tcPr>
          <w:p w:rsidR="00165EC3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165EC3" w:rsidRPr="007B5507" w:rsidRDefault="00165EC3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1</w:t>
            </w:r>
          </w:p>
        </w:tc>
      </w:tr>
      <w:tr w:rsidR="00EF222D" w:rsidRPr="007B5507" w:rsidTr="00725272">
        <w:trPr>
          <w:trHeight w:val="971"/>
        </w:trPr>
        <w:tc>
          <w:tcPr>
            <w:tcW w:w="267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EF222D" w:rsidRPr="007B5507" w:rsidRDefault="00EF222D" w:rsidP="000E1171">
            <w:p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TAT means _____________</w:t>
            </w:r>
            <w:r w:rsidR="00885DB6" w:rsidRPr="007B5507">
              <w:rPr>
                <w:sz w:val="24"/>
                <w:szCs w:val="24"/>
              </w:rPr>
              <w:t>.</w:t>
            </w:r>
          </w:p>
          <w:p w:rsidR="00EF222D" w:rsidRPr="007B5507" w:rsidRDefault="00EF222D" w:rsidP="00933051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 xml:space="preserve">Thematic Appreciation Test                     b) Thematic Approach Test           </w:t>
            </w:r>
          </w:p>
          <w:p w:rsidR="00EF222D" w:rsidRPr="007B5507" w:rsidRDefault="00EF222D" w:rsidP="006F6470">
            <w:p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 xml:space="preserve">      c) </w:t>
            </w:r>
            <w:r w:rsidR="006F6470" w:rsidRPr="007B5507">
              <w:rPr>
                <w:sz w:val="24"/>
                <w:szCs w:val="24"/>
              </w:rPr>
              <w:t xml:space="preserve">  </w:t>
            </w:r>
            <w:r w:rsidRPr="007B5507">
              <w:rPr>
                <w:sz w:val="24"/>
                <w:szCs w:val="24"/>
              </w:rPr>
              <w:t>Theory Approach Test                              d) Thematic Application Test</w:t>
            </w:r>
          </w:p>
        </w:tc>
        <w:tc>
          <w:tcPr>
            <w:tcW w:w="538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1</w:t>
            </w:r>
          </w:p>
        </w:tc>
      </w:tr>
      <w:tr w:rsidR="00EF222D" w:rsidRPr="007B5507" w:rsidTr="00725272">
        <w:trPr>
          <w:trHeight w:val="1754"/>
        </w:trPr>
        <w:tc>
          <w:tcPr>
            <w:tcW w:w="267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EF222D" w:rsidRPr="007B5507" w:rsidRDefault="00EF222D" w:rsidP="00885DB6">
            <w:pPr>
              <w:jc w:val="both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 xml:space="preserve">One of the constraints faced by the entrepreneurs, especially first generation or technical </w:t>
            </w:r>
            <w:proofErr w:type="spellStart"/>
            <w:r w:rsidRPr="007B5507">
              <w:rPr>
                <w:sz w:val="24"/>
                <w:szCs w:val="24"/>
              </w:rPr>
              <w:t>enterpreneurs</w:t>
            </w:r>
            <w:proofErr w:type="spellEnd"/>
            <w:r w:rsidRPr="007B5507">
              <w:rPr>
                <w:sz w:val="24"/>
                <w:szCs w:val="24"/>
              </w:rPr>
              <w:t>, is the lack of resources to meet the minimum promoter’s contribution. To help the entrepreneurs overcome the problem IDBI has come up with a scheme which is known as ______________</w:t>
            </w:r>
            <w:r w:rsidR="00885DB6" w:rsidRPr="007B5507">
              <w:rPr>
                <w:sz w:val="24"/>
                <w:szCs w:val="24"/>
              </w:rPr>
              <w:t>.</w:t>
            </w:r>
          </w:p>
          <w:p w:rsidR="00EF222D" w:rsidRPr="007B5507" w:rsidRDefault="00EF222D" w:rsidP="00933051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Seed Capital Scheme                 b) Seed Fund scheme</w:t>
            </w:r>
          </w:p>
          <w:p w:rsidR="00EF222D" w:rsidRPr="007B5507" w:rsidRDefault="00EF222D" w:rsidP="00933051">
            <w:pPr>
              <w:ind w:left="360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 xml:space="preserve">c) Incentives                                    d) subsidies </w:t>
            </w:r>
          </w:p>
        </w:tc>
        <w:tc>
          <w:tcPr>
            <w:tcW w:w="538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1</w:t>
            </w:r>
          </w:p>
        </w:tc>
      </w:tr>
      <w:tr w:rsidR="00EF222D" w:rsidRPr="007B5507" w:rsidTr="00725272">
        <w:trPr>
          <w:trHeight w:val="881"/>
        </w:trPr>
        <w:tc>
          <w:tcPr>
            <w:tcW w:w="267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EF222D" w:rsidRPr="007B5507" w:rsidRDefault="00EF222D" w:rsidP="00885DB6">
            <w:pPr>
              <w:jc w:val="both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_________ was set up as a primary agency for rehabilitation of sick industrial units in India</w:t>
            </w:r>
            <w:r w:rsidR="00885DB6" w:rsidRPr="007B5507">
              <w:rPr>
                <w:sz w:val="24"/>
                <w:szCs w:val="24"/>
              </w:rPr>
              <w:t>.</w:t>
            </w:r>
          </w:p>
          <w:p w:rsidR="00EF222D" w:rsidRPr="007B5507" w:rsidRDefault="00EF222D" w:rsidP="00933051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IDBI             b) IRBI                 c) ICICI                 d) NIDC</w:t>
            </w:r>
          </w:p>
        </w:tc>
        <w:tc>
          <w:tcPr>
            <w:tcW w:w="538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1</w:t>
            </w:r>
          </w:p>
        </w:tc>
      </w:tr>
      <w:tr w:rsidR="00EF222D" w:rsidRPr="007B5507" w:rsidTr="00A22200">
        <w:tc>
          <w:tcPr>
            <w:tcW w:w="267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EF222D" w:rsidRPr="007B5507" w:rsidRDefault="00EF222D" w:rsidP="00885DB6">
            <w:pPr>
              <w:jc w:val="both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Which one of the following is the process of entrepreneurs developing new products that overt</w:t>
            </w:r>
            <w:r w:rsidR="000E1171">
              <w:rPr>
                <w:sz w:val="24"/>
                <w:szCs w:val="24"/>
              </w:rPr>
              <w:t>ime make current products obsole</w:t>
            </w:r>
            <w:r w:rsidRPr="007B5507">
              <w:rPr>
                <w:sz w:val="24"/>
                <w:szCs w:val="24"/>
              </w:rPr>
              <w:t xml:space="preserve">te? </w:t>
            </w:r>
          </w:p>
          <w:p w:rsidR="00EF222D" w:rsidRPr="007B5507" w:rsidRDefault="00EF222D" w:rsidP="0085569C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 xml:space="preserve">New business model                   b) Anatomization               </w:t>
            </w:r>
          </w:p>
          <w:p w:rsidR="00EF222D" w:rsidRPr="007B5507" w:rsidRDefault="00EF222D" w:rsidP="00885DB6">
            <w:p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 xml:space="preserve">     </w:t>
            </w:r>
            <w:r w:rsidR="00885DB6" w:rsidRPr="007B5507">
              <w:rPr>
                <w:sz w:val="24"/>
                <w:szCs w:val="24"/>
              </w:rPr>
              <w:t xml:space="preserve"> </w:t>
            </w:r>
            <w:r w:rsidRPr="007B5507">
              <w:rPr>
                <w:sz w:val="24"/>
                <w:szCs w:val="24"/>
              </w:rPr>
              <w:t xml:space="preserve">c) </w:t>
            </w:r>
            <w:r w:rsidR="00885DB6" w:rsidRPr="007B5507">
              <w:rPr>
                <w:sz w:val="24"/>
                <w:szCs w:val="24"/>
              </w:rPr>
              <w:t xml:space="preserve">  </w:t>
            </w:r>
            <w:r w:rsidRPr="007B5507">
              <w:rPr>
                <w:sz w:val="24"/>
                <w:szCs w:val="24"/>
              </w:rPr>
              <w:t xml:space="preserve">innovative                                   d) </w:t>
            </w:r>
            <w:r w:rsidR="00885DB6" w:rsidRPr="007B5507">
              <w:rPr>
                <w:sz w:val="24"/>
                <w:szCs w:val="24"/>
              </w:rPr>
              <w:t xml:space="preserve"> </w:t>
            </w:r>
            <w:r w:rsidRPr="007B5507">
              <w:rPr>
                <w:sz w:val="24"/>
                <w:szCs w:val="24"/>
              </w:rPr>
              <w:t xml:space="preserve">creative destruction </w:t>
            </w:r>
          </w:p>
        </w:tc>
        <w:tc>
          <w:tcPr>
            <w:tcW w:w="538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1</w:t>
            </w:r>
          </w:p>
        </w:tc>
      </w:tr>
      <w:tr w:rsidR="00EF222D" w:rsidRPr="007B5507" w:rsidTr="00A22200">
        <w:tc>
          <w:tcPr>
            <w:tcW w:w="267" w:type="pct"/>
          </w:tcPr>
          <w:p w:rsidR="00EF222D" w:rsidRPr="007B5507" w:rsidRDefault="00EF222D" w:rsidP="00302CEF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3776" w:type="pct"/>
          </w:tcPr>
          <w:p w:rsidR="00EF222D" w:rsidRPr="007B5507" w:rsidRDefault="00EF222D" w:rsidP="00885DB6">
            <w:pPr>
              <w:jc w:val="both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 xml:space="preserve">_________________ involves making good </w:t>
            </w:r>
            <w:proofErr w:type="spellStart"/>
            <w:r w:rsidRPr="007B5507">
              <w:rPr>
                <w:sz w:val="24"/>
                <w:szCs w:val="24"/>
              </w:rPr>
              <w:t>judgements</w:t>
            </w:r>
            <w:proofErr w:type="spellEnd"/>
            <w:r w:rsidRPr="007B5507">
              <w:rPr>
                <w:sz w:val="24"/>
                <w:szCs w:val="24"/>
              </w:rPr>
              <w:t xml:space="preserve"> in a timely manner and is one of the most effective leadership skills to have by an entrepreneur.</w:t>
            </w:r>
          </w:p>
          <w:p w:rsidR="00EF222D" w:rsidRPr="007B5507" w:rsidRDefault="00EF222D" w:rsidP="00885DB6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Decisiveness        b) Collaborative           c) self awareness       d) people skills</w:t>
            </w:r>
          </w:p>
        </w:tc>
        <w:tc>
          <w:tcPr>
            <w:tcW w:w="538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EF222D" w:rsidRPr="007B5507" w:rsidRDefault="00EF222D" w:rsidP="00302CEF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1</w:t>
            </w:r>
          </w:p>
        </w:tc>
      </w:tr>
      <w:tr w:rsidR="00EF222D" w:rsidRPr="007B5507" w:rsidTr="00A22200">
        <w:tc>
          <w:tcPr>
            <w:tcW w:w="267" w:type="pct"/>
          </w:tcPr>
          <w:p w:rsidR="00EF222D" w:rsidRPr="007B5507" w:rsidRDefault="00EF222D" w:rsidP="00302CEF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12.</w:t>
            </w:r>
          </w:p>
        </w:tc>
        <w:tc>
          <w:tcPr>
            <w:tcW w:w="3776" w:type="pct"/>
          </w:tcPr>
          <w:p w:rsidR="00EF222D" w:rsidRPr="007B5507" w:rsidRDefault="00EF222D" w:rsidP="00885DB6">
            <w:pPr>
              <w:jc w:val="both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The incapacity to perform the function of the supervisory role due to a lack of training, experience, unwillingness or inflexibility is referred to as _________</w:t>
            </w:r>
            <w:r w:rsidR="00885DB6" w:rsidRPr="007B5507">
              <w:rPr>
                <w:sz w:val="24"/>
                <w:szCs w:val="24"/>
              </w:rPr>
              <w:t>_.</w:t>
            </w:r>
          </w:p>
          <w:p w:rsidR="00EF222D" w:rsidRPr="007B5507" w:rsidRDefault="00EF222D" w:rsidP="006D3832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 xml:space="preserve">Supervisor incompetence        b) Supervisee incompetence </w:t>
            </w:r>
          </w:p>
          <w:p w:rsidR="00EF222D" w:rsidRPr="007B5507" w:rsidRDefault="00EF222D" w:rsidP="006D3832">
            <w:pPr>
              <w:ind w:left="360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 xml:space="preserve">c) </w:t>
            </w:r>
            <w:r w:rsidR="00A22200" w:rsidRPr="007B5507">
              <w:rPr>
                <w:sz w:val="24"/>
                <w:szCs w:val="24"/>
              </w:rPr>
              <w:t xml:space="preserve">  </w:t>
            </w:r>
            <w:r w:rsidRPr="007B5507">
              <w:rPr>
                <w:sz w:val="24"/>
                <w:szCs w:val="24"/>
              </w:rPr>
              <w:t xml:space="preserve">Vicarious incompetence      </w:t>
            </w:r>
            <w:r w:rsidR="00A22200" w:rsidRPr="007B5507">
              <w:rPr>
                <w:sz w:val="24"/>
                <w:szCs w:val="24"/>
              </w:rPr>
              <w:t xml:space="preserve">   </w:t>
            </w:r>
            <w:r w:rsidRPr="007B5507">
              <w:rPr>
                <w:sz w:val="24"/>
                <w:szCs w:val="24"/>
              </w:rPr>
              <w:t>d) supervisor impairment</w:t>
            </w:r>
          </w:p>
        </w:tc>
        <w:tc>
          <w:tcPr>
            <w:tcW w:w="538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EF222D" w:rsidRPr="007B5507" w:rsidRDefault="00EF222D" w:rsidP="00302CEF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1</w:t>
            </w:r>
          </w:p>
        </w:tc>
      </w:tr>
      <w:tr w:rsidR="00EF222D" w:rsidRPr="007B5507" w:rsidTr="00A22200">
        <w:tc>
          <w:tcPr>
            <w:tcW w:w="267" w:type="pct"/>
          </w:tcPr>
          <w:p w:rsidR="00EF222D" w:rsidRPr="007B5507" w:rsidRDefault="00EF222D" w:rsidP="00302CEF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13.</w:t>
            </w:r>
          </w:p>
        </w:tc>
        <w:tc>
          <w:tcPr>
            <w:tcW w:w="3776" w:type="pct"/>
          </w:tcPr>
          <w:p w:rsidR="00EF222D" w:rsidRPr="007B5507" w:rsidRDefault="00EF222D" w:rsidP="00302CEF">
            <w:p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The purpos</w:t>
            </w:r>
            <w:r w:rsidR="00885DB6" w:rsidRPr="007B5507">
              <w:rPr>
                <w:sz w:val="24"/>
                <w:szCs w:val="24"/>
              </w:rPr>
              <w:t xml:space="preserve">e of </w:t>
            </w:r>
            <w:r w:rsidR="000E1171">
              <w:rPr>
                <w:sz w:val="24"/>
                <w:szCs w:val="24"/>
              </w:rPr>
              <w:t>evaluation is to determine</w:t>
            </w:r>
          </w:p>
          <w:p w:rsidR="00EF222D" w:rsidRPr="007B5507" w:rsidRDefault="00EF222D" w:rsidP="006D3832">
            <w:pPr>
              <w:pStyle w:val="ListParagraph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Worth of a job in relation to other jobs     b) time duration of a job</w:t>
            </w:r>
          </w:p>
          <w:p w:rsidR="00EF222D" w:rsidRPr="007B5507" w:rsidRDefault="00EF222D" w:rsidP="00885DB6">
            <w:pPr>
              <w:ind w:left="360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 xml:space="preserve">c) </w:t>
            </w:r>
            <w:r w:rsidR="00885DB6" w:rsidRPr="007B5507">
              <w:rPr>
                <w:sz w:val="24"/>
                <w:szCs w:val="24"/>
              </w:rPr>
              <w:t xml:space="preserve">   </w:t>
            </w:r>
            <w:r w:rsidRPr="007B5507">
              <w:rPr>
                <w:sz w:val="24"/>
                <w:szCs w:val="24"/>
              </w:rPr>
              <w:t>expenses incurred to make a job              d) none of the above</w:t>
            </w:r>
          </w:p>
        </w:tc>
        <w:tc>
          <w:tcPr>
            <w:tcW w:w="538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EF222D" w:rsidRPr="007B5507" w:rsidRDefault="00EF222D" w:rsidP="00302CEF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1</w:t>
            </w:r>
          </w:p>
        </w:tc>
      </w:tr>
      <w:tr w:rsidR="00EF222D" w:rsidRPr="007B5507" w:rsidTr="00A22200">
        <w:tc>
          <w:tcPr>
            <w:tcW w:w="267" w:type="pct"/>
          </w:tcPr>
          <w:p w:rsidR="00EF222D" w:rsidRPr="007B5507" w:rsidRDefault="00EF222D" w:rsidP="00302CEF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14.</w:t>
            </w:r>
          </w:p>
        </w:tc>
        <w:tc>
          <w:tcPr>
            <w:tcW w:w="3776" w:type="pct"/>
          </w:tcPr>
          <w:p w:rsidR="00EF222D" w:rsidRPr="007B5507" w:rsidRDefault="00EF222D" w:rsidP="00302CEF">
            <w:p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At what level of an organization does a corporate manner operate?</w:t>
            </w:r>
          </w:p>
          <w:p w:rsidR="005F1732" w:rsidRPr="007B5507" w:rsidRDefault="00EF222D" w:rsidP="00885DB6">
            <w:pPr>
              <w:pStyle w:val="ListParagraph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Functional           b) operational              c) middle level          d) top level</w:t>
            </w:r>
            <w:bookmarkStart w:id="0" w:name="_GoBack"/>
            <w:bookmarkEnd w:id="0"/>
          </w:p>
        </w:tc>
        <w:tc>
          <w:tcPr>
            <w:tcW w:w="538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EF222D" w:rsidRPr="007B5507" w:rsidRDefault="00EF222D" w:rsidP="00302CEF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1</w:t>
            </w:r>
          </w:p>
        </w:tc>
      </w:tr>
      <w:tr w:rsidR="00EF222D" w:rsidRPr="007B5507" w:rsidTr="00A22200">
        <w:tc>
          <w:tcPr>
            <w:tcW w:w="267" w:type="pct"/>
          </w:tcPr>
          <w:p w:rsidR="00EF222D" w:rsidRPr="007B5507" w:rsidRDefault="00EF222D" w:rsidP="00302CEF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15.</w:t>
            </w:r>
          </w:p>
        </w:tc>
        <w:tc>
          <w:tcPr>
            <w:tcW w:w="3776" w:type="pct"/>
          </w:tcPr>
          <w:p w:rsidR="00EF222D" w:rsidRPr="007B5507" w:rsidRDefault="00EF222D" w:rsidP="00302CEF">
            <w:p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 xml:space="preserve">The purpose of supply chain management is </w:t>
            </w:r>
            <w:r w:rsidR="00885DB6" w:rsidRPr="007B5507">
              <w:rPr>
                <w:sz w:val="24"/>
                <w:szCs w:val="24"/>
              </w:rPr>
              <w:t>__________.</w:t>
            </w:r>
          </w:p>
          <w:p w:rsidR="00EF222D" w:rsidRPr="007B5507" w:rsidRDefault="00885DB6" w:rsidP="00885DB6">
            <w:p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 xml:space="preserve">a) </w:t>
            </w:r>
            <w:r w:rsidR="00EF222D" w:rsidRPr="007B5507">
              <w:rPr>
                <w:sz w:val="24"/>
                <w:szCs w:val="24"/>
              </w:rPr>
              <w:t xml:space="preserve">Provide customer satisfaction      </w:t>
            </w:r>
            <w:r w:rsidRPr="007B5507">
              <w:rPr>
                <w:sz w:val="24"/>
                <w:szCs w:val="24"/>
              </w:rPr>
              <w:t xml:space="preserve">          </w:t>
            </w:r>
            <w:r w:rsidR="00EF222D" w:rsidRPr="007B5507">
              <w:rPr>
                <w:sz w:val="24"/>
                <w:szCs w:val="24"/>
              </w:rPr>
              <w:t>b)</w:t>
            </w:r>
            <w:r w:rsidRPr="007B5507">
              <w:rPr>
                <w:sz w:val="24"/>
                <w:szCs w:val="24"/>
              </w:rPr>
              <w:t xml:space="preserve"> </w:t>
            </w:r>
            <w:r w:rsidR="00EF222D" w:rsidRPr="007B5507">
              <w:rPr>
                <w:sz w:val="24"/>
                <w:szCs w:val="24"/>
              </w:rPr>
              <w:t xml:space="preserve"> improve quality of a product </w:t>
            </w:r>
          </w:p>
          <w:p w:rsidR="00EF222D" w:rsidRPr="007B5507" w:rsidRDefault="00EF222D" w:rsidP="00885DB6">
            <w:p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c) integrating supply and demand management        d)</w:t>
            </w:r>
            <w:r w:rsidR="00885DB6" w:rsidRPr="007B5507">
              <w:rPr>
                <w:sz w:val="24"/>
                <w:szCs w:val="24"/>
              </w:rPr>
              <w:t xml:space="preserve"> </w:t>
            </w:r>
            <w:r w:rsidRPr="007B5507">
              <w:rPr>
                <w:sz w:val="24"/>
                <w:szCs w:val="24"/>
              </w:rPr>
              <w:t xml:space="preserve"> increase production</w:t>
            </w:r>
          </w:p>
        </w:tc>
        <w:tc>
          <w:tcPr>
            <w:tcW w:w="538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EF222D" w:rsidRPr="007B5507" w:rsidRDefault="00EF222D" w:rsidP="00302CEF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1</w:t>
            </w:r>
          </w:p>
        </w:tc>
      </w:tr>
      <w:tr w:rsidR="00EF222D" w:rsidRPr="007B5507" w:rsidTr="00A22200">
        <w:tc>
          <w:tcPr>
            <w:tcW w:w="267" w:type="pct"/>
          </w:tcPr>
          <w:p w:rsidR="00EF222D" w:rsidRPr="007B5507" w:rsidRDefault="00EF222D" w:rsidP="00302CEF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16.</w:t>
            </w:r>
          </w:p>
        </w:tc>
        <w:tc>
          <w:tcPr>
            <w:tcW w:w="3776" w:type="pct"/>
          </w:tcPr>
          <w:p w:rsidR="00EF222D" w:rsidRPr="007B5507" w:rsidRDefault="00EF222D" w:rsidP="00302CEF">
            <w:p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__________ can be defined as a series of inter-dependent ta</w:t>
            </w:r>
            <w:r w:rsidR="00885DB6" w:rsidRPr="007B5507">
              <w:rPr>
                <w:sz w:val="24"/>
                <w:szCs w:val="24"/>
              </w:rPr>
              <w:t>sks that produce results in TQM.</w:t>
            </w:r>
          </w:p>
          <w:p w:rsidR="00EF222D" w:rsidRPr="007B5507" w:rsidRDefault="00EF222D" w:rsidP="000E1171">
            <w:pPr>
              <w:pStyle w:val="ListParagraph"/>
              <w:numPr>
                <w:ilvl w:val="0"/>
                <w:numId w:val="25"/>
              </w:numPr>
              <w:ind w:left="420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Processes              b) team work               c) initiative             d) improvement</w:t>
            </w:r>
          </w:p>
        </w:tc>
        <w:tc>
          <w:tcPr>
            <w:tcW w:w="538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EF222D" w:rsidRPr="007B5507" w:rsidRDefault="00EF222D" w:rsidP="00302CEF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1</w:t>
            </w:r>
          </w:p>
        </w:tc>
      </w:tr>
      <w:tr w:rsidR="00EF222D" w:rsidRPr="007B5507" w:rsidTr="00A22200">
        <w:tc>
          <w:tcPr>
            <w:tcW w:w="267" w:type="pct"/>
          </w:tcPr>
          <w:p w:rsidR="00EF222D" w:rsidRPr="007B5507" w:rsidRDefault="00EF222D" w:rsidP="00302CEF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17.</w:t>
            </w:r>
          </w:p>
        </w:tc>
        <w:tc>
          <w:tcPr>
            <w:tcW w:w="3776" w:type="pct"/>
          </w:tcPr>
          <w:p w:rsidR="00EF222D" w:rsidRPr="007B5507" w:rsidRDefault="00EF222D" w:rsidP="00302CEF">
            <w:p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_____________ describes the direction the enterprise is going on, what its goals are, where it wants to be, and how it is going to get there.</w:t>
            </w:r>
          </w:p>
          <w:p w:rsidR="00EF222D" w:rsidRPr="007B5507" w:rsidRDefault="00EF222D" w:rsidP="000E1171">
            <w:pPr>
              <w:pStyle w:val="ListParagraph"/>
              <w:numPr>
                <w:ilvl w:val="0"/>
                <w:numId w:val="26"/>
              </w:numPr>
              <w:ind w:left="330" w:hanging="270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Project idea            b) project report            c) product            d) man power</w:t>
            </w:r>
          </w:p>
        </w:tc>
        <w:tc>
          <w:tcPr>
            <w:tcW w:w="538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EF222D" w:rsidRPr="007B5507" w:rsidRDefault="00EF222D" w:rsidP="00302CEF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1</w:t>
            </w:r>
          </w:p>
        </w:tc>
      </w:tr>
      <w:tr w:rsidR="00EF222D" w:rsidRPr="007B5507" w:rsidTr="00A22200">
        <w:tc>
          <w:tcPr>
            <w:tcW w:w="267" w:type="pct"/>
          </w:tcPr>
          <w:p w:rsidR="00EF222D" w:rsidRPr="007B5507" w:rsidRDefault="00EF222D" w:rsidP="00302CEF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18.</w:t>
            </w:r>
          </w:p>
        </w:tc>
        <w:tc>
          <w:tcPr>
            <w:tcW w:w="3776" w:type="pct"/>
          </w:tcPr>
          <w:p w:rsidR="00EF222D" w:rsidRPr="007B5507" w:rsidRDefault="00EF222D" w:rsidP="00302CEF">
            <w:p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 xml:space="preserve">The aspects like scope of dumps, sewage system sewage </w:t>
            </w:r>
            <w:proofErr w:type="spellStart"/>
            <w:r w:rsidRPr="007B5507">
              <w:rPr>
                <w:sz w:val="24"/>
                <w:szCs w:val="24"/>
              </w:rPr>
              <w:t>treatement</w:t>
            </w:r>
            <w:proofErr w:type="spellEnd"/>
            <w:r w:rsidRPr="007B5507">
              <w:rPr>
                <w:sz w:val="24"/>
                <w:szCs w:val="24"/>
              </w:rPr>
              <w:t xml:space="preserve"> plant should be clearly stated in the project report under the heading _______________</w:t>
            </w:r>
            <w:r w:rsidR="00885DB6" w:rsidRPr="007B5507">
              <w:rPr>
                <w:sz w:val="24"/>
                <w:szCs w:val="24"/>
              </w:rPr>
              <w:t>.</w:t>
            </w:r>
          </w:p>
          <w:p w:rsidR="00EF222D" w:rsidRPr="007B5507" w:rsidRDefault="00EF222D" w:rsidP="00335E91">
            <w:pPr>
              <w:pStyle w:val="ListParagraph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 xml:space="preserve">Transport facilities  </w:t>
            </w:r>
            <w:r w:rsidR="00885DB6" w:rsidRPr="007B5507">
              <w:rPr>
                <w:sz w:val="24"/>
                <w:szCs w:val="24"/>
              </w:rPr>
              <w:t xml:space="preserve">   </w:t>
            </w:r>
            <w:r w:rsidRPr="007B5507">
              <w:rPr>
                <w:sz w:val="24"/>
                <w:szCs w:val="24"/>
              </w:rPr>
              <w:t xml:space="preserve">   b) production process            </w:t>
            </w:r>
          </w:p>
          <w:p w:rsidR="00EF222D" w:rsidRPr="007B5507" w:rsidRDefault="00EF222D" w:rsidP="00335E91">
            <w:pPr>
              <w:ind w:left="360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 xml:space="preserve">c) </w:t>
            </w:r>
            <w:r w:rsidR="00885DB6" w:rsidRPr="007B5507">
              <w:rPr>
                <w:sz w:val="24"/>
                <w:szCs w:val="24"/>
              </w:rPr>
              <w:t xml:space="preserve">   </w:t>
            </w:r>
            <w:r w:rsidRPr="007B5507">
              <w:rPr>
                <w:sz w:val="24"/>
                <w:szCs w:val="24"/>
              </w:rPr>
              <w:t xml:space="preserve">pollution control          d) research and development </w:t>
            </w:r>
          </w:p>
        </w:tc>
        <w:tc>
          <w:tcPr>
            <w:tcW w:w="538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EF222D" w:rsidRPr="007B5507" w:rsidRDefault="00EF222D" w:rsidP="00302CEF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1</w:t>
            </w:r>
          </w:p>
        </w:tc>
      </w:tr>
      <w:tr w:rsidR="00EF222D" w:rsidRPr="007B5507" w:rsidTr="00A22200">
        <w:tc>
          <w:tcPr>
            <w:tcW w:w="267" w:type="pct"/>
          </w:tcPr>
          <w:p w:rsidR="00EF222D" w:rsidRPr="007B5507" w:rsidRDefault="00EF222D" w:rsidP="00302CEF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19.</w:t>
            </w:r>
          </w:p>
        </w:tc>
        <w:tc>
          <w:tcPr>
            <w:tcW w:w="3776" w:type="pct"/>
          </w:tcPr>
          <w:p w:rsidR="00EF222D" w:rsidRPr="007B5507" w:rsidRDefault="00EF222D" w:rsidP="00302CEF">
            <w:p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 xml:space="preserve">____________ refers to the financial assistance provided to the exporters </w:t>
            </w:r>
            <w:r w:rsidR="00885DB6" w:rsidRPr="007B5507">
              <w:rPr>
                <w:sz w:val="24"/>
                <w:szCs w:val="24"/>
              </w:rPr>
              <w:t>before actual shipment of goods.</w:t>
            </w:r>
          </w:p>
          <w:p w:rsidR="00EF222D" w:rsidRPr="007B5507" w:rsidRDefault="00EF222D" w:rsidP="00885DB6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 xml:space="preserve">Pre-shipment        b) packaging credit       c) export finance </w:t>
            </w:r>
            <w:r w:rsidR="00885DB6" w:rsidRPr="007B5507">
              <w:rPr>
                <w:sz w:val="24"/>
                <w:szCs w:val="24"/>
              </w:rPr>
              <w:t xml:space="preserve">  </w:t>
            </w:r>
            <w:r w:rsidRPr="007B5507">
              <w:rPr>
                <w:sz w:val="24"/>
                <w:szCs w:val="24"/>
              </w:rPr>
              <w:t xml:space="preserve">  d) duty drawback</w:t>
            </w:r>
          </w:p>
        </w:tc>
        <w:tc>
          <w:tcPr>
            <w:tcW w:w="538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EF222D" w:rsidRPr="007B5507" w:rsidRDefault="00EF222D" w:rsidP="00302CEF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1</w:t>
            </w:r>
          </w:p>
        </w:tc>
      </w:tr>
      <w:tr w:rsidR="00EF222D" w:rsidRPr="007B5507" w:rsidTr="00A22200">
        <w:tc>
          <w:tcPr>
            <w:tcW w:w="267" w:type="pct"/>
          </w:tcPr>
          <w:p w:rsidR="00EF222D" w:rsidRPr="007B5507" w:rsidRDefault="00EF222D" w:rsidP="00302CEF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20.</w:t>
            </w:r>
          </w:p>
        </w:tc>
        <w:tc>
          <w:tcPr>
            <w:tcW w:w="3776" w:type="pct"/>
          </w:tcPr>
          <w:p w:rsidR="00EF222D" w:rsidRPr="007B5507" w:rsidRDefault="00EF222D" w:rsidP="00302CEF">
            <w:p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 xml:space="preserve">Problems faced by rural </w:t>
            </w:r>
            <w:proofErr w:type="spellStart"/>
            <w:r w:rsidRPr="007B5507">
              <w:rPr>
                <w:sz w:val="24"/>
                <w:szCs w:val="24"/>
              </w:rPr>
              <w:t>entreprise</w:t>
            </w:r>
            <w:proofErr w:type="spellEnd"/>
            <w:r w:rsidRPr="007B5507">
              <w:rPr>
                <w:sz w:val="24"/>
                <w:szCs w:val="24"/>
              </w:rPr>
              <w:t xml:space="preserve"> are ____________</w:t>
            </w:r>
            <w:r w:rsidR="00885DB6" w:rsidRPr="007B5507">
              <w:rPr>
                <w:sz w:val="24"/>
                <w:szCs w:val="24"/>
              </w:rPr>
              <w:t>.</w:t>
            </w:r>
          </w:p>
          <w:p w:rsidR="00EF222D" w:rsidRPr="007B5507" w:rsidRDefault="00EF222D" w:rsidP="00994BAE">
            <w:pPr>
              <w:pStyle w:val="ListParagraph"/>
              <w:numPr>
                <w:ilvl w:val="0"/>
                <w:numId w:val="21"/>
              </w:num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 xml:space="preserve">Inadequate flow of credit              b) use of </w:t>
            </w:r>
            <w:proofErr w:type="spellStart"/>
            <w:r w:rsidRPr="007B5507">
              <w:rPr>
                <w:sz w:val="24"/>
                <w:szCs w:val="24"/>
              </w:rPr>
              <w:t>obsolute</w:t>
            </w:r>
            <w:proofErr w:type="spellEnd"/>
            <w:r w:rsidRPr="007B5507">
              <w:rPr>
                <w:sz w:val="24"/>
                <w:szCs w:val="24"/>
              </w:rPr>
              <w:t xml:space="preserve"> technology</w:t>
            </w:r>
          </w:p>
          <w:p w:rsidR="00EF222D" w:rsidRPr="007B5507" w:rsidRDefault="00EF222D" w:rsidP="00994BAE">
            <w:pPr>
              <w:ind w:left="360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c) Poor quality standards                    d) all the above</w:t>
            </w:r>
          </w:p>
        </w:tc>
        <w:tc>
          <w:tcPr>
            <w:tcW w:w="538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EF222D" w:rsidRPr="007B5507" w:rsidRDefault="00EF222D" w:rsidP="00302CEF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1</w:t>
            </w:r>
          </w:p>
        </w:tc>
      </w:tr>
    </w:tbl>
    <w:p w:rsidR="00725272" w:rsidRDefault="00725272" w:rsidP="005133D7">
      <w:pPr>
        <w:jc w:val="center"/>
        <w:rPr>
          <w:b/>
          <w:u w:val="single"/>
        </w:rPr>
      </w:pPr>
    </w:p>
    <w:p w:rsidR="00725272" w:rsidRPr="007B5507" w:rsidRDefault="00725272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1"/>
        <w:gridCol w:w="8136"/>
        <w:gridCol w:w="1233"/>
        <w:gridCol w:w="793"/>
      </w:tblGrid>
      <w:tr w:rsidR="00165EC3" w:rsidRPr="007B5507" w:rsidTr="001D31AC">
        <w:tc>
          <w:tcPr>
            <w:tcW w:w="244" w:type="pct"/>
          </w:tcPr>
          <w:p w:rsidR="00165EC3" w:rsidRPr="007B5507" w:rsidRDefault="00165EC3" w:rsidP="000E117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56" w:type="pct"/>
            <w:gridSpan w:val="3"/>
          </w:tcPr>
          <w:p w:rsidR="00165EC3" w:rsidRPr="007B5507" w:rsidRDefault="00302CEF" w:rsidP="000E117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7B5507">
              <w:rPr>
                <w:b/>
                <w:sz w:val="24"/>
                <w:szCs w:val="24"/>
                <w:u w:val="single"/>
              </w:rPr>
              <w:t xml:space="preserve">PART </w:t>
            </w:r>
            <w:r w:rsidR="00885DB6" w:rsidRPr="007B5507">
              <w:rPr>
                <w:b/>
                <w:sz w:val="24"/>
                <w:szCs w:val="24"/>
                <w:u w:val="single"/>
              </w:rPr>
              <w:t xml:space="preserve">– </w:t>
            </w:r>
            <w:r w:rsidRPr="007B5507">
              <w:rPr>
                <w:b/>
                <w:sz w:val="24"/>
                <w:szCs w:val="24"/>
                <w:u w:val="single"/>
              </w:rPr>
              <w:t>B</w:t>
            </w:r>
            <w:r w:rsidR="00885DB6" w:rsidRPr="007B5507">
              <w:rPr>
                <w:b/>
                <w:sz w:val="24"/>
                <w:szCs w:val="24"/>
                <w:u w:val="single"/>
              </w:rPr>
              <w:t xml:space="preserve"> </w:t>
            </w:r>
            <w:r w:rsidRPr="007B5507">
              <w:rPr>
                <w:b/>
                <w:sz w:val="24"/>
                <w:szCs w:val="24"/>
                <w:u w:val="single"/>
              </w:rPr>
              <w:t>(10</w:t>
            </w:r>
            <w:r w:rsidR="00165EC3" w:rsidRPr="007B5507">
              <w:rPr>
                <w:b/>
                <w:sz w:val="24"/>
                <w:szCs w:val="24"/>
                <w:u w:val="single"/>
              </w:rPr>
              <w:t xml:space="preserve"> X </w:t>
            </w:r>
            <w:r w:rsidRPr="007B5507">
              <w:rPr>
                <w:b/>
                <w:sz w:val="24"/>
                <w:szCs w:val="24"/>
                <w:u w:val="single"/>
              </w:rPr>
              <w:t>5</w:t>
            </w:r>
            <w:r w:rsidR="00885DB6" w:rsidRPr="007B5507">
              <w:rPr>
                <w:b/>
                <w:sz w:val="24"/>
                <w:szCs w:val="24"/>
                <w:u w:val="single"/>
              </w:rPr>
              <w:t xml:space="preserve"> </w:t>
            </w:r>
            <w:r w:rsidR="00165EC3" w:rsidRPr="007B5507">
              <w:rPr>
                <w:b/>
                <w:sz w:val="24"/>
                <w:szCs w:val="24"/>
                <w:u w:val="single"/>
              </w:rPr>
              <w:t>= 5</w:t>
            </w:r>
            <w:r w:rsidRPr="007B5507">
              <w:rPr>
                <w:b/>
                <w:sz w:val="24"/>
                <w:szCs w:val="24"/>
                <w:u w:val="single"/>
              </w:rPr>
              <w:t>0</w:t>
            </w:r>
            <w:r w:rsidR="00165EC3" w:rsidRPr="007B5507">
              <w:rPr>
                <w:b/>
                <w:sz w:val="24"/>
                <w:szCs w:val="24"/>
                <w:u w:val="single"/>
              </w:rPr>
              <w:t xml:space="preserve"> MARKS) </w:t>
            </w:r>
          </w:p>
          <w:p w:rsidR="00302CEF" w:rsidRDefault="00302CEF" w:rsidP="000E1171">
            <w:pPr>
              <w:jc w:val="center"/>
              <w:rPr>
                <w:b/>
                <w:sz w:val="24"/>
                <w:szCs w:val="24"/>
              </w:rPr>
            </w:pPr>
            <w:r w:rsidRPr="007B5507">
              <w:rPr>
                <w:b/>
                <w:sz w:val="24"/>
                <w:szCs w:val="24"/>
              </w:rPr>
              <w:t>(Answer any 10 from the following)</w:t>
            </w:r>
          </w:p>
          <w:p w:rsidR="007B5507" w:rsidRPr="007B5507" w:rsidRDefault="007B5507" w:rsidP="000E117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F222D" w:rsidRPr="007B5507" w:rsidTr="00885DB6">
        <w:tc>
          <w:tcPr>
            <w:tcW w:w="244" w:type="pct"/>
          </w:tcPr>
          <w:p w:rsidR="00EF222D" w:rsidRPr="007B5507" w:rsidRDefault="00EF222D" w:rsidP="000E1171">
            <w:p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21.</w:t>
            </w:r>
          </w:p>
        </w:tc>
        <w:tc>
          <w:tcPr>
            <w:tcW w:w="3808" w:type="pct"/>
          </w:tcPr>
          <w:p w:rsidR="00EF222D" w:rsidRPr="007B5507" w:rsidRDefault="00EF222D" w:rsidP="000E1171">
            <w:p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What do you understand by the term “Entrepreneur”?</w:t>
            </w:r>
          </w:p>
        </w:tc>
        <w:tc>
          <w:tcPr>
            <w:tcW w:w="577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5</w:t>
            </w:r>
          </w:p>
        </w:tc>
      </w:tr>
      <w:tr w:rsidR="00EF222D" w:rsidRPr="007B5507" w:rsidTr="00885DB6">
        <w:tc>
          <w:tcPr>
            <w:tcW w:w="244" w:type="pct"/>
          </w:tcPr>
          <w:p w:rsidR="00EF222D" w:rsidRPr="007B5507" w:rsidRDefault="00EF222D" w:rsidP="000E1171">
            <w:p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22.</w:t>
            </w:r>
          </w:p>
        </w:tc>
        <w:tc>
          <w:tcPr>
            <w:tcW w:w="3808" w:type="pct"/>
          </w:tcPr>
          <w:p w:rsidR="00EF222D" w:rsidRPr="007B5507" w:rsidRDefault="00EF222D" w:rsidP="000E1171">
            <w:p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Describe the types of entrepreneurs</w:t>
            </w:r>
            <w:r w:rsidR="00885DB6" w:rsidRPr="007B5507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5</w:t>
            </w:r>
          </w:p>
        </w:tc>
      </w:tr>
      <w:tr w:rsidR="00EF222D" w:rsidRPr="007B5507" w:rsidTr="00885DB6">
        <w:tc>
          <w:tcPr>
            <w:tcW w:w="244" w:type="pct"/>
          </w:tcPr>
          <w:p w:rsidR="00EF222D" w:rsidRPr="007B5507" w:rsidRDefault="00EF222D" w:rsidP="000E1171">
            <w:p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23.</w:t>
            </w:r>
          </w:p>
        </w:tc>
        <w:tc>
          <w:tcPr>
            <w:tcW w:w="3808" w:type="pct"/>
          </w:tcPr>
          <w:p w:rsidR="00EF222D" w:rsidRPr="007B5507" w:rsidRDefault="00EF222D" w:rsidP="000E1171">
            <w:p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 xml:space="preserve">How will you distinguish </w:t>
            </w:r>
            <w:proofErr w:type="spellStart"/>
            <w:r w:rsidRPr="007B5507">
              <w:rPr>
                <w:sz w:val="24"/>
                <w:szCs w:val="24"/>
              </w:rPr>
              <w:t>intrapreneur</w:t>
            </w:r>
            <w:proofErr w:type="spellEnd"/>
            <w:r w:rsidRPr="007B5507">
              <w:rPr>
                <w:sz w:val="24"/>
                <w:szCs w:val="24"/>
              </w:rPr>
              <w:t xml:space="preserve"> from entrepreneur?</w:t>
            </w:r>
          </w:p>
        </w:tc>
        <w:tc>
          <w:tcPr>
            <w:tcW w:w="577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5</w:t>
            </w:r>
          </w:p>
        </w:tc>
      </w:tr>
      <w:tr w:rsidR="00EF222D" w:rsidRPr="007B5507" w:rsidTr="00885DB6">
        <w:tc>
          <w:tcPr>
            <w:tcW w:w="244" w:type="pct"/>
          </w:tcPr>
          <w:p w:rsidR="00EF222D" w:rsidRPr="007B5507" w:rsidRDefault="00EF222D" w:rsidP="000E1171">
            <w:p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24.</w:t>
            </w:r>
          </w:p>
        </w:tc>
        <w:tc>
          <w:tcPr>
            <w:tcW w:w="3808" w:type="pct"/>
          </w:tcPr>
          <w:p w:rsidR="00EF222D" w:rsidRPr="007B5507" w:rsidRDefault="00EF222D" w:rsidP="000E1171">
            <w:p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What are the factors that motivate people to go into business?</w:t>
            </w:r>
          </w:p>
        </w:tc>
        <w:tc>
          <w:tcPr>
            <w:tcW w:w="577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5</w:t>
            </w:r>
          </w:p>
        </w:tc>
      </w:tr>
      <w:tr w:rsidR="00EF222D" w:rsidRPr="007B5507" w:rsidTr="00885DB6">
        <w:tc>
          <w:tcPr>
            <w:tcW w:w="244" w:type="pct"/>
          </w:tcPr>
          <w:p w:rsidR="00EF222D" w:rsidRPr="007B5507" w:rsidRDefault="00EF222D" w:rsidP="000E1171">
            <w:p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25.</w:t>
            </w:r>
          </w:p>
        </w:tc>
        <w:tc>
          <w:tcPr>
            <w:tcW w:w="3808" w:type="pct"/>
          </w:tcPr>
          <w:p w:rsidR="00EF222D" w:rsidRPr="007B5507" w:rsidRDefault="00EF222D" w:rsidP="000E1171">
            <w:p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Discuss the need for institutional support to small-scale industries</w:t>
            </w:r>
            <w:r w:rsidR="00885DB6" w:rsidRPr="007B5507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5</w:t>
            </w:r>
          </w:p>
        </w:tc>
      </w:tr>
      <w:tr w:rsidR="00EF222D" w:rsidRPr="007B5507" w:rsidTr="00885DB6">
        <w:tc>
          <w:tcPr>
            <w:tcW w:w="244" w:type="pct"/>
          </w:tcPr>
          <w:p w:rsidR="00EF222D" w:rsidRPr="007B5507" w:rsidRDefault="00EF222D" w:rsidP="00302CEF">
            <w:p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26.</w:t>
            </w:r>
          </w:p>
        </w:tc>
        <w:tc>
          <w:tcPr>
            <w:tcW w:w="3808" w:type="pct"/>
          </w:tcPr>
          <w:p w:rsidR="00EF222D" w:rsidRPr="007B5507" w:rsidRDefault="00EF222D" w:rsidP="00302CEF">
            <w:p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 xml:space="preserve">Explain the impact of economic reforms in </w:t>
            </w:r>
            <w:proofErr w:type="spellStart"/>
            <w:r w:rsidRPr="007B5507">
              <w:rPr>
                <w:sz w:val="24"/>
                <w:szCs w:val="24"/>
              </w:rPr>
              <w:t>agri</w:t>
            </w:r>
            <w:proofErr w:type="spellEnd"/>
            <w:r w:rsidR="000E1171">
              <w:rPr>
                <w:sz w:val="24"/>
                <w:szCs w:val="24"/>
              </w:rPr>
              <w:t xml:space="preserve"> </w:t>
            </w:r>
            <w:r w:rsidRPr="007B5507">
              <w:rPr>
                <w:sz w:val="24"/>
                <w:szCs w:val="24"/>
              </w:rPr>
              <w:t>business</w:t>
            </w:r>
            <w:r w:rsidR="00885DB6" w:rsidRPr="007B5507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EF222D" w:rsidRPr="007B5507" w:rsidRDefault="00EF222D" w:rsidP="00302CEF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5</w:t>
            </w:r>
          </w:p>
        </w:tc>
      </w:tr>
      <w:tr w:rsidR="00EF222D" w:rsidRPr="007B5507" w:rsidTr="00885DB6">
        <w:tc>
          <w:tcPr>
            <w:tcW w:w="244" w:type="pct"/>
          </w:tcPr>
          <w:p w:rsidR="00EF222D" w:rsidRPr="007B5507" w:rsidRDefault="00EF222D" w:rsidP="00302CEF">
            <w:p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27.</w:t>
            </w:r>
          </w:p>
        </w:tc>
        <w:tc>
          <w:tcPr>
            <w:tcW w:w="3808" w:type="pct"/>
          </w:tcPr>
          <w:p w:rsidR="00EF222D" w:rsidRPr="007B5507" w:rsidRDefault="00EF222D" w:rsidP="00302CEF">
            <w:p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What are the objectives of entrepreneurial development process?</w:t>
            </w:r>
          </w:p>
        </w:tc>
        <w:tc>
          <w:tcPr>
            <w:tcW w:w="577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EF222D" w:rsidRPr="007B5507" w:rsidRDefault="00EF222D" w:rsidP="00302CEF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5</w:t>
            </w:r>
          </w:p>
        </w:tc>
      </w:tr>
      <w:tr w:rsidR="00EF222D" w:rsidRPr="007B5507" w:rsidTr="00885DB6">
        <w:tc>
          <w:tcPr>
            <w:tcW w:w="244" w:type="pct"/>
          </w:tcPr>
          <w:p w:rsidR="00EF222D" w:rsidRPr="007B5507" w:rsidRDefault="00EF222D" w:rsidP="00302CEF">
            <w:p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28.</w:t>
            </w:r>
          </w:p>
        </w:tc>
        <w:tc>
          <w:tcPr>
            <w:tcW w:w="3808" w:type="pct"/>
          </w:tcPr>
          <w:p w:rsidR="00EF222D" w:rsidRPr="007B5507" w:rsidRDefault="00EF222D" w:rsidP="00302CEF">
            <w:p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 xml:space="preserve">What </w:t>
            </w:r>
            <w:proofErr w:type="gramStart"/>
            <w:r w:rsidRPr="007B5507">
              <w:rPr>
                <w:sz w:val="24"/>
                <w:szCs w:val="24"/>
              </w:rPr>
              <w:t>are</w:t>
            </w:r>
            <w:proofErr w:type="gramEnd"/>
            <w:r w:rsidRPr="007B5507">
              <w:rPr>
                <w:sz w:val="24"/>
                <w:szCs w:val="24"/>
              </w:rPr>
              <w:t xml:space="preserve"> the business l</w:t>
            </w:r>
            <w:r w:rsidR="000E1171">
              <w:rPr>
                <w:sz w:val="24"/>
                <w:szCs w:val="24"/>
              </w:rPr>
              <w:t>eadership skills required for a</w:t>
            </w:r>
            <w:r w:rsidRPr="007B5507">
              <w:rPr>
                <w:sz w:val="24"/>
                <w:szCs w:val="24"/>
              </w:rPr>
              <w:t xml:space="preserve"> successful entrepreneur? </w:t>
            </w:r>
          </w:p>
        </w:tc>
        <w:tc>
          <w:tcPr>
            <w:tcW w:w="577" w:type="pct"/>
          </w:tcPr>
          <w:p w:rsidR="00EF222D" w:rsidRPr="007B5507" w:rsidRDefault="00EF222D" w:rsidP="00EF222D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EF222D" w:rsidRPr="007B5507" w:rsidRDefault="00EF222D" w:rsidP="00302CEF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5</w:t>
            </w:r>
          </w:p>
        </w:tc>
      </w:tr>
      <w:tr w:rsidR="00EF222D" w:rsidRPr="007B5507" w:rsidTr="00885DB6">
        <w:tc>
          <w:tcPr>
            <w:tcW w:w="244" w:type="pct"/>
          </w:tcPr>
          <w:p w:rsidR="00EF222D" w:rsidRPr="007B5507" w:rsidRDefault="00EF222D" w:rsidP="00302CEF">
            <w:p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29.</w:t>
            </w:r>
          </w:p>
        </w:tc>
        <w:tc>
          <w:tcPr>
            <w:tcW w:w="3808" w:type="pct"/>
          </w:tcPr>
          <w:p w:rsidR="00EF222D" w:rsidRPr="007B5507" w:rsidRDefault="00EF222D" w:rsidP="00A22200">
            <w:pPr>
              <w:jc w:val="both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 xml:space="preserve">What are the managerial skills developed by an entrepreneur for successful running of a business? </w:t>
            </w:r>
          </w:p>
        </w:tc>
        <w:tc>
          <w:tcPr>
            <w:tcW w:w="577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EF222D" w:rsidRPr="007B5507" w:rsidRDefault="00EF222D" w:rsidP="00302CEF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5</w:t>
            </w:r>
          </w:p>
        </w:tc>
      </w:tr>
      <w:tr w:rsidR="00EF222D" w:rsidRPr="007B5507" w:rsidTr="00885DB6">
        <w:tc>
          <w:tcPr>
            <w:tcW w:w="244" w:type="pct"/>
          </w:tcPr>
          <w:p w:rsidR="00EF222D" w:rsidRPr="007B5507" w:rsidRDefault="00EF222D" w:rsidP="00302CEF">
            <w:p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30.</w:t>
            </w:r>
          </w:p>
        </w:tc>
        <w:tc>
          <w:tcPr>
            <w:tcW w:w="3808" w:type="pct"/>
          </w:tcPr>
          <w:p w:rsidR="00EF222D" w:rsidRPr="007B5507" w:rsidRDefault="00EF222D" w:rsidP="00A22200">
            <w:pPr>
              <w:jc w:val="both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 xml:space="preserve">“TQM is a continuous process for continuous improvement in organizational performance </w:t>
            </w:r>
            <w:proofErr w:type="gramStart"/>
            <w:r w:rsidRPr="007B5507">
              <w:rPr>
                <w:sz w:val="24"/>
                <w:szCs w:val="24"/>
              </w:rPr>
              <w:t>“ –</w:t>
            </w:r>
            <w:proofErr w:type="gramEnd"/>
            <w:r w:rsidRPr="007B5507">
              <w:rPr>
                <w:sz w:val="24"/>
                <w:szCs w:val="24"/>
              </w:rPr>
              <w:t xml:space="preserve"> Explain</w:t>
            </w:r>
            <w:r w:rsidR="00885DB6" w:rsidRPr="007B5507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EF222D" w:rsidRPr="007B5507" w:rsidRDefault="00EF222D" w:rsidP="00302CEF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5</w:t>
            </w:r>
          </w:p>
        </w:tc>
      </w:tr>
      <w:tr w:rsidR="00EF222D" w:rsidRPr="007B5507" w:rsidTr="00885DB6">
        <w:tc>
          <w:tcPr>
            <w:tcW w:w="244" w:type="pct"/>
          </w:tcPr>
          <w:p w:rsidR="00EF222D" w:rsidRPr="007B5507" w:rsidRDefault="00EF222D" w:rsidP="00302CEF">
            <w:p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31.</w:t>
            </w:r>
          </w:p>
        </w:tc>
        <w:tc>
          <w:tcPr>
            <w:tcW w:w="3808" w:type="pct"/>
          </w:tcPr>
          <w:p w:rsidR="00EF222D" w:rsidRPr="007B5507" w:rsidRDefault="00EF222D" w:rsidP="00302CEF">
            <w:p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Define a project report. Why is a project report prepared?</w:t>
            </w:r>
          </w:p>
        </w:tc>
        <w:tc>
          <w:tcPr>
            <w:tcW w:w="577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EF222D" w:rsidRPr="007B5507" w:rsidRDefault="00EF222D" w:rsidP="00302CEF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5</w:t>
            </w:r>
          </w:p>
        </w:tc>
      </w:tr>
      <w:tr w:rsidR="00EF222D" w:rsidRPr="007B5507" w:rsidTr="00885DB6">
        <w:tc>
          <w:tcPr>
            <w:tcW w:w="244" w:type="pct"/>
          </w:tcPr>
          <w:p w:rsidR="00EF222D" w:rsidRPr="007B5507" w:rsidRDefault="00EF222D" w:rsidP="00302CEF">
            <w:p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32.</w:t>
            </w:r>
          </w:p>
        </w:tc>
        <w:tc>
          <w:tcPr>
            <w:tcW w:w="3808" w:type="pct"/>
          </w:tcPr>
          <w:p w:rsidR="00EF222D" w:rsidRPr="007B5507" w:rsidRDefault="00EF222D" w:rsidP="00302CEF">
            <w:p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Discuss the various sources used for raising term-loans for an enterprise</w:t>
            </w:r>
            <w:r w:rsidR="00885DB6" w:rsidRPr="007B5507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EF222D" w:rsidRPr="007B5507" w:rsidRDefault="00EF222D" w:rsidP="00302CEF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5</w:t>
            </w:r>
          </w:p>
        </w:tc>
      </w:tr>
    </w:tbl>
    <w:p w:rsidR="00725272" w:rsidRDefault="00725272" w:rsidP="005133D7"/>
    <w:p w:rsidR="000E1171" w:rsidRDefault="000E1171" w:rsidP="005133D7"/>
    <w:p w:rsidR="00725272" w:rsidRPr="007B5507" w:rsidRDefault="00725272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641"/>
        <w:gridCol w:w="7499"/>
        <w:gridCol w:w="1218"/>
        <w:gridCol w:w="808"/>
      </w:tblGrid>
      <w:tr w:rsidR="00885DB6" w:rsidRPr="007B5507" w:rsidTr="00885DB6">
        <w:trPr>
          <w:trHeight w:val="232"/>
        </w:trPr>
        <w:tc>
          <w:tcPr>
            <w:tcW w:w="5000" w:type="pct"/>
            <w:gridSpan w:val="5"/>
          </w:tcPr>
          <w:p w:rsidR="00885DB6" w:rsidRPr="007B5507" w:rsidRDefault="00885DB6" w:rsidP="000E117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7B5507">
              <w:rPr>
                <w:b/>
                <w:sz w:val="24"/>
                <w:szCs w:val="24"/>
                <w:u w:val="single"/>
              </w:rPr>
              <w:lastRenderedPageBreak/>
              <w:t>PART – C (2 X 15 = 30 MARKS)</w:t>
            </w:r>
          </w:p>
          <w:p w:rsidR="00885DB6" w:rsidRDefault="00885DB6" w:rsidP="00302CEF">
            <w:pPr>
              <w:jc w:val="center"/>
              <w:rPr>
                <w:b/>
                <w:sz w:val="24"/>
                <w:szCs w:val="24"/>
              </w:rPr>
            </w:pPr>
            <w:r w:rsidRPr="007B5507">
              <w:rPr>
                <w:b/>
                <w:sz w:val="24"/>
                <w:szCs w:val="24"/>
              </w:rPr>
              <w:t>(Answer any 2 from the following)</w:t>
            </w:r>
          </w:p>
          <w:p w:rsidR="00725272" w:rsidRPr="007B5507" w:rsidRDefault="00725272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F222D" w:rsidRPr="007B5507" w:rsidTr="00037871">
        <w:trPr>
          <w:trHeight w:val="404"/>
        </w:trPr>
        <w:tc>
          <w:tcPr>
            <w:tcW w:w="242" w:type="pct"/>
            <w:vMerge w:val="restar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33.</w:t>
            </w:r>
          </w:p>
        </w:tc>
        <w:tc>
          <w:tcPr>
            <w:tcW w:w="300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EF222D" w:rsidRPr="007B5507" w:rsidRDefault="00EF222D" w:rsidP="000E1171">
            <w:p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Discuss the distinguishing characteristics of a successful entrepreneur</w:t>
            </w:r>
            <w:r w:rsidR="00885DB6" w:rsidRPr="007B5507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EF222D" w:rsidRPr="007B5507" w:rsidRDefault="000C253C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8</w:t>
            </w:r>
          </w:p>
        </w:tc>
      </w:tr>
      <w:tr w:rsidR="00EF222D" w:rsidRPr="007B5507" w:rsidTr="00885DB6">
        <w:trPr>
          <w:trHeight w:val="232"/>
        </w:trPr>
        <w:tc>
          <w:tcPr>
            <w:tcW w:w="242" w:type="pct"/>
            <w:vMerge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EF222D" w:rsidRPr="007B5507" w:rsidRDefault="00EF222D" w:rsidP="00885DB6">
            <w:pPr>
              <w:jc w:val="both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What do you understand by achievement motivation? How can achievement motivation be developed?</w:t>
            </w:r>
          </w:p>
        </w:tc>
        <w:tc>
          <w:tcPr>
            <w:tcW w:w="570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EF222D" w:rsidRPr="007B5507" w:rsidRDefault="000C253C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7</w:t>
            </w:r>
          </w:p>
        </w:tc>
      </w:tr>
      <w:tr w:rsidR="00725272" w:rsidRPr="007B5507" w:rsidTr="00885DB6">
        <w:trPr>
          <w:trHeight w:val="232"/>
        </w:trPr>
        <w:tc>
          <w:tcPr>
            <w:tcW w:w="242" w:type="pct"/>
          </w:tcPr>
          <w:p w:rsidR="00725272" w:rsidRPr="007B5507" w:rsidRDefault="00725272" w:rsidP="000E1171">
            <w:pPr>
              <w:jc w:val="center"/>
            </w:pPr>
          </w:p>
        </w:tc>
        <w:tc>
          <w:tcPr>
            <w:tcW w:w="300" w:type="pct"/>
          </w:tcPr>
          <w:p w:rsidR="00725272" w:rsidRPr="007B5507" w:rsidRDefault="00725272" w:rsidP="000E1171">
            <w:pPr>
              <w:jc w:val="center"/>
            </w:pPr>
          </w:p>
        </w:tc>
        <w:tc>
          <w:tcPr>
            <w:tcW w:w="3510" w:type="pct"/>
          </w:tcPr>
          <w:p w:rsidR="00725272" w:rsidRPr="007B5507" w:rsidRDefault="00725272" w:rsidP="00885DB6">
            <w:pPr>
              <w:jc w:val="both"/>
            </w:pPr>
          </w:p>
        </w:tc>
        <w:tc>
          <w:tcPr>
            <w:tcW w:w="570" w:type="pct"/>
          </w:tcPr>
          <w:p w:rsidR="00725272" w:rsidRPr="007B5507" w:rsidRDefault="00725272" w:rsidP="000E1171">
            <w:pPr>
              <w:jc w:val="center"/>
            </w:pPr>
          </w:p>
        </w:tc>
        <w:tc>
          <w:tcPr>
            <w:tcW w:w="378" w:type="pct"/>
          </w:tcPr>
          <w:p w:rsidR="00725272" w:rsidRPr="007B5507" w:rsidRDefault="00725272" w:rsidP="000E1171">
            <w:pPr>
              <w:jc w:val="center"/>
            </w:pPr>
          </w:p>
        </w:tc>
      </w:tr>
      <w:tr w:rsidR="00EF222D" w:rsidRPr="007B5507" w:rsidTr="00037871">
        <w:trPr>
          <w:trHeight w:val="638"/>
        </w:trPr>
        <w:tc>
          <w:tcPr>
            <w:tcW w:w="242" w:type="pct"/>
            <w:vMerge w:val="restar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34.</w:t>
            </w:r>
          </w:p>
        </w:tc>
        <w:tc>
          <w:tcPr>
            <w:tcW w:w="300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EF222D" w:rsidRPr="007B5507" w:rsidRDefault="00EF222D" w:rsidP="00885DB6">
            <w:pPr>
              <w:jc w:val="both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How is the government’s protective policy beneficial for the development of entrepreneurs? Justify your views with examples</w:t>
            </w:r>
            <w:r w:rsidR="00885DB6" w:rsidRPr="007B5507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EF222D" w:rsidRPr="007B5507" w:rsidRDefault="000C253C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8</w:t>
            </w:r>
          </w:p>
        </w:tc>
      </w:tr>
      <w:tr w:rsidR="00EF222D" w:rsidRPr="007B5507" w:rsidTr="00037871">
        <w:trPr>
          <w:trHeight w:val="584"/>
        </w:trPr>
        <w:tc>
          <w:tcPr>
            <w:tcW w:w="242" w:type="pct"/>
            <w:vMerge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EF222D" w:rsidRPr="007B5507" w:rsidRDefault="00EF222D" w:rsidP="00885DB6">
            <w:pPr>
              <w:jc w:val="both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Explain the various problem solving methods followed by an entrepreneur in an organization</w:t>
            </w:r>
            <w:r w:rsidR="00885DB6" w:rsidRPr="007B5507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EF222D" w:rsidRPr="007B5507" w:rsidRDefault="000C253C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7</w:t>
            </w:r>
          </w:p>
        </w:tc>
      </w:tr>
      <w:tr w:rsidR="00725272" w:rsidRPr="007B5507" w:rsidTr="00885DB6">
        <w:trPr>
          <w:trHeight w:val="232"/>
        </w:trPr>
        <w:tc>
          <w:tcPr>
            <w:tcW w:w="242" w:type="pct"/>
          </w:tcPr>
          <w:p w:rsidR="00725272" w:rsidRPr="007B5507" w:rsidRDefault="00725272" w:rsidP="000E1171">
            <w:pPr>
              <w:jc w:val="center"/>
            </w:pPr>
          </w:p>
        </w:tc>
        <w:tc>
          <w:tcPr>
            <w:tcW w:w="300" w:type="pct"/>
          </w:tcPr>
          <w:p w:rsidR="00725272" w:rsidRPr="007B5507" w:rsidRDefault="00725272" w:rsidP="000E1171">
            <w:pPr>
              <w:jc w:val="center"/>
            </w:pPr>
          </w:p>
        </w:tc>
        <w:tc>
          <w:tcPr>
            <w:tcW w:w="3510" w:type="pct"/>
          </w:tcPr>
          <w:p w:rsidR="00725272" w:rsidRPr="007B5507" w:rsidRDefault="00725272" w:rsidP="00885DB6">
            <w:pPr>
              <w:jc w:val="both"/>
            </w:pPr>
          </w:p>
        </w:tc>
        <w:tc>
          <w:tcPr>
            <w:tcW w:w="570" w:type="pct"/>
          </w:tcPr>
          <w:p w:rsidR="00725272" w:rsidRPr="007B5507" w:rsidRDefault="00725272" w:rsidP="000E1171">
            <w:pPr>
              <w:jc w:val="center"/>
            </w:pPr>
          </w:p>
        </w:tc>
        <w:tc>
          <w:tcPr>
            <w:tcW w:w="378" w:type="pct"/>
          </w:tcPr>
          <w:p w:rsidR="00725272" w:rsidRPr="007B5507" w:rsidRDefault="00725272" w:rsidP="000E1171">
            <w:pPr>
              <w:jc w:val="center"/>
            </w:pPr>
          </w:p>
        </w:tc>
      </w:tr>
      <w:tr w:rsidR="00EF222D" w:rsidRPr="007B5507" w:rsidTr="00037871">
        <w:trPr>
          <w:trHeight w:val="323"/>
        </w:trPr>
        <w:tc>
          <w:tcPr>
            <w:tcW w:w="242" w:type="pct"/>
            <w:vMerge w:val="restar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35.</w:t>
            </w:r>
          </w:p>
        </w:tc>
        <w:tc>
          <w:tcPr>
            <w:tcW w:w="300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EF222D" w:rsidRPr="007B5507" w:rsidRDefault="00EF222D" w:rsidP="007C1303">
            <w:pPr>
              <w:jc w:val="both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 xml:space="preserve">What is supply chain management? How it will </w:t>
            </w:r>
            <w:r w:rsidR="007C1303">
              <w:rPr>
                <w:sz w:val="24"/>
                <w:szCs w:val="24"/>
              </w:rPr>
              <w:t xml:space="preserve">be </w:t>
            </w:r>
            <w:r w:rsidRPr="007B5507">
              <w:rPr>
                <w:sz w:val="24"/>
                <w:szCs w:val="24"/>
              </w:rPr>
              <w:t xml:space="preserve">helpful to entrepreneurs? </w:t>
            </w:r>
          </w:p>
        </w:tc>
        <w:tc>
          <w:tcPr>
            <w:tcW w:w="570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EF222D" w:rsidRPr="007B5507" w:rsidRDefault="000C253C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8</w:t>
            </w:r>
          </w:p>
        </w:tc>
      </w:tr>
      <w:tr w:rsidR="00EF222D" w:rsidRPr="007B5507" w:rsidTr="00037871">
        <w:trPr>
          <w:trHeight w:val="359"/>
        </w:trPr>
        <w:tc>
          <w:tcPr>
            <w:tcW w:w="242" w:type="pct"/>
            <w:vMerge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EF222D" w:rsidRPr="007B5507" w:rsidRDefault="00EF222D" w:rsidP="000E1171">
            <w:pPr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 xml:space="preserve">How can rural </w:t>
            </w:r>
            <w:proofErr w:type="spellStart"/>
            <w:r w:rsidRPr="007B5507">
              <w:rPr>
                <w:sz w:val="24"/>
                <w:szCs w:val="24"/>
              </w:rPr>
              <w:t>entreprise</w:t>
            </w:r>
            <w:proofErr w:type="spellEnd"/>
            <w:r w:rsidRPr="007B5507">
              <w:rPr>
                <w:sz w:val="24"/>
                <w:szCs w:val="24"/>
              </w:rPr>
              <w:t xml:space="preserve"> be developed? </w:t>
            </w:r>
            <w:r w:rsidR="00A22200" w:rsidRPr="007B5507">
              <w:rPr>
                <w:sz w:val="24"/>
                <w:szCs w:val="24"/>
              </w:rPr>
              <w:t xml:space="preserve"> </w:t>
            </w:r>
            <w:r w:rsidRPr="007B5507">
              <w:rPr>
                <w:sz w:val="24"/>
                <w:szCs w:val="24"/>
              </w:rPr>
              <w:t>Elaborate</w:t>
            </w:r>
            <w:r w:rsidR="00885DB6" w:rsidRPr="007B5507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EF222D" w:rsidRPr="007B5507" w:rsidRDefault="00EF222D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EF222D" w:rsidRPr="007B5507" w:rsidRDefault="000C253C" w:rsidP="000E1171">
            <w:pPr>
              <w:jc w:val="center"/>
              <w:rPr>
                <w:sz w:val="24"/>
                <w:szCs w:val="24"/>
              </w:rPr>
            </w:pPr>
            <w:r w:rsidRPr="007B5507">
              <w:rPr>
                <w:sz w:val="24"/>
                <w:szCs w:val="24"/>
              </w:rPr>
              <w:t>7</w:t>
            </w:r>
          </w:p>
        </w:tc>
      </w:tr>
    </w:tbl>
    <w:p w:rsidR="002E336A" w:rsidRPr="007B5507" w:rsidRDefault="002E336A" w:rsidP="00885DB6">
      <w:pPr>
        <w:jc w:val="center"/>
      </w:pPr>
    </w:p>
    <w:sectPr w:rsidR="002E336A" w:rsidRPr="007B5507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236F"/>
    <w:multiLevelType w:val="hybridMultilevel"/>
    <w:tmpl w:val="25BC0B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B0F30"/>
    <w:multiLevelType w:val="hybridMultilevel"/>
    <w:tmpl w:val="5052DF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3554C"/>
    <w:multiLevelType w:val="hybridMultilevel"/>
    <w:tmpl w:val="F77AC5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F02986"/>
    <w:multiLevelType w:val="hybridMultilevel"/>
    <w:tmpl w:val="763E859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524B86"/>
    <w:multiLevelType w:val="hybridMultilevel"/>
    <w:tmpl w:val="E15065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3245BD"/>
    <w:multiLevelType w:val="hybridMultilevel"/>
    <w:tmpl w:val="CDE461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0F3FDC"/>
    <w:multiLevelType w:val="hybridMultilevel"/>
    <w:tmpl w:val="E51851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CA453F"/>
    <w:multiLevelType w:val="hybridMultilevel"/>
    <w:tmpl w:val="94669D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A17C24"/>
    <w:multiLevelType w:val="hybridMultilevel"/>
    <w:tmpl w:val="E1A287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7CBA"/>
    <w:multiLevelType w:val="hybridMultilevel"/>
    <w:tmpl w:val="6EDC63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8E636B"/>
    <w:multiLevelType w:val="hybridMultilevel"/>
    <w:tmpl w:val="E2AA38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1B031B"/>
    <w:multiLevelType w:val="hybridMultilevel"/>
    <w:tmpl w:val="6BF881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041799"/>
    <w:multiLevelType w:val="hybridMultilevel"/>
    <w:tmpl w:val="AFBA1E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F4287F"/>
    <w:multiLevelType w:val="hybridMultilevel"/>
    <w:tmpl w:val="F8102A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7E0783"/>
    <w:multiLevelType w:val="hybridMultilevel"/>
    <w:tmpl w:val="BB1238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355A29"/>
    <w:multiLevelType w:val="hybridMultilevel"/>
    <w:tmpl w:val="516CF2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BC408E"/>
    <w:multiLevelType w:val="hybridMultilevel"/>
    <w:tmpl w:val="7DF23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D63743"/>
    <w:multiLevelType w:val="hybridMultilevel"/>
    <w:tmpl w:val="744ADD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532308"/>
    <w:multiLevelType w:val="hybridMultilevel"/>
    <w:tmpl w:val="CADE2A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7A615D"/>
    <w:multiLevelType w:val="hybridMultilevel"/>
    <w:tmpl w:val="1682F7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C9481E"/>
    <w:multiLevelType w:val="hybridMultilevel"/>
    <w:tmpl w:val="459E3C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7809EE"/>
    <w:multiLevelType w:val="hybridMultilevel"/>
    <w:tmpl w:val="6A3E38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8678F6"/>
    <w:multiLevelType w:val="hybridMultilevel"/>
    <w:tmpl w:val="5712E5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C60329"/>
    <w:multiLevelType w:val="hybridMultilevel"/>
    <w:tmpl w:val="3300CF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6375E9"/>
    <w:multiLevelType w:val="hybridMultilevel"/>
    <w:tmpl w:val="D7F448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7F7747"/>
    <w:multiLevelType w:val="hybridMultilevel"/>
    <w:tmpl w:val="4E0CAD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5"/>
  </w:num>
  <w:num w:numId="5">
    <w:abstractNumId w:val="21"/>
  </w:num>
  <w:num w:numId="6">
    <w:abstractNumId w:val="24"/>
  </w:num>
  <w:num w:numId="7">
    <w:abstractNumId w:val="8"/>
  </w:num>
  <w:num w:numId="8">
    <w:abstractNumId w:val="2"/>
  </w:num>
  <w:num w:numId="9">
    <w:abstractNumId w:val="10"/>
  </w:num>
  <w:num w:numId="10">
    <w:abstractNumId w:val="18"/>
  </w:num>
  <w:num w:numId="11">
    <w:abstractNumId w:val="7"/>
  </w:num>
  <w:num w:numId="12">
    <w:abstractNumId w:val="26"/>
  </w:num>
  <w:num w:numId="13">
    <w:abstractNumId w:val="1"/>
  </w:num>
  <w:num w:numId="14">
    <w:abstractNumId w:val="4"/>
  </w:num>
  <w:num w:numId="15">
    <w:abstractNumId w:val="6"/>
  </w:num>
  <w:num w:numId="16">
    <w:abstractNumId w:val="22"/>
  </w:num>
  <w:num w:numId="17">
    <w:abstractNumId w:val="19"/>
  </w:num>
  <w:num w:numId="18">
    <w:abstractNumId w:val="15"/>
  </w:num>
  <w:num w:numId="19">
    <w:abstractNumId w:val="3"/>
  </w:num>
  <w:num w:numId="20">
    <w:abstractNumId w:val="16"/>
  </w:num>
  <w:num w:numId="21">
    <w:abstractNumId w:val="25"/>
  </w:num>
  <w:num w:numId="22">
    <w:abstractNumId w:val="23"/>
  </w:num>
  <w:num w:numId="23">
    <w:abstractNumId w:val="20"/>
  </w:num>
  <w:num w:numId="24">
    <w:abstractNumId w:val="11"/>
  </w:num>
  <w:num w:numId="25">
    <w:abstractNumId w:val="0"/>
  </w:num>
  <w:num w:numId="26">
    <w:abstractNumId w:val="13"/>
  </w:num>
  <w:num w:numId="2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37871"/>
    <w:rsid w:val="00061821"/>
    <w:rsid w:val="000C253C"/>
    <w:rsid w:val="000E1171"/>
    <w:rsid w:val="000F3EFE"/>
    <w:rsid w:val="0012067A"/>
    <w:rsid w:val="001646E2"/>
    <w:rsid w:val="00165EC3"/>
    <w:rsid w:val="0019020D"/>
    <w:rsid w:val="001C7A1B"/>
    <w:rsid w:val="001D31AC"/>
    <w:rsid w:val="001D41FE"/>
    <w:rsid w:val="001D670F"/>
    <w:rsid w:val="001E2222"/>
    <w:rsid w:val="001F54D1"/>
    <w:rsid w:val="001F7E9B"/>
    <w:rsid w:val="00203E4B"/>
    <w:rsid w:val="00290E39"/>
    <w:rsid w:val="002A080A"/>
    <w:rsid w:val="002A63C1"/>
    <w:rsid w:val="002C0AE9"/>
    <w:rsid w:val="002D09FF"/>
    <w:rsid w:val="002D7611"/>
    <w:rsid w:val="002D76BB"/>
    <w:rsid w:val="002E336A"/>
    <w:rsid w:val="002E552A"/>
    <w:rsid w:val="002E604C"/>
    <w:rsid w:val="00302CEF"/>
    <w:rsid w:val="00304757"/>
    <w:rsid w:val="00313B77"/>
    <w:rsid w:val="00324247"/>
    <w:rsid w:val="00335E91"/>
    <w:rsid w:val="00335FBF"/>
    <w:rsid w:val="00344AAE"/>
    <w:rsid w:val="003620F5"/>
    <w:rsid w:val="003855F1"/>
    <w:rsid w:val="00390D71"/>
    <w:rsid w:val="003B14BC"/>
    <w:rsid w:val="003B1F06"/>
    <w:rsid w:val="003C6BB4"/>
    <w:rsid w:val="004008B8"/>
    <w:rsid w:val="0046314C"/>
    <w:rsid w:val="0046787F"/>
    <w:rsid w:val="00501F18"/>
    <w:rsid w:val="0050571C"/>
    <w:rsid w:val="005133D7"/>
    <w:rsid w:val="00571A24"/>
    <w:rsid w:val="005A3DA4"/>
    <w:rsid w:val="005E531E"/>
    <w:rsid w:val="005F011C"/>
    <w:rsid w:val="005F1732"/>
    <w:rsid w:val="006242EC"/>
    <w:rsid w:val="00681B25"/>
    <w:rsid w:val="006C7354"/>
    <w:rsid w:val="006D20F1"/>
    <w:rsid w:val="006D3832"/>
    <w:rsid w:val="006F6470"/>
    <w:rsid w:val="00725272"/>
    <w:rsid w:val="007255C8"/>
    <w:rsid w:val="00725A0A"/>
    <w:rsid w:val="007326F6"/>
    <w:rsid w:val="007B5507"/>
    <w:rsid w:val="007C1303"/>
    <w:rsid w:val="007D6466"/>
    <w:rsid w:val="007F77F4"/>
    <w:rsid w:val="00802202"/>
    <w:rsid w:val="00806989"/>
    <w:rsid w:val="0085569C"/>
    <w:rsid w:val="00874F8C"/>
    <w:rsid w:val="0087647B"/>
    <w:rsid w:val="00881D36"/>
    <w:rsid w:val="00885DB6"/>
    <w:rsid w:val="008A2F21"/>
    <w:rsid w:val="008A56BE"/>
    <w:rsid w:val="008B0703"/>
    <w:rsid w:val="00904D12"/>
    <w:rsid w:val="00914195"/>
    <w:rsid w:val="009150D3"/>
    <w:rsid w:val="00933051"/>
    <w:rsid w:val="0095679B"/>
    <w:rsid w:val="00994BAE"/>
    <w:rsid w:val="009B53DD"/>
    <w:rsid w:val="009C5A1D"/>
    <w:rsid w:val="009D2DA5"/>
    <w:rsid w:val="00A22200"/>
    <w:rsid w:val="00A96A1F"/>
    <w:rsid w:val="00AA1874"/>
    <w:rsid w:val="00AA5129"/>
    <w:rsid w:val="00AA5E39"/>
    <w:rsid w:val="00AA6B40"/>
    <w:rsid w:val="00AE264C"/>
    <w:rsid w:val="00B166B6"/>
    <w:rsid w:val="00B34088"/>
    <w:rsid w:val="00B42152"/>
    <w:rsid w:val="00B44AE7"/>
    <w:rsid w:val="00B60E7E"/>
    <w:rsid w:val="00B71248"/>
    <w:rsid w:val="00BA539E"/>
    <w:rsid w:val="00BB5C6B"/>
    <w:rsid w:val="00BF016C"/>
    <w:rsid w:val="00C3743D"/>
    <w:rsid w:val="00C51BA2"/>
    <w:rsid w:val="00C95F18"/>
    <w:rsid w:val="00CB7A50"/>
    <w:rsid w:val="00CD7AAC"/>
    <w:rsid w:val="00CE1825"/>
    <w:rsid w:val="00CE5503"/>
    <w:rsid w:val="00D1548D"/>
    <w:rsid w:val="00D62341"/>
    <w:rsid w:val="00D64FF9"/>
    <w:rsid w:val="00D94D54"/>
    <w:rsid w:val="00E02767"/>
    <w:rsid w:val="00E51765"/>
    <w:rsid w:val="00E70967"/>
    <w:rsid w:val="00E70A47"/>
    <w:rsid w:val="00E824B7"/>
    <w:rsid w:val="00EE78BA"/>
    <w:rsid w:val="00EF222D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53EBF-409C-4D94-B578-BFD1F01E1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989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6619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2016-09-22T05:18:00Z</cp:lastPrinted>
  <dcterms:created xsi:type="dcterms:W3CDTF">2019-09-18T05:13:00Z</dcterms:created>
  <dcterms:modified xsi:type="dcterms:W3CDTF">2019-11-29T09:53:00Z</dcterms:modified>
</cp:coreProperties>
</file>